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0C524" w14:textId="39B3670E" w:rsidR="004B29ED" w:rsidRPr="001747AD" w:rsidRDefault="004B29ED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3825C3"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การงานอาชีพและเทคโนโลยี</w:t>
      </w:r>
    </w:p>
    <w:p w14:paraId="6B262511" w14:textId="3F99D4E2" w:rsidR="004B29ED" w:rsidRPr="001747AD" w:rsidRDefault="004B29ED" w:rsidP="00F34875">
      <w:pPr>
        <w:tabs>
          <w:tab w:val="right" w:pos="902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ระดับชั้นมัธยมศึกษาปีที่</w:t>
      </w:r>
      <w:r w:rsidR="00142C1E"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34875" w:rsidRPr="001747A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360DC631" w14:textId="58BB568C" w:rsidR="00ED1C1C" w:rsidRPr="001747AD" w:rsidRDefault="00ED1C1C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32" w14:textId="1305DEAD" w:rsidR="00C55A34" w:rsidRPr="001747AD" w:rsidRDefault="00C55A34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14:paraId="633C6052" w14:textId="77777777" w:rsidR="004B29ED" w:rsidRPr="001747AD" w:rsidRDefault="004B29ED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1747AD" w:rsidRPr="001747AD" w14:paraId="2952BCBF" w14:textId="77777777" w:rsidTr="004B29ED">
        <w:tc>
          <w:tcPr>
            <w:tcW w:w="3823" w:type="dxa"/>
            <w:gridSpan w:val="2"/>
          </w:tcPr>
          <w:p w14:paraId="5B5666D7" w14:textId="1134E905" w:rsidR="004B29ED" w:rsidRPr="001747AD" w:rsidRDefault="004B29ED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="00102ACB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142C1E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102ACB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๑๐๑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6D1D3B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การงานอาชีพและเทคโนโลยี</w:t>
            </w:r>
            <w:r w:rsidR="00142C1E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45C17282" w14:textId="381968D1" w:rsidR="004B29ED" w:rsidRPr="001747AD" w:rsidRDefault="00195EB8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4B29ED" w:rsidRPr="001747AD" w14:paraId="5CE80E23" w14:textId="77777777" w:rsidTr="00726B0D">
        <w:tc>
          <w:tcPr>
            <w:tcW w:w="3402" w:type="dxa"/>
          </w:tcPr>
          <w:p w14:paraId="661FA4DB" w14:textId="353C5D42" w:rsidR="004B29ED" w:rsidRPr="001747AD" w:rsidRDefault="00726B0D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67044B9C" w14:textId="41EDC380" w:rsidR="004B29ED" w:rsidRPr="001747AD" w:rsidRDefault="004B29ED" w:rsidP="00F512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="004B1C0E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="00F771CB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AD588A6" w14:textId="24413C5A" w:rsidR="004B29ED" w:rsidRPr="001747AD" w:rsidRDefault="004B29ED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4B1C0E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๐.๕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6FB7FEC" w14:textId="77777777" w:rsidR="00DA41B1" w:rsidRPr="001747AD" w:rsidRDefault="00DA41B1" w:rsidP="00DA41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0AD2434" w14:textId="50086B0F" w:rsidR="00DA41B1" w:rsidRPr="001747AD" w:rsidRDefault="00DA41B1" w:rsidP="00DA41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วิเคราะห์และปฏิบัติการเกี่ยวกับองค์ประกอบของระบบสารสนเทศ  การทำงานของคอมพิวเตอร์ ระบบสื่อสารข้อมูล  คุณลักษณะของอุปกรณ์คอมพิวเตอร์ และอุปกรณ์ต่อพ่วง  การถ่ายทอดความคิดในการแก้ปัญหาอย่างมีขั้นตอน การพัฒนาโปรแกรม การเขียนโปรแกรมในงานด้านต่างๆ   การจัดการข้อมูล  การวิเคราะห์ข้อมูล การแก้ปัญหาในวิชาคณิตศาสตร์และวิทยาศาสตร์   การสร้างชิ้นงาน การพัฒนาโปรแกรมประยุกต์พัฒนาโครงงานคอมพิวเตอร์ตามการเลือกคุณลักษณะของฮาร์ดแวร์และซอฟต์แวร์ให้เหมาะสมกับงาน  การติดต่อสื่อสาร ค้นหาข้อมูลผ่านอินเทอร์เน็ตอย่างมีคุณธรรมและจริยธรรม การใช้เทคโนโลยีสารสนเทศช่วยในการตัดสินใจของบุคคล  กลุ่ม องค์กร    การใช้เทคโนโลยีสารสนเทศนำเสนองาน และการศึกษาผลกระทบด้านสังคมและสิ่งแวดล้อมที่เกิดจากงานที่สร้างขึ้น เพื่อหาแนวทางปรับปรุงและพัฒนา</w:t>
      </w:r>
    </w:p>
    <w:p w14:paraId="360DC638" w14:textId="3D52CD09" w:rsidR="009B7255" w:rsidRPr="001747AD" w:rsidRDefault="00DA41B1" w:rsidP="00DA41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เพื่อให้มีทักษะ</w:t>
      </w:r>
      <w:r w:rsidRPr="001747AD">
        <w:rPr>
          <w:rFonts w:ascii="TH SarabunIT๙" w:hAnsi="TH SarabunIT๙" w:cs="TH SarabunIT๙"/>
          <w:sz w:val="32"/>
          <w:szCs w:val="32"/>
          <w:cs/>
        </w:rPr>
        <w:t>การปฏิบัติงานและการพัฒนาคุณภาพงาน ด้านการวางแผน การปฏิบัติงาน การตรวจสอบผลงาน และการปรับปรุงพัฒนางาน</w:t>
      </w:r>
      <w:r w:rsidR="00435EB0" w:rsidRPr="001747AD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="00435EB0" w:rsidRPr="001747A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="00435EB0" w:rsidRPr="001747AD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9B7255"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B7255"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360DC639" w14:textId="77777777" w:rsidR="00C55A34" w:rsidRPr="001747AD" w:rsidRDefault="00C55A34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55DC38C" w14:textId="77777777" w:rsidR="00817553" w:rsidRPr="001747AD" w:rsidRDefault="00C55A34" w:rsidP="0081755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6F859D39" w14:textId="090BDF9B" w:rsidR="00DA41B1" w:rsidRPr="001747AD" w:rsidRDefault="00DA41B1" w:rsidP="00BA42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๑. อธิบายองค์ประกอบของระบบสารสนเทศ (ง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</w:p>
    <w:p w14:paraId="51EAF6D4" w14:textId="77777777" w:rsidR="00BA42B1" w:rsidRPr="001747AD" w:rsidRDefault="00BA42B1" w:rsidP="00BA42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. อธิบายองค์ประกอบและหลักการทำงานของคอมพิวเตอร์ (ง</w:t>
      </w:r>
      <w:r w:rsidR="00DA41B1" w:rsidRPr="001747AD">
        <w:rPr>
          <w:rFonts w:ascii="TH SarabunIT๙" w:hAnsi="TH SarabunIT๙" w:cs="TH SarabunIT๙"/>
          <w:sz w:val="32"/>
          <w:szCs w:val="32"/>
        </w:rPr>
        <w:t>3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="00DA41B1" w:rsidRPr="001747AD">
        <w:rPr>
          <w:rFonts w:ascii="TH SarabunIT๙" w:hAnsi="TH SarabunIT๙" w:cs="TH SarabunIT๙"/>
          <w:sz w:val="32"/>
          <w:szCs w:val="32"/>
        </w:rPr>
        <w:t>1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="00DA41B1" w:rsidRPr="001747AD">
        <w:rPr>
          <w:rFonts w:ascii="TH SarabunIT๙" w:hAnsi="TH SarabunIT๙" w:cs="TH SarabunIT๙"/>
          <w:sz w:val="32"/>
          <w:szCs w:val="32"/>
        </w:rPr>
        <w:t>4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="00DA41B1" w:rsidRPr="001747AD">
        <w:rPr>
          <w:rFonts w:ascii="TH SarabunIT๙" w:hAnsi="TH SarabunIT๙" w:cs="TH SarabunIT๙"/>
          <w:sz w:val="32"/>
          <w:szCs w:val="32"/>
        </w:rPr>
        <w:t>6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="00DA41B1" w:rsidRPr="001747AD">
        <w:rPr>
          <w:rFonts w:ascii="TH SarabunIT๙" w:hAnsi="TH SarabunIT๙" w:cs="TH SarabunIT๙"/>
          <w:sz w:val="32"/>
          <w:szCs w:val="32"/>
        </w:rPr>
        <w:t>2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)</w:t>
      </w:r>
    </w:p>
    <w:p w14:paraId="596E4F7C" w14:textId="77777777" w:rsidR="00BA42B1" w:rsidRPr="001747AD" w:rsidRDefault="00DA41B1" w:rsidP="00BA42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๓. อธิบายระบบสื่อสารข้อมูลสำหรับเครือข่ายคอมพิวเตอร์ (ง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</w:p>
    <w:p w14:paraId="344012D7" w14:textId="77777777" w:rsidR="00BA42B1" w:rsidRPr="001747AD" w:rsidRDefault="00DA41B1" w:rsidP="00BA42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๔. บอกคุณลักษณะของคอมพิวเตอร์ และอุปกรณ์ต่อพ่วง (ง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</w:p>
    <w:p w14:paraId="67BBBBD7" w14:textId="77777777" w:rsidR="00BA42B1" w:rsidRPr="001747AD" w:rsidRDefault="00DA41B1" w:rsidP="00BA42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๕. แก้ปัญหาด้วยกระบวนการเทคโนโลยีสารสนเทศอย่างมีประสิทธิภาพ (ง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5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  <w:r w:rsidR="00BA42B1" w:rsidRPr="001747A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7C5D4D3" w14:textId="77777777" w:rsidR="00BA42B1" w:rsidRPr="001747AD" w:rsidRDefault="00DA41B1" w:rsidP="00BA42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๖. เขียนโปรแกรมภาษา (ง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  <w:r w:rsidR="00BA42B1" w:rsidRPr="001747A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A1EAB69" w14:textId="77777777" w:rsidR="00BA42B1" w:rsidRPr="001747AD" w:rsidRDefault="00DA41B1" w:rsidP="00BA42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๗. พัฒนาโครงงานคอมพิวเตอร์ (ง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7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  <w:r w:rsidR="00BA42B1" w:rsidRPr="001747A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9129DDF" w14:textId="77777777" w:rsidR="00BA42B1" w:rsidRPr="001747AD" w:rsidRDefault="00DA41B1" w:rsidP="00BA42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๘. ใช้ฮาร์ดแวร์และซอฟต์แวร์ให้เหมาะสมกับงาน (ง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/๘)</w:t>
      </w:r>
      <w:r w:rsidR="00BA42B1" w:rsidRPr="001747A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CAD88B4" w14:textId="77777777" w:rsidR="004B1C0E" w:rsidRPr="001747AD" w:rsidRDefault="004B1C0E" w:rsidP="004B1C0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๙. 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ติดต่อสื่อสาร  ค้นหาข้อมูลผ่านอินเทอร์เน็ต (ง</w:t>
      </w:r>
      <w:r w:rsidR="00DA41B1" w:rsidRPr="001747AD">
        <w:rPr>
          <w:rFonts w:ascii="TH SarabunIT๙" w:hAnsi="TH SarabunIT๙" w:cs="TH SarabunIT๙"/>
          <w:sz w:val="32"/>
          <w:szCs w:val="32"/>
        </w:rPr>
        <w:t>3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="00DA41B1" w:rsidRPr="001747AD">
        <w:rPr>
          <w:rFonts w:ascii="TH SarabunIT๙" w:hAnsi="TH SarabunIT๙" w:cs="TH SarabunIT๙"/>
          <w:sz w:val="32"/>
          <w:szCs w:val="32"/>
        </w:rPr>
        <w:t>1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="00DA41B1" w:rsidRPr="001747AD">
        <w:rPr>
          <w:rFonts w:ascii="TH SarabunIT๙" w:hAnsi="TH SarabunIT๙" w:cs="TH SarabunIT๙"/>
          <w:sz w:val="32"/>
          <w:szCs w:val="32"/>
        </w:rPr>
        <w:t>4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="00DA41B1" w:rsidRPr="001747AD">
        <w:rPr>
          <w:rFonts w:ascii="TH SarabunIT๙" w:hAnsi="TH SarabunIT๙" w:cs="TH SarabunIT๙"/>
          <w:sz w:val="32"/>
          <w:szCs w:val="32"/>
        </w:rPr>
        <w:t>6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/๙)</w:t>
      </w:r>
    </w:p>
    <w:p w14:paraId="037E9AA6" w14:textId="0BD336F9" w:rsidR="00DA41B1" w:rsidRPr="001747AD" w:rsidRDefault="004B1C0E" w:rsidP="004B1C0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๑๐. 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ใช้คอมพิวเตอร์ในการประมวลผลข้อมูลให้เป็นสารสนเทศเพื่อประกอบ การตัดสินใจ (ง</w:t>
      </w:r>
      <w:r w:rsidR="00DA41B1" w:rsidRPr="001747AD">
        <w:rPr>
          <w:rFonts w:ascii="TH SarabunIT๙" w:hAnsi="TH SarabunIT๙" w:cs="TH SarabunIT๙"/>
          <w:sz w:val="32"/>
          <w:szCs w:val="32"/>
        </w:rPr>
        <w:t>3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="00DA41B1" w:rsidRPr="001747AD">
        <w:rPr>
          <w:rFonts w:ascii="TH SarabunIT๙" w:hAnsi="TH SarabunIT๙" w:cs="TH SarabunIT๙"/>
          <w:sz w:val="32"/>
          <w:szCs w:val="32"/>
        </w:rPr>
        <w:t>1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="00DA41B1" w:rsidRPr="001747AD">
        <w:rPr>
          <w:rFonts w:ascii="TH SarabunIT๙" w:hAnsi="TH SarabunIT๙" w:cs="TH SarabunIT๙"/>
          <w:sz w:val="32"/>
          <w:szCs w:val="32"/>
        </w:rPr>
        <w:t>4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="00DA41B1" w:rsidRPr="001747AD">
        <w:rPr>
          <w:rFonts w:ascii="TH SarabunIT๙" w:hAnsi="TH SarabunIT๙" w:cs="TH SarabunIT๙"/>
          <w:sz w:val="32"/>
          <w:szCs w:val="32"/>
        </w:rPr>
        <w:t>6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="00DA41B1" w:rsidRPr="001747AD">
        <w:rPr>
          <w:rFonts w:ascii="TH SarabunIT๙" w:hAnsi="TH SarabunIT๙" w:cs="TH SarabunIT๙"/>
          <w:sz w:val="32"/>
          <w:szCs w:val="32"/>
        </w:rPr>
        <w:t>10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)</w:t>
      </w:r>
    </w:p>
    <w:p w14:paraId="3FF85A60" w14:textId="77777777" w:rsidR="004B1C0E" w:rsidRPr="001747AD" w:rsidRDefault="004B1C0E" w:rsidP="004B1C0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>11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="00DA41B1" w:rsidRPr="001747AD">
        <w:rPr>
          <w:rFonts w:ascii="TH SarabunIT๙" w:hAnsi="TH SarabunIT๙" w:cs="TH SarabunIT๙"/>
          <w:sz w:val="32"/>
          <w:szCs w:val="32"/>
          <w:cs/>
        </w:rPr>
        <w:t>ใช้เทคโนโลยีสารสนเทศนำเสนองานในรูปแบบที่เหมาะสม  ตรงตามวัตถุประสงค์ของงาน</w:t>
      </w:r>
      <w:proofErr w:type="gramEnd"/>
    </w:p>
    <w:p w14:paraId="012212AD" w14:textId="0E5B4889" w:rsidR="00DA41B1" w:rsidRPr="001747AD" w:rsidRDefault="00DA41B1" w:rsidP="004B1C0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(ง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/๑๑)</w:t>
      </w:r>
    </w:p>
    <w:p w14:paraId="5C589141" w14:textId="77777777" w:rsidR="004B1C0E" w:rsidRPr="001747AD" w:rsidRDefault="004B1C0E" w:rsidP="004B1C0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>12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ใช้คอมพิวเตอร์ช่วยสร้างชิ้นงานหรือโครงงานอย่างมีจิตสำนึกและความรับผิดชอบ (ง</w:t>
      </w:r>
      <w:r w:rsidR="00DA41B1" w:rsidRPr="001747AD">
        <w:rPr>
          <w:rFonts w:ascii="TH SarabunIT๙" w:hAnsi="TH SarabunIT๙" w:cs="TH SarabunIT๙"/>
          <w:sz w:val="32"/>
          <w:szCs w:val="32"/>
        </w:rPr>
        <w:t>3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="00DA41B1" w:rsidRPr="001747AD">
        <w:rPr>
          <w:rFonts w:ascii="TH SarabunIT๙" w:hAnsi="TH SarabunIT๙" w:cs="TH SarabunIT๙"/>
          <w:sz w:val="32"/>
          <w:szCs w:val="32"/>
        </w:rPr>
        <w:t>1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="00DA41B1" w:rsidRPr="001747AD">
        <w:rPr>
          <w:rFonts w:ascii="TH SarabunIT๙" w:hAnsi="TH SarabunIT๙" w:cs="TH SarabunIT๙"/>
          <w:sz w:val="32"/>
          <w:szCs w:val="32"/>
        </w:rPr>
        <w:t>4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="00DA41B1" w:rsidRPr="001747AD">
        <w:rPr>
          <w:rFonts w:ascii="TH SarabunIT๙" w:hAnsi="TH SarabunIT๙" w:cs="TH SarabunIT๙"/>
          <w:sz w:val="32"/>
          <w:szCs w:val="32"/>
        </w:rPr>
        <w:t>6</w:t>
      </w:r>
      <w:r w:rsidR="00DA41B1" w:rsidRPr="001747AD">
        <w:rPr>
          <w:rFonts w:ascii="TH SarabunIT๙" w:hAnsi="TH SarabunIT๙" w:cs="TH SarabunIT๙"/>
          <w:sz w:val="32"/>
          <w:szCs w:val="32"/>
          <w:cs/>
        </w:rPr>
        <w:t>/๑๒)</w:t>
      </w:r>
    </w:p>
    <w:p w14:paraId="40104B1F" w14:textId="5A286FDF" w:rsidR="00DA41B1" w:rsidRPr="001747AD" w:rsidRDefault="00DA41B1" w:rsidP="004B1C0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๑๓. บอกข้อควรปฏิบัติสำหรับผู้ใช้เทคโนโลยีสารสนเทศ (ง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/๑๓)</w:t>
      </w:r>
    </w:p>
    <w:p w14:paraId="02490109" w14:textId="6EFAECC0" w:rsidR="00DA41B1" w:rsidRPr="001747AD" w:rsidRDefault="00DA41B1" w:rsidP="00BA42B1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AFF8F26" w14:textId="4926DCF2" w:rsidR="00DA41B1" w:rsidRPr="001747AD" w:rsidRDefault="00DA41B1" w:rsidP="00DA41B1">
      <w:pPr>
        <w:spacing w:line="360" w:lineRule="exact"/>
        <w:ind w:left="720"/>
        <w:rPr>
          <w:rFonts w:ascii="Angsana New" w:hAnsi="Angsana New"/>
          <w:sz w:val="32"/>
          <w:szCs w:val="32"/>
        </w:rPr>
      </w:pPr>
    </w:p>
    <w:p w14:paraId="2FD594D9" w14:textId="77777777" w:rsidR="006D1D3B" w:rsidRPr="001747AD" w:rsidRDefault="006D1D3B" w:rsidP="006D1D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14:paraId="2FBC1197" w14:textId="77777777" w:rsidR="006D1D3B" w:rsidRPr="001747AD" w:rsidRDefault="006D1D3B" w:rsidP="006D1D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1747AD" w:rsidRPr="001747AD" w14:paraId="73BCDABA" w14:textId="77777777" w:rsidTr="0098483B">
        <w:tc>
          <w:tcPr>
            <w:tcW w:w="3823" w:type="dxa"/>
            <w:gridSpan w:val="2"/>
          </w:tcPr>
          <w:p w14:paraId="5CFB8FA4" w14:textId="3F8302D7" w:rsidR="006D1D3B" w:rsidRPr="001747AD" w:rsidRDefault="006D1D3B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4B1C0E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E847E5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๐๒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การงานอาชีพและเทคโนโลยี</w:t>
            </w:r>
            <w:r w:rsidR="004B1C0E"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39C272DA" w14:textId="77777777" w:rsidR="006D1D3B" w:rsidRPr="001747AD" w:rsidRDefault="006D1D3B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4B1C0E" w:rsidRPr="001747AD" w14:paraId="49628117" w14:textId="77777777" w:rsidTr="00B8036F">
        <w:tc>
          <w:tcPr>
            <w:tcW w:w="3402" w:type="dxa"/>
          </w:tcPr>
          <w:p w14:paraId="2F2000FD" w14:textId="06687614" w:rsidR="004B1C0E" w:rsidRPr="001747AD" w:rsidRDefault="0095401C" w:rsidP="004B1C0E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79D2C7A4" w14:textId="579EFD5A" w:rsidR="004B1C0E" w:rsidRPr="001747AD" w:rsidRDefault="004B1C0E" w:rsidP="004B1C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641E7B3" w14:textId="4BCF3F8B" w:rsidR="004B1C0E" w:rsidRPr="001747AD" w:rsidRDefault="004B1C0E" w:rsidP="004B1C0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๐.๕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ED8C9E3" w14:textId="77777777" w:rsidR="00B8036F" w:rsidRPr="001747AD" w:rsidRDefault="00B8036F" w:rsidP="00B803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D860D5E" w14:textId="70BF0FF7" w:rsidR="00A157E5" w:rsidRPr="001747AD" w:rsidRDefault="001D2063" w:rsidP="001D2063">
      <w:pPr>
        <w:pStyle w:val="af"/>
        <w:tabs>
          <w:tab w:val="left" w:pos="34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ab/>
        <w:t>วิเคราะห์และปฏิบัติการเกี่ยวกับแนวทางสู่อาชีพ การเตรียมตัวหางานและพัฒนาบุคลิกภาพ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การเลือกและใช้เทคโนโลยีอย่างเหมาะสมกับอาชีพ การฝึกประสบการณ์ในอาชีพ การจำลองอาชีพ และการสร้างคุณลักษณะที่ดีต่ออาชีพ </w:t>
      </w:r>
      <w:r w:rsidRPr="001747AD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เพื่อให้มีทักษะ</w:t>
      </w:r>
      <w:r w:rsidRPr="001747AD">
        <w:rPr>
          <w:rFonts w:ascii="TH SarabunIT๙" w:hAnsi="TH SarabunIT๙" w:cs="TH SarabunIT๙"/>
          <w:sz w:val="32"/>
          <w:szCs w:val="32"/>
          <w:cs/>
        </w:rPr>
        <w:t>การปฏิบัติงานและการพัฒนาคุณภาพงาน ด้านการวางแผน การปฏิบัติงาน การตรวจสอบผลงาน และการปรับปรุงพัฒนางาน</w:t>
      </w:r>
    </w:p>
    <w:p w14:paraId="2C5C75A4" w14:textId="77777777" w:rsidR="006D1D3B" w:rsidRPr="001747AD" w:rsidRDefault="006D1D3B" w:rsidP="006D1D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1747A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1747AD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4993296" w14:textId="0CFED5F1" w:rsidR="006D1D3B" w:rsidRPr="001747AD" w:rsidRDefault="006D1D3B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1E9226" w14:textId="77777777" w:rsidR="007410E1" w:rsidRPr="001747AD" w:rsidRDefault="006D1D3B" w:rsidP="00741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31CE1A8A" w14:textId="77777777" w:rsidR="007C2648" w:rsidRPr="001747AD" w:rsidRDefault="007C2648" w:rsidP="007C26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๑. อภิปรายแนวทางสู่อาชีพที่สนใจ (ง๔.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119F072E" w14:textId="77777777" w:rsidR="007C2648" w:rsidRPr="001747AD" w:rsidRDefault="007C2648" w:rsidP="007C26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๒. เลือกและใช้เทคโนโลยีอย่างเหมาะสมกับอาชีพ (ง๔.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2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</w:p>
    <w:p w14:paraId="0CA11CE9" w14:textId="77777777" w:rsidR="007C2648" w:rsidRPr="001747AD" w:rsidRDefault="007C2648" w:rsidP="007C26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๓. มีประสบการณ์ในอาชีพที่ถนัดและสนใจ (ง๔.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</w:p>
    <w:p w14:paraId="495AED68" w14:textId="269A2819" w:rsidR="007410E1" w:rsidRPr="001747AD" w:rsidRDefault="007C2648" w:rsidP="007C26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๔. มีคุณลักษณะที่ดีต่ออาชีพ (ง๔.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ม.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/>
          <w:sz w:val="32"/>
          <w:szCs w:val="32"/>
        </w:rPr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</w:p>
    <w:p w14:paraId="48BD74EB" w14:textId="77777777" w:rsidR="007410E1" w:rsidRPr="001747AD" w:rsidRDefault="007410E1" w:rsidP="007410E1">
      <w:pPr>
        <w:spacing w:line="360" w:lineRule="exact"/>
        <w:ind w:firstLine="360"/>
        <w:rPr>
          <w:rFonts w:ascii="Angsana New" w:hAnsi="Angsana New"/>
          <w:sz w:val="32"/>
          <w:szCs w:val="32"/>
        </w:rPr>
      </w:pPr>
    </w:p>
    <w:p w14:paraId="5B56898C" w14:textId="6FA32C4F" w:rsidR="00D50281" w:rsidRPr="001747AD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E7BF58" w14:textId="0D5C7701" w:rsidR="00D50281" w:rsidRPr="001747AD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F4E2181" w14:textId="35352600" w:rsidR="00D50281" w:rsidRPr="001747AD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2FFAE22" w14:textId="41CFA8FF" w:rsidR="00D50281" w:rsidRPr="001747AD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F4E3140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C46307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A17EA46" w14:textId="300FFD9C" w:rsid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08112E0" w14:textId="785FC3DE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CEA0168" w14:textId="537E598A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13DD46E" w14:textId="528EB853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84227E9" w14:textId="1F76893F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7BFE6B" w14:textId="1858F88C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843D3AD" w14:textId="1D33E6AC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B250FAD" w14:textId="1BA1D182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9EF2EA9" w14:textId="4F3F13E6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EB31CD" w14:textId="4EF2E229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DB2518" w14:textId="661FA073" w:rsidR="002548F9" w:rsidRDefault="002548F9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65B4A98" w14:textId="43FB971C" w:rsidR="002548F9" w:rsidRDefault="002548F9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5E0D302" w14:textId="01480065" w:rsidR="002548F9" w:rsidRDefault="002548F9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243D139" w14:textId="77777777" w:rsidR="002548F9" w:rsidRDefault="002548F9" w:rsidP="001747AD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6C380FBF" w14:textId="77777777" w:rsidR="002548F9" w:rsidRPr="001747AD" w:rsidRDefault="002548F9" w:rsidP="002548F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14:paraId="3DC10FF8" w14:textId="77777777" w:rsidR="002548F9" w:rsidRPr="001747AD" w:rsidRDefault="002548F9" w:rsidP="002548F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2548F9" w:rsidRPr="001747AD" w14:paraId="547E9974" w14:textId="77777777" w:rsidTr="0098483B">
        <w:tc>
          <w:tcPr>
            <w:tcW w:w="3823" w:type="dxa"/>
            <w:gridSpan w:val="2"/>
          </w:tcPr>
          <w:p w14:paraId="328E610E" w14:textId="7FFEF101" w:rsidR="002548F9" w:rsidRPr="001747AD" w:rsidRDefault="002548F9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๒๔๑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มัลติมีเดีย๑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1B2E2643" w14:textId="77777777" w:rsidR="002548F9" w:rsidRPr="001747AD" w:rsidRDefault="002548F9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2548F9" w:rsidRPr="001747AD" w14:paraId="36DEA87C" w14:textId="77777777" w:rsidTr="0098483B">
        <w:tc>
          <w:tcPr>
            <w:tcW w:w="3402" w:type="dxa"/>
          </w:tcPr>
          <w:p w14:paraId="3DC63669" w14:textId="77777777" w:rsidR="002548F9" w:rsidRDefault="002548F9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17D1CB10" w14:textId="1CFF6763" w:rsidR="002548F9" w:rsidRPr="001747AD" w:rsidRDefault="002548F9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6667E912" w14:textId="32480A12" w:rsidR="002548F9" w:rsidRPr="001747AD" w:rsidRDefault="002548F9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="006532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3B654396" w14:textId="6CAC22D9" w:rsidR="002548F9" w:rsidRPr="001747AD" w:rsidRDefault="002548F9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6532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EFD7F68" w14:textId="1B4D7CD8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99C3580" w14:textId="0279B798" w:rsidR="0091189B" w:rsidRPr="0091189B" w:rsidRDefault="0091189B" w:rsidP="00BB31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91189B">
        <w:rPr>
          <w:rFonts w:ascii="TH SarabunIT๙" w:hAnsi="TH SarabunIT๙" w:cs="TH SarabunIT๙"/>
          <w:sz w:val="32"/>
          <w:szCs w:val="32"/>
          <w:cs/>
        </w:rPr>
        <w:t xml:space="preserve">ศึกษาคุณสมบัติพื้นฐานและองค์ประกอบของมัลติมีเดีย 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อุปกรณ์แสดงผลกราฟิก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การแสดงผลด้วยภาพ วีดีโอ เสียง อุปกรณ์ประกอบ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เช่น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เครื่องขับแผ่นบันทึกซีดี การ์ดประมวลผล  เสียง วีดีโอ ฯลฯ การเก็บรวบรวมข้อมูล การใช้โปรแกรมมัลติมีเดีย การสร้างงานมัลติมีเดียด้วยโปรแกรมประยุกต์ </w:t>
      </w:r>
      <w:r w:rsidRPr="0091189B">
        <w:rPr>
          <w:rStyle w:val="apple-style-span"/>
          <w:rFonts w:ascii="TH SarabunIT๙" w:hAnsi="TH SarabunIT๙" w:cs="TH SarabunIT๙"/>
          <w:color w:val="000000"/>
          <w:sz w:val="32"/>
          <w:szCs w:val="32"/>
          <w:cs/>
        </w:rPr>
        <w:t>ตลอดจนการ</w:t>
      </w:r>
      <w:r w:rsidRPr="0091189B">
        <w:rPr>
          <w:rFonts w:ascii="TH SarabunIT๙" w:hAnsi="TH SarabunIT๙" w:cs="TH SarabunIT๙"/>
          <w:sz w:val="32"/>
          <w:szCs w:val="32"/>
          <w:cs/>
        </w:rPr>
        <w:t>เลือกใช้เทคโนโลยีออกแบบและผลิตสื่อ</w:t>
      </w:r>
      <w:r w:rsidRPr="0091189B">
        <w:rPr>
          <w:rStyle w:val="apple-style-span"/>
          <w:rFonts w:ascii="TH SarabunIT๙" w:hAnsi="TH SarabunIT๙" w:cs="TH SarabunIT๙"/>
          <w:color w:val="000000"/>
          <w:sz w:val="32"/>
          <w:szCs w:val="32"/>
          <w:cs/>
        </w:rPr>
        <w:t>มัลติมีเดีย</w:t>
      </w:r>
      <w:r w:rsidRPr="0091189B">
        <w:rPr>
          <w:rFonts w:ascii="TH SarabunIT๙" w:hAnsi="TH SarabunIT๙" w:cs="TH SarabunIT๙"/>
          <w:sz w:val="32"/>
          <w:szCs w:val="32"/>
          <w:cs/>
        </w:rPr>
        <w:t>ได้อย่างสร้างสรรค์</w:t>
      </w:r>
    </w:p>
    <w:p w14:paraId="38BD4093" w14:textId="71A26C41" w:rsidR="0091189B" w:rsidRPr="0091189B" w:rsidRDefault="0091189B" w:rsidP="0091189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ปฏิบัติการสร้างงานแบบมัลติมีเดียและการใช้โปรแกรมสำหรับสร้างมัลติมีเดีย เพื่อนำเสนองานต่าง ๆ   ใช้กระบวนการ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สร้างความรู้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ความเข้าใจ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การคิด วิเคราะห์การฝึกทักษะและปฏิบัติงานการแก้ปัญหา</w:t>
      </w:r>
      <w:r w:rsidR="00BB31B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การทำงานกลุ่ม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การเสริมสร้างเจตคติ และกระบวนการเสริมสร้างคุณลักษณะอันพึงประสงค์ เพื่อให้ผู้เรียนเกิดความตระหนักและเห็นคุณค่า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มีทักษะในการสร้างชิ้นงาน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อย่างมีประสิทธิภาพประสิทธิผล</w:t>
      </w:r>
    </w:p>
    <w:p w14:paraId="0797FBE3" w14:textId="0532BB32" w:rsidR="00BB31B1" w:rsidRPr="001747AD" w:rsidRDefault="0091189B" w:rsidP="00BB31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1189B">
        <w:rPr>
          <w:rFonts w:ascii="TH SarabunIT๙" w:hAnsi="TH SarabunIT๙" w:cs="TH SarabunIT๙"/>
          <w:sz w:val="32"/>
          <w:szCs w:val="32"/>
          <w:cs/>
        </w:rPr>
        <w:tab/>
        <w:t xml:space="preserve">เพื่อให้มีความรู้ความเข้าใจและทักษะ ในการนำโปรแกรมคอมพิวเตอร์มาประยุกต์ใช้ในการทำงานด้านการออกแบบและผลิตผลงาน อย่างสร้างสรรค์  มีจิตสำนึก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มีคุณธรรม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จริยธรรมในการใช้เทคโนโลยีสารสนเทศ</w:t>
      </w:r>
      <w:r w:rsidRPr="0091189B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91189B">
        <w:rPr>
          <w:rFonts w:ascii="TH SarabunIT๙" w:hAnsi="TH SarabunIT๙" w:cs="TH SarabunIT๙"/>
          <w:sz w:val="32"/>
          <w:szCs w:val="32"/>
          <w:cs/>
        </w:rPr>
        <w:t>และมีความรับผิดชอบ</w:t>
      </w:r>
      <w:r w:rsidRPr="0091189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ใช้ทรัพยากร และสิ่งแวดล้อมอย่างถูกวิธีและมีคุณค่า</w:t>
      </w:r>
      <w:r w:rsidR="00BB31B1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 xml:space="preserve">                     </w:t>
      </w:r>
      <w:r w:rsidR="00BB31B1"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BB31B1"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652F7FA" w14:textId="11C7E105" w:rsidR="0091189B" w:rsidRDefault="0091189B" w:rsidP="0091189B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07DD171" w14:textId="5D31EBE9" w:rsidR="00273C6A" w:rsidRDefault="00273C6A" w:rsidP="00273C6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7E9F8FA8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  <w:cs/>
        </w:rPr>
        <w:t xml:space="preserve">1. บอกความหมาย คุณสมบัติพื้นฐานและองค์ประกอบของมัลติมีเดียได้ </w:t>
      </w:r>
    </w:p>
    <w:p w14:paraId="4A570C61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  <w:cs/>
        </w:rPr>
        <w:t xml:space="preserve">2. ยกตัวอย่างประโยชน์ของมัลติมีเดียได้ </w:t>
      </w:r>
    </w:p>
    <w:p w14:paraId="0882B1E5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  <w:cs/>
        </w:rPr>
        <w:t xml:space="preserve">3. อธิบายการประยุกต์ใช้งานมัลติมีเดีย ได้ </w:t>
      </w:r>
    </w:p>
    <w:p w14:paraId="18EF4AB4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  <w:cs/>
        </w:rPr>
        <w:t xml:space="preserve">4. บอกความหมายและคุณสมบัติของ เสียงได้ </w:t>
      </w:r>
    </w:p>
    <w:p w14:paraId="2F118AD2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  <w:cs/>
        </w:rPr>
        <w:t xml:space="preserve">5. ยกตัวอย่างอุปกรณ์สำหรับควบคุม และบันทึกเสียงได้ </w:t>
      </w:r>
    </w:p>
    <w:p w14:paraId="4F07734E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</w:rPr>
        <w:t>6</w:t>
      </w:r>
      <w:r w:rsidRPr="006454CA">
        <w:rPr>
          <w:rFonts w:ascii="TH SarabunIT๙" w:hAnsi="TH SarabunIT๙" w:cs="TH SarabunIT๙"/>
          <w:sz w:val="32"/>
          <w:szCs w:val="32"/>
          <w:cs/>
        </w:rPr>
        <w:t>. สามารถใช้โปรแกรมสำหรับควบคุม และบันทึกเสียงสร้างสื่อประชาสัมพันธ์ได้</w:t>
      </w:r>
    </w:p>
    <w:p w14:paraId="6BDF4915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  <w:cs/>
        </w:rPr>
        <w:t>7. บอกความหมายและชนิดของวิดีโอได้</w:t>
      </w:r>
    </w:p>
    <w:p w14:paraId="70038AFC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  <w:cs/>
        </w:rPr>
        <w:t>8. บอกความแตกต่างของรูปแบบไฟล์ วิดีโอแบบต่างๆ ได้</w:t>
      </w:r>
    </w:p>
    <w:p w14:paraId="52F7D62A" w14:textId="77777777" w:rsidR="006454CA" w:rsidRPr="006454CA" w:rsidRDefault="006454CA" w:rsidP="006454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454CA">
        <w:rPr>
          <w:rFonts w:ascii="TH SarabunIT๙" w:hAnsi="TH SarabunIT๙" w:cs="TH SarabunIT๙"/>
          <w:sz w:val="32"/>
          <w:szCs w:val="32"/>
        </w:rPr>
        <w:tab/>
      </w:r>
      <w:r w:rsidRPr="006454CA">
        <w:rPr>
          <w:rFonts w:ascii="TH SarabunIT๙" w:hAnsi="TH SarabunIT๙" w:cs="TH SarabunIT๙"/>
          <w:sz w:val="32"/>
          <w:szCs w:val="32"/>
          <w:cs/>
        </w:rPr>
        <w:t>9. ยกตัวอย่าง</w:t>
      </w:r>
      <w:proofErr w:type="spellStart"/>
      <w:r w:rsidRPr="006454CA">
        <w:rPr>
          <w:rFonts w:ascii="TH SarabunIT๙" w:hAnsi="TH SarabunIT๙" w:cs="TH SarabunIT๙"/>
          <w:sz w:val="32"/>
          <w:szCs w:val="32"/>
          <w:cs/>
        </w:rPr>
        <w:t>ซอฟแวร์</w:t>
      </w:r>
      <w:proofErr w:type="spellEnd"/>
      <w:r w:rsidRPr="006454CA">
        <w:rPr>
          <w:rFonts w:ascii="TH SarabunIT๙" w:hAnsi="TH SarabunIT๙" w:cs="TH SarabunIT๙"/>
          <w:sz w:val="32"/>
          <w:szCs w:val="32"/>
          <w:cs/>
        </w:rPr>
        <w:t>สำหรับเล่นและ ตัดต่อไฟล์วิดีโอ</w:t>
      </w:r>
    </w:p>
    <w:p w14:paraId="08DFE366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  <w:cs/>
        </w:rPr>
        <w:t>10. ตัดต่อวิดีโอ จากโปรแกรมสำเร็จได้</w:t>
      </w:r>
    </w:p>
    <w:p w14:paraId="1023873D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54CA">
        <w:rPr>
          <w:rFonts w:ascii="TH SarabunIT๙" w:hAnsi="TH SarabunIT๙" w:cs="TH SarabunIT๙"/>
          <w:sz w:val="32"/>
          <w:szCs w:val="32"/>
        </w:rPr>
        <w:t>11</w:t>
      </w:r>
      <w:r w:rsidRPr="006454CA">
        <w:rPr>
          <w:rFonts w:ascii="TH SarabunIT๙" w:hAnsi="TH SarabunIT๙" w:cs="TH SarabunIT๙"/>
          <w:sz w:val="32"/>
          <w:szCs w:val="32"/>
          <w:cs/>
        </w:rPr>
        <w:t>. สร้างงานมัลติมีเดียได้</w:t>
      </w:r>
    </w:p>
    <w:p w14:paraId="3E07F811" w14:textId="77777777" w:rsidR="006454CA" w:rsidRPr="006454CA" w:rsidRDefault="006454CA" w:rsidP="006454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454CA">
        <w:rPr>
          <w:rFonts w:ascii="TH SarabunIT๙" w:hAnsi="TH SarabunIT๙" w:cs="TH SarabunIT๙"/>
          <w:sz w:val="32"/>
          <w:szCs w:val="32"/>
        </w:rPr>
        <w:t>12</w:t>
      </w:r>
      <w:r w:rsidRPr="006454CA">
        <w:rPr>
          <w:rFonts w:ascii="TH SarabunIT๙" w:hAnsi="TH SarabunIT๙" w:cs="TH SarabunIT๙"/>
          <w:sz w:val="32"/>
          <w:szCs w:val="32"/>
          <w:cs/>
        </w:rPr>
        <w:t>. นำเสนอและเผยแพร่ผลงานมัลติมีเดียได้อย่างเหมาะสม</w:t>
      </w:r>
    </w:p>
    <w:p w14:paraId="5F343EAE" w14:textId="77777777" w:rsidR="00273C6A" w:rsidRPr="001747AD" w:rsidRDefault="00273C6A" w:rsidP="00273C6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C104679" w14:textId="77777777" w:rsidR="00273C6A" w:rsidRPr="0075448E" w:rsidRDefault="00273C6A" w:rsidP="0091189B">
      <w:pPr>
        <w:spacing w:after="0" w:line="240" w:lineRule="auto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</w:p>
    <w:p w14:paraId="06BB1A21" w14:textId="37891A60" w:rsidR="0091189B" w:rsidRDefault="0091189B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C5ABCB" w14:textId="55A18157" w:rsidR="006454CA" w:rsidRDefault="006454CA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FEBC517" w14:textId="5480BBF3" w:rsidR="006454CA" w:rsidRDefault="006454CA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B73091" w14:textId="1D6E4498" w:rsidR="006454CA" w:rsidRDefault="006454CA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4A3225" w14:textId="77777777" w:rsidR="006454CA" w:rsidRDefault="006454CA" w:rsidP="001747AD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05051FB8" w14:textId="66BB58C0" w:rsidR="006454CA" w:rsidRPr="001747AD" w:rsidRDefault="006454CA" w:rsidP="006454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309E86D9" w14:textId="77777777" w:rsidR="006454CA" w:rsidRPr="001747AD" w:rsidRDefault="006454CA" w:rsidP="006454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6454CA" w:rsidRPr="001747AD" w14:paraId="3E4DA383" w14:textId="77777777" w:rsidTr="0098483B">
        <w:tc>
          <w:tcPr>
            <w:tcW w:w="3823" w:type="dxa"/>
            <w:gridSpan w:val="2"/>
          </w:tcPr>
          <w:p w14:paraId="4CA804BA" w14:textId="77777777" w:rsidR="006454CA" w:rsidRPr="001747AD" w:rsidRDefault="006454CA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๒๔๑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มัลติมีเดีย๑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64CA41DD" w14:textId="77777777" w:rsidR="006454CA" w:rsidRPr="001747AD" w:rsidRDefault="006454CA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6454CA" w:rsidRPr="001747AD" w14:paraId="4D24B1AA" w14:textId="77777777" w:rsidTr="0098483B">
        <w:tc>
          <w:tcPr>
            <w:tcW w:w="3402" w:type="dxa"/>
          </w:tcPr>
          <w:p w14:paraId="4386A577" w14:textId="77777777" w:rsidR="006454CA" w:rsidRDefault="006454CA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1F86AE02" w14:textId="77777777" w:rsidR="006454CA" w:rsidRPr="001747AD" w:rsidRDefault="006454CA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0CCE4C29" w14:textId="77777777" w:rsidR="006454CA" w:rsidRPr="001747AD" w:rsidRDefault="006454CA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614C74AB" w14:textId="77777777" w:rsidR="006454CA" w:rsidRPr="001747AD" w:rsidRDefault="006454CA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771E4688" w14:textId="0981CFB2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3429"/>
        <w:gridCol w:w="3321"/>
        <w:gridCol w:w="1170"/>
      </w:tblGrid>
      <w:tr w:rsidR="00BB137E" w:rsidRPr="00BB137E" w14:paraId="0AC3F5CA" w14:textId="77777777" w:rsidTr="0098483B">
        <w:tc>
          <w:tcPr>
            <w:tcW w:w="4077" w:type="dxa"/>
            <w:gridSpan w:val="2"/>
          </w:tcPr>
          <w:p w14:paraId="4CA7D7A4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321" w:type="dxa"/>
          </w:tcPr>
          <w:p w14:paraId="5E089BAC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170" w:type="dxa"/>
          </w:tcPr>
          <w:p w14:paraId="0B49014F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BB137E" w:rsidRPr="00BB137E" w14:paraId="65F8FC6B" w14:textId="77777777" w:rsidTr="0098483B">
        <w:tc>
          <w:tcPr>
            <w:tcW w:w="648" w:type="dxa"/>
          </w:tcPr>
          <w:p w14:paraId="1AB901CE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29" w:type="dxa"/>
          </w:tcPr>
          <w:p w14:paraId="4686F0E3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ความรู้พื้นฐานมัลติมีเดีย</w:t>
            </w:r>
          </w:p>
        </w:tc>
        <w:tc>
          <w:tcPr>
            <w:tcW w:w="3321" w:type="dxa"/>
          </w:tcPr>
          <w:p w14:paraId="41D3FF05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1,2,3</w:t>
            </w:r>
          </w:p>
        </w:tc>
        <w:tc>
          <w:tcPr>
            <w:tcW w:w="1170" w:type="dxa"/>
          </w:tcPr>
          <w:p w14:paraId="7CEB3263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</w:tr>
      <w:tr w:rsidR="00BB137E" w:rsidRPr="00BB137E" w14:paraId="0BE276DD" w14:textId="77777777" w:rsidTr="0098483B">
        <w:tc>
          <w:tcPr>
            <w:tcW w:w="648" w:type="dxa"/>
          </w:tcPr>
          <w:p w14:paraId="1BF889D6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9" w:type="dxa"/>
          </w:tcPr>
          <w:p w14:paraId="28CC9EFA" w14:textId="77777777" w:rsidR="00BB137E" w:rsidRPr="00BB137E" w:rsidRDefault="00BB137E" w:rsidP="0098483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สร้างเสียงสร้างสรรค์</w:t>
            </w:r>
          </w:p>
        </w:tc>
        <w:tc>
          <w:tcPr>
            <w:tcW w:w="3321" w:type="dxa"/>
          </w:tcPr>
          <w:p w14:paraId="4CFB9431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4,5,6</w:t>
            </w:r>
          </w:p>
        </w:tc>
        <w:tc>
          <w:tcPr>
            <w:tcW w:w="1170" w:type="dxa"/>
          </w:tcPr>
          <w:p w14:paraId="6A70FE8E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137E" w:rsidRPr="00BB137E" w14:paraId="5D4997B7" w14:textId="77777777" w:rsidTr="0098483B">
        <w:tc>
          <w:tcPr>
            <w:tcW w:w="648" w:type="dxa"/>
          </w:tcPr>
          <w:p w14:paraId="09F6B7A2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429" w:type="dxa"/>
          </w:tcPr>
          <w:p w14:paraId="58EF6FEE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ครบเครื่องเรื่องวิดีโอ</w:t>
            </w:r>
          </w:p>
        </w:tc>
        <w:tc>
          <w:tcPr>
            <w:tcW w:w="3321" w:type="dxa"/>
          </w:tcPr>
          <w:p w14:paraId="74A5F27F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7,8,9,10</w:t>
            </w:r>
          </w:p>
        </w:tc>
        <w:tc>
          <w:tcPr>
            <w:tcW w:w="1170" w:type="dxa"/>
          </w:tcPr>
          <w:p w14:paraId="1D54E7B4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137E" w:rsidRPr="00BB137E" w14:paraId="3A62799B" w14:textId="77777777" w:rsidTr="0098483B">
        <w:tc>
          <w:tcPr>
            <w:tcW w:w="648" w:type="dxa"/>
          </w:tcPr>
          <w:p w14:paraId="6B4E3194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429" w:type="dxa"/>
          </w:tcPr>
          <w:p w14:paraId="31D0DC66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Style w:val="apple-style-span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สร้างสรรค์งานมัลติมีเดีย</w:t>
            </w:r>
          </w:p>
        </w:tc>
        <w:tc>
          <w:tcPr>
            <w:tcW w:w="3321" w:type="dxa"/>
          </w:tcPr>
          <w:p w14:paraId="34A4029B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1304CE13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</w:tr>
      <w:tr w:rsidR="00BB137E" w:rsidRPr="00BB137E" w14:paraId="43B9B3D8" w14:textId="77777777" w:rsidTr="0098483B">
        <w:tc>
          <w:tcPr>
            <w:tcW w:w="648" w:type="dxa"/>
          </w:tcPr>
          <w:p w14:paraId="6EE00CD1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429" w:type="dxa"/>
          </w:tcPr>
          <w:p w14:paraId="2458A224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นำเสนอและเผยแพร่ผลงานมัลติมีเดีย</w:t>
            </w:r>
          </w:p>
        </w:tc>
        <w:tc>
          <w:tcPr>
            <w:tcW w:w="3321" w:type="dxa"/>
          </w:tcPr>
          <w:p w14:paraId="77510E6D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170" w:type="dxa"/>
          </w:tcPr>
          <w:p w14:paraId="7BA35325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</w:tr>
      <w:tr w:rsidR="00BB137E" w:rsidRPr="00BB137E" w14:paraId="2E495084" w14:textId="77777777" w:rsidTr="0098483B">
        <w:tc>
          <w:tcPr>
            <w:tcW w:w="4077" w:type="dxa"/>
            <w:gridSpan w:val="2"/>
          </w:tcPr>
          <w:p w14:paraId="4635339E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3321" w:type="dxa"/>
          </w:tcPr>
          <w:p w14:paraId="020A1F8D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137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170" w:type="dxa"/>
          </w:tcPr>
          <w:p w14:paraId="59690DF5" w14:textId="77777777" w:rsidR="00BB137E" w:rsidRPr="00BB137E" w:rsidRDefault="00BB137E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137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40</w:t>
            </w:r>
          </w:p>
        </w:tc>
      </w:tr>
    </w:tbl>
    <w:p w14:paraId="54099D8E" w14:textId="77777777" w:rsidR="006454CA" w:rsidRDefault="006454CA" w:rsidP="001747AD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5021CA7" w14:textId="1BDC93F2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8247B62" w14:textId="134F5460" w:rsidR="00CE4180" w:rsidRDefault="00CE418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56495B4" w14:textId="3CD222F6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493F9AD" w14:textId="2B1071BE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E848DC" w14:textId="412925A3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295A698" w14:textId="66DC56EF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000656" w14:textId="604252E0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B724BD7" w14:textId="3A04077A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79F9628" w14:textId="379523AF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F86D1E7" w14:textId="6661F42F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E1AAC8" w14:textId="47470E60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BFF4D9F" w14:textId="55CEBADA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E32BC9" w14:textId="5BFB4292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35CD3B" w14:textId="22BFA8D5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DBCAD86" w14:textId="01F3A62B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3A7484" w14:textId="4718049F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F761EE6" w14:textId="558FCA3D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84E69AB" w14:textId="57F28BEF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EF3C2D" w14:textId="2997CD3A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FA8E9D6" w14:textId="520EBC45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598440" w14:textId="4BFC33A7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5566DA7" w14:textId="6CB8568B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DD0EB9" w14:textId="342A5EA1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7D27BE" w14:textId="40206392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98B2B4" w14:textId="735892FA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299FC3E" w14:textId="7562475C" w:rsidR="00BB137E" w:rsidRPr="001747AD" w:rsidRDefault="009A79C0" w:rsidP="00BB13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="00BB137E"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186EC0B3" w14:textId="77777777" w:rsidR="00BB137E" w:rsidRPr="001747AD" w:rsidRDefault="00BB137E" w:rsidP="00BB13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BB137E" w:rsidRPr="001747AD" w14:paraId="40090B83" w14:textId="77777777" w:rsidTr="0098483B">
        <w:tc>
          <w:tcPr>
            <w:tcW w:w="3823" w:type="dxa"/>
            <w:gridSpan w:val="2"/>
          </w:tcPr>
          <w:p w14:paraId="6BE35556" w14:textId="4DAEFA69" w:rsidR="00BB137E" w:rsidRPr="001747AD" w:rsidRDefault="00BB137E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</w:t>
            </w:r>
            <w:r w:rsidR="009A79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โปรแกรมนำเสนองาน๑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0B4DBAEF" w14:textId="77777777" w:rsidR="00BB137E" w:rsidRPr="001747AD" w:rsidRDefault="00BB137E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BB137E" w:rsidRPr="001747AD" w14:paraId="4DF683C3" w14:textId="77777777" w:rsidTr="0098483B">
        <w:tc>
          <w:tcPr>
            <w:tcW w:w="3402" w:type="dxa"/>
          </w:tcPr>
          <w:p w14:paraId="360B6C45" w14:textId="77777777" w:rsidR="00BB137E" w:rsidRDefault="00BB137E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6F455813" w14:textId="77777777" w:rsidR="00BB137E" w:rsidRPr="001747AD" w:rsidRDefault="00BB137E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5250B5E8" w14:textId="77777777" w:rsidR="00BB137E" w:rsidRPr="001747AD" w:rsidRDefault="00BB137E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7D5F596C" w14:textId="77777777" w:rsidR="00BB137E" w:rsidRPr="001747AD" w:rsidRDefault="00BB137E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280B6886" w14:textId="7FE7084F" w:rsidR="00BB137E" w:rsidRDefault="00BB137E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04DDBFC" w14:textId="245AD579" w:rsidR="001F351F" w:rsidRPr="001F351F" w:rsidRDefault="001F351F" w:rsidP="001F351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51F">
        <w:rPr>
          <w:rFonts w:ascii="TH SarabunIT๙" w:hAnsi="TH SarabunIT๙" w:cs="TH SarabunIT๙"/>
          <w:sz w:val="32"/>
          <w:szCs w:val="32"/>
          <w:cs/>
        </w:rPr>
        <w:t>ศึกษาคุณสมบัติพื้นฐานและองค์ประกอบของ</w:t>
      </w:r>
      <w:r w:rsidRPr="001F351F">
        <w:rPr>
          <w:rFonts w:ascii="TH SarabunIT๙" w:hAnsi="TH SarabunIT๙" w:cs="TH SarabunIT๙"/>
          <w:color w:val="2A2A2A"/>
          <w:sz w:val="32"/>
          <w:szCs w:val="32"/>
          <w:cs/>
        </w:rPr>
        <w:t xml:space="preserve">โปรแกรมนำเสนองาน </w:t>
      </w:r>
      <w:r w:rsidRPr="001F351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>พร้อมทั้งเทคนิคและวิธีสร้าง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</w:t>
      </w: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>านเพื่อการนำเสนอให้น่าสนใจ เช่น การแทรกรูปภาพ แผนภูมิ ไฟล์เสียง และภาพเคลื่อนไหว ตลอดจนการเชื่อมโยง</w:t>
      </w:r>
      <w:r w:rsidRPr="001F351F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>และวีการนำเสนองานในโอกาสต่างๆ</w:t>
      </w:r>
    </w:p>
    <w:p w14:paraId="75FD378C" w14:textId="2BD2AF44" w:rsidR="001F351F" w:rsidRPr="001F351F" w:rsidRDefault="001F351F" w:rsidP="001F351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2A2A2A"/>
          <w:sz w:val="32"/>
          <w:szCs w:val="32"/>
        </w:rPr>
      </w:pP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>การฝึกทักษะและปฏิบัติงาน</w:t>
      </w:r>
      <w:r w:rsidRPr="001F351F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1F351F">
        <w:rPr>
          <w:rFonts w:ascii="TH SarabunIT๙" w:hAnsi="TH SarabunIT๙" w:cs="TH SarabunIT๙"/>
          <w:color w:val="2A2A2A"/>
          <w:sz w:val="32"/>
          <w:szCs w:val="32"/>
          <w:cs/>
        </w:rPr>
        <w:t xml:space="preserve">จัดเตรียมงานนำเสนอและการนำเสนอ ทำเอกสารประกอบ </w:t>
      </w:r>
      <w:r>
        <w:rPr>
          <w:rFonts w:ascii="TH SarabunIT๙" w:hAnsi="TH SarabunIT๙" w:cs="TH SarabunIT๙" w:hint="cs"/>
          <w:color w:val="2A2A2A"/>
          <w:sz w:val="32"/>
          <w:szCs w:val="32"/>
          <w:cs/>
        </w:rPr>
        <w:t xml:space="preserve">                       </w:t>
      </w:r>
      <w:r w:rsidRPr="001F351F">
        <w:rPr>
          <w:rFonts w:ascii="TH SarabunIT๙" w:hAnsi="TH SarabunIT๙" w:cs="TH SarabunIT๙"/>
          <w:color w:val="2A2A2A"/>
          <w:sz w:val="32"/>
          <w:szCs w:val="32"/>
          <w:cs/>
        </w:rPr>
        <w:t>การบรรยาย กำหนดรูปแบบการนำเสนอผลงาน การสั่งนำเสนอด้วยตนเอง สร้างชิ้นงานโดยค้นหาข้อมูลจากห้องสมุดหรืออินเทอร์เน็ต โดยใช้กระบวนการทางเทคโนโลยีสารสนเทศและภูมิปัญญาท้องถิ่น กระบวนการสร้างความคิดรวบยอด กระบวนการฝึกปฏิบัติ กระบวนการออกแบบ กระบวนการจัดการ กระบวนการแก้ปัญหา กระบวนการคิดวิเคราะห์ มีนิสัยรักการทำงาน รักการค้นคว้า มีความรับผิดชอบ ทำงานร่วมกับผู้อื่นได้อย่างมีความสุข มีสมาธิในการทำงานจนสามารถนำไปประยุกต์ใช้  ในชีวิตประจำวันได้</w:t>
      </w:r>
    </w:p>
    <w:p w14:paraId="5D36CE43" w14:textId="158E35A5" w:rsidR="009A79C0" w:rsidRDefault="001F351F" w:rsidP="001F351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51F">
        <w:rPr>
          <w:rFonts w:ascii="TH SarabunIT๙" w:hAnsi="TH SarabunIT๙" w:cs="TH SarabunIT๙"/>
          <w:sz w:val="32"/>
          <w:szCs w:val="32"/>
          <w:cs/>
        </w:rPr>
        <w:tab/>
        <w:t xml:space="preserve">เพื่อให้มีความรู้ความเข้าใจและทักษะ ในการนำโปรแกรมคอมพิวเตอร์มาประยุกต์ใช้ในการทำงานด้านการออกแบบและผลิตผลงาน อย่างสร้างสรรค์  มีจิตสำนึก </w:t>
      </w: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>มีคุณธรรม</w:t>
      </w:r>
      <w:r w:rsidRPr="001F351F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จริยธรรมในการใช้เทคโนโลยีสารสนเทศ</w:t>
      </w:r>
      <w:r w:rsidRPr="001F351F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1F351F">
        <w:rPr>
          <w:rFonts w:ascii="TH SarabunIT๙" w:hAnsi="TH SarabunIT๙" w:cs="TH SarabunIT๙"/>
          <w:sz w:val="32"/>
          <w:szCs w:val="32"/>
          <w:cs/>
        </w:rPr>
        <w:t>และมีความรับผิดชอบ</w:t>
      </w: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ใช้ทรัพยากร และสิ่งแวดล้อมอย่างถูกวิธีและมีคุณค่า</w:t>
      </w:r>
      <w:r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BACB743" w14:textId="08648DCB" w:rsidR="001F351F" w:rsidRDefault="001F351F" w:rsidP="001F351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A04D5C" w14:textId="122DA881" w:rsidR="001F351F" w:rsidRDefault="001F351F" w:rsidP="001F351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1DF72BEF" w14:textId="77777777" w:rsidR="004A4B37" w:rsidRPr="004A4B37" w:rsidRDefault="004A4B37" w:rsidP="004A4B37">
      <w:pPr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  <w:r w:rsidRPr="004A4B37">
        <w:rPr>
          <w:rFonts w:ascii="TH SarabunIT๙" w:hAnsi="TH SarabunIT๙" w:cs="TH SarabunIT๙"/>
          <w:color w:val="2A2A2A"/>
          <w:sz w:val="32"/>
          <w:szCs w:val="32"/>
          <w:cs/>
        </w:rPr>
        <w:t>อธิบายคุณสมบัติ</w:t>
      </w:r>
      <w:r w:rsidRPr="004A4B37">
        <w:rPr>
          <w:rFonts w:ascii="TH SarabunIT๙" w:hAnsi="TH SarabunIT๙" w:cs="TH SarabunIT๙"/>
          <w:sz w:val="32"/>
          <w:szCs w:val="32"/>
          <w:cs/>
        </w:rPr>
        <w:t>พื้นฐานและองค์ประกอบของ</w:t>
      </w:r>
      <w:r w:rsidRPr="004A4B37">
        <w:rPr>
          <w:rFonts w:ascii="TH SarabunIT๙" w:hAnsi="TH SarabunIT๙" w:cs="TH SarabunIT๙"/>
          <w:color w:val="2A2A2A"/>
          <w:sz w:val="32"/>
          <w:szCs w:val="32"/>
          <w:cs/>
        </w:rPr>
        <w:t xml:space="preserve">โปรแกรมนำเสนองานได้ </w:t>
      </w:r>
      <w:r w:rsidRPr="004A4B3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E5D40AC" w14:textId="77777777" w:rsidR="004A4B37" w:rsidRPr="004A4B37" w:rsidRDefault="004A4B37" w:rsidP="004A4B37">
      <w:pPr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  <w:r w:rsidRPr="004A4B37">
        <w:rPr>
          <w:rFonts w:ascii="TH SarabunIT๙" w:hAnsi="TH SarabunIT๙" w:cs="TH SarabunIT๙"/>
          <w:color w:val="2A2A2A"/>
          <w:sz w:val="32"/>
          <w:szCs w:val="32"/>
          <w:cs/>
        </w:rPr>
        <w:t>ตกแต่งและแก้ไขงานนำเสนอได้</w:t>
      </w:r>
    </w:p>
    <w:p w14:paraId="4A86DFF3" w14:textId="77777777" w:rsidR="004A4B37" w:rsidRPr="004A4B37" w:rsidRDefault="004A4B37" w:rsidP="004A4B37">
      <w:pPr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  <w:r w:rsidRPr="004A4B37">
        <w:rPr>
          <w:rFonts w:ascii="TH SarabunIT๙" w:hAnsi="TH SarabunIT๙" w:cs="TH SarabunIT๙"/>
          <w:color w:val="2A2A2A"/>
          <w:sz w:val="32"/>
          <w:szCs w:val="32"/>
          <w:cs/>
        </w:rPr>
        <w:t>ใช้ตัวช่วยในโปรแกรมนำเสนองานได้</w:t>
      </w:r>
    </w:p>
    <w:p w14:paraId="334A4279" w14:textId="77777777" w:rsidR="004A4B37" w:rsidRPr="004A4B37" w:rsidRDefault="004A4B37" w:rsidP="004A4B37">
      <w:pPr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  <w:r w:rsidRPr="004A4B37">
        <w:rPr>
          <w:rFonts w:ascii="TH SarabunIT๙" w:hAnsi="TH SarabunIT๙" w:cs="TH SarabunIT๙"/>
          <w:color w:val="2A2A2A"/>
          <w:sz w:val="32"/>
          <w:szCs w:val="32"/>
          <w:cs/>
        </w:rPr>
        <w:t>สามารถปรับแต่งด้านเทคนิคให้งานน่าสนใจ</w:t>
      </w:r>
    </w:p>
    <w:p w14:paraId="42E4E397" w14:textId="77777777" w:rsidR="004A4B37" w:rsidRPr="004A4B37" w:rsidRDefault="004A4B37" w:rsidP="004A4B37">
      <w:pPr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  <w:r w:rsidRPr="004A4B37">
        <w:rPr>
          <w:rFonts w:ascii="TH SarabunIT๙" w:hAnsi="TH SarabunIT๙" w:cs="TH SarabunIT๙"/>
          <w:color w:val="2A2A2A"/>
          <w:sz w:val="32"/>
          <w:szCs w:val="32"/>
          <w:cs/>
        </w:rPr>
        <w:t>สร้างชิ้นงานอย่างมีจิตสำนึกและมีความรับผิดชอบ</w:t>
      </w:r>
    </w:p>
    <w:p w14:paraId="61FBE435" w14:textId="02809032" w:rsidR="004A4B37" w:rsidRDefault="004A4B37" w:rsidP="004A4B37">
      <w:pPr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  <w:r w:rsidRPr="004A4B37">
        <w:rPr>
          <w:rFonts w:ascii="TH SarabunIT๙" w:hAnsi="TH SarabunIT๙" w:cs="TH SarabunIT๙"/>
          <w:color w:val="2A2A2A"/>
          <w:sz w:val="32"/>
          <w:szCs w:val="32"/>
          <w:cs/>
        </w:rPr>
        <w:t>นำเสนองานด้วยโปรแกรมนำเสนองาน</w:t>
      </w:r>
      <w:r w:rsidRPr="004A4B37">
        <w:rPr>
          <w:rFonts w:ascii="TH SarabunIT๙" w:hAnsi="TH SarabunIT๙" w:cs="TH SarabunIT๙"/>
          <w:color w:val="2A2A2A"/>
          <w:sz w:val="32"/>
          <w:szCs w:val="32"/>
        </w:rPr>
        <w:t> </w:t>
      </w:r>
      <w:r w:rsidRPr="004A4B37">
        <w:rPr>
          <w:rFonts w:ascii="TH SarabunIT๙" w:hAnsi="TH SarabunIT๙" w:cs="TH SarabunIT๙"/>
          <w:color w:val="2A2A2A"/>
          <w:sz w:val="32"/>
          <w:szCs w:val="32"/>
          <w:cs/>
        </w:rPr>
        <w:t>ได้</w:t>
      </w:r>
    </w:p>
    <w:p w14:paraId="192885D7" w14:textId="793C7E37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20C2EF81" w14:textId="25A63AAC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75258F7B" w14:textId="41EF1937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0CA717FE" w14:textId="07B61AB9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702BD2FE" w14:textId="1FBB7C05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76918DFA" w14:textId="0067BB83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26913395" w14:textId="15BD1C43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12F1E2C7" w14:textId="5DC711C1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39010277" w14:textId="033649BC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54B762D3" w14:textId="622FA613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59031558" w14:textId="77BD1BF2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2CE61511" w14:textId="5A65738B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p w14:paraId="010E7AE2" w14:textId="77777777" w:rsidR="004A4B37" w:rsidRDefault="004A4B37" w:rsidP="004A4B37">
      <w:pPr>
        <w:spacing w:after="0" w:line="240" w:lineRule="auto"/>
        <w:rPr>
          <w:rFonts w:ascii="TH SarabunIT๙" w:hAnsi="TH SarabunIT๙" w:cs="TH SarabunIT๙" w:hint="cs"/>
          <w:color w:val="2A2A2A"/>
          <w:sz w:val="32"/>
          <w:szCs w:val="32"/>
        </w:rPr>
      </w:pPr>
    </w:p>
    <w:p w14:paraId="4A20BB92" w14:textId="0EE55989" w:rsidR="004A4B37" w:rsidRDefault="004A4B37" w:rsidP="004A4B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0FA88C6D" w14:textId="77777777" w:rsidR="00403127" w:rsidRPr="001747AD" w:rsidRDefault="00403127" w:rsidP="004A4B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4C8BA49" w14:textId="77777777" w:rsidR="004A4B37" w:rsidRPr="001747AD" w:rsidRDefault="004A4B37" w:rsidP="004A4B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4A4B37" w:rsidRPr="001747AD" w14:paraId="758BF166" w14:textId="77777777" w:rsidTr="0098483B">
        <w:tc>
          <w:tcPr>
            <w:tcW w:w="3823" w:type="dxa"/>
            <w:gridSpan w:val="2"/>
          </w:tcPr>
          <w:p w14:paraId="039F7217" w14:textId="77777777" w:rsidR="004A4B37" w:rsidRPr="001747AD" w:rsidRDefault="004A4B37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๒๔๓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โปรแกรมนำเสนองาน๑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16E8A198" w14:textId="77777777" w:rsidR="004A4B37" w:rsidRPr="001747AD" w:rsidRDefault="004A4B37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4A4B37" w:rsidRPr="001747AD" w14:paraId="4BDDA90F" w14:textId="77777777" w:rsidTr="0098483B">
        <w:tc>
          <w:tcPr>
            <w:tcW w:w="3402" w:type="dxa"/>
          </w:tcPr>
          <w:p w14:paraId="14B8C434" w14:textId="77777777" w:rsidR="004A4B37" w:rsidRDefault="004A4B37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0F4BB2F8" w14:textId="77777777" w:rsidR="004A4B37" w:rsidRPr="001747AD" w:rsidRDefault="004A4B37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661D90C9" w14:textId="77777777" w:rsidR="004A4B37" w:rsidRPr="001747AD" w:rsidRDefault="004A4B37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17484DCE" w14:textId="77777777" w:rsidR="004A4B37" w:rsidRPr="001747AD" w:rsidRDefault="004A4B37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CDA164B" w14:textId="14EA480D" w:rsidR="004A4B37" w:rsidRDefault="004A4B37" w:rsidP="004A4B37">
      <w:pPr>
        <w:spacing w:after="0" w:line="240" w:lineRule="auto"/>
        <w:rPr>
          <w:rFonts w:ascii="TH SarabunIT๙" w:hAnsi="TH SarabunIT๙" w:cs="TH SarabunIT๙"/>
          <w:color w:val="2A2A2A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3855"/>
        <w:gridCol w:w="2895"/>
        <w:gridCol w:w="1170"/>
      </w:tblGrid>
      <w:tr w:rsidR="00EC0730" w:rsidRPr="00EC0730" w14:paraId="23CB3AF3" w14:textId="77777777" w:rsidTr="0098483B">
        <w:tc>
          <w:tcPr>
            <w:tcW w:w="4503" w:type="dxa"/>
            <w:gridSpan w:val="2"/>
          </w:tcPr>
          <w:p w14:paraId="6D47B129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2895" w:type="dxa"/>
          </w:tcPr>
          <w:p w14:paraId="72646FB2" w14:textId="6C63880A" w:rsidR="00EC0730" w:rsidRPr="00EC0730" w:rsidRDefault="00EC0730" w:rsidP="00EC073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  <w:r w:rsidRPr="00EC07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170" w:type="dxa"/>
          </w:tcPr>
          <w:p w14:paraId="121DFEF8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EC0730" w:rsidRPr="00EC0730" w14:paraId="2A68A60E" w14:textId="77777777" w:rsidTr="0098483B">
        <w:tc>
          <w:tcPr>
            <w:tcW w:w="648" w:type="dxa"/>
          </w:tcPr>
          <w:p w14:paraId="46A1415C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855" w:type="dxa"/>
          </w:tcPr>
          <w:p w14:paraId="33555265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ความรู้เบื้องต้นเกี่ยวกับการนำเสนองาน</w:t>
            </w:r>
          </w:p>
        </w:tc>
        <w:tc>
          <w:tcPr>
            <w:tcW w:w="2895" w:type="dxa"/>
          </w:tcPr>
          <w:p w14:paraId="6B46BCB6" w14:textId="77777777" w:rsidR="00EC0730" w:rsidRPr="00EC0730" w:rsidRDefault="00EC0730" w:rsidP="00EC073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3C29206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EC0730" w:rsidRPr="00EC0730" w14:paraId="6963348A" w14:textId="77777777" w:rsidTr="0098483B">
        <w:tc>
          <w:tcPr>
            <w:tcW w:w="648" w:type="dxa"/>
          </w:tcPr>
          <w:p w14:paraId="0BB73191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855" w:type="dxa"/>
          </w:tcPr>
          <w:p w14:paraId="0DF55049" w14:textId="77777777" w:rsidR="00EC0730" w:rsidRPr="00EC0730" w:rsidRDefault="00EC0730" w:rsidP="0098483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การตกแต่งงานนำเสนอ</w:t>
            </w:r>
          </w:p>
        </w:tc>
        <w:tc>
          <w:tcPr>
            <w:tcW w:w="2895" w:type="dxa"/>
          </w:tcPr>
          <w:p w14:paraId="1715B45F" w14:textId="77777777" w:rsidR="00EC0730" w:rsidRPr="00EC0730" w:rsidRDefault="00EC0730" w:rsidP="00EC073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36B56EAA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EC0730" w:rsidRPr="00EC0730" w14:paraId="3F1202F1" w14:textId="77777777" w:rsidTr="0098483B">
        <w:tc>
          <w:tcPr>
            <w:tcW w:w="648" w:type="dxa"/>
          </w:tcPr>
          <w:p w14:paraId="1DE38899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855" w:type="dxa"/>
          </w:tcPr>
          <w:p w14:paraId="3CFC0FBA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sz w:val="32"/>
                <w:szCs w:val="32"/>
                <w:cs/>
              </w:rPr>
              <w:t>ตัวช่วยสร้างงานนำเสนอ</w:t>
            </w:r>
          </w:p>
        </w:tc>
        <w:tc>
          <w:tcPr>
            <w:tcW w:w="2895" w:type="dxa"/>
          </w:tcPr>
          <w:p w14:paraId="2CF42A9D" w14:textId="77777777" w:rsidR="00EC0730" w:rsidRPr="00EC0730" w:rsidRDefault="00EC0730" w:rsidP="00EC073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2E138CEC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</w:tr>
      <w:tr w:rsidR="00EC0730" w:rsidRPr="00EC0730" w14:paraId="5FB402DD" w14:textId="77777777" w:rsidTr="0098483B">
        <w:tc>
          <w:tcPr>
            <w:tcW w:w="648" w:type="dxa"/>
          </w:tcPr>
          <w:p w14:paraId="31079CC9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855" w:type="dxa"/>
          </w:tcPr>
          <w:p w14:paraId="0C169E91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การปรับแต่งด้านเทคนิค</w:t>
            </w:r>
          </w:p>
        </w:tc>
        <w:tc>
          <w:tcPr>
            <w:tcW w:w="2895" w:type="dxa"/>
          </w:tcPr>
          <w:p w14:paraId="5ACDE875" w14:textId="77777777" w:rsidR="00EC0730" w:rsidRPr="00EC0730" w:rsidRDefault="00EC0730" w:rsidP="00EC073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</w:tcPr>
          <w:p w14:paraId="285BAACB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EC0730" w:rsidRPr="00EC0730" w14:paraId="1962ABC5" w14:textId="77777777" w:rsidTr="0098483B">
        <w:trPr>
          <w:trHeight w:val="263"/>
        </w:trPr>
        <w:tc>
          <w:tcPr>
            <w:tcW w:w="648" w:type="dxa"/>
          </w:tcPr>
          <w:p w14:paraId="17DEBF50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855" w:type="dxa"/>
          </w:tcPr>
          <w:p w14:paraId="575E3089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การสร้างงานเพื่อการนำเสนอ</w:t>
            </w:r>
          </w:p>
        </w:tc>
        <w:tc>
          <w:tcPr>
            <w:tcW w:w="2895" w:type="dxa"/>
          </w:tcPr>
          <w:p w14:paraId="5378D4C1" w14:textId="77777777" w:rsidR="00EC0730" w:rsidRPr="00EC0730" w:rsidRDefault="00EC0730" w:rsidP="00EC073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5D86D9E9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</w:tr>
      <w:tr w:rsidR="00EC0730" w:rsidRPr="00EC0730" w14:paraId="04614BDE" w14:textId="77777777" w:rsidTr="0098483B">
        <w:trPr>
          <w:trHeight w:val="100"/>
        </w:trPr>
        <w:tc>
          <w:tcPr>
            <w:tcW w:w="648" w:type="dxa"/>
          </w:tcPr>
          <w:p w14:paraId="79645C29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855" w:type="dxa"/>
          </w:tcPr>
          <w:p w14:paraId="1A30888F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การนำเสนองาน</w:t>
            </w:r>
          </w:p>
        </w:tc>
        <w:tc>
          <w:tcPr>
            <w:tcW w:w="2895" w:type="dxa"/>
          </w:tcPr>
          <w:p w14:paraId="52F38C92" w14:textId="77777777" w:rsidR="00EC0730" w:rsidRPr="00EC0730" w:rsidRDefault="00EC0730" w:rsidP="00EC073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6464A6D6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EC0730" w:rsidRPr="00EC0730" w14:paraId="184C8A61" w14:textId="77777777" w:rsidTr="0098483B">
        <w:tc>
          <w:tcPr>
            <w:tcW w:w="4503" w:type="dxa"/>
            <w:gridSpan w:val="2"/>
          </w:tcPr>
          <w:p w14:paraId="23A83B3F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895" w:type="dxa"/>
          </w:tcPr>
          <w:p w14:paraId="07F5B130" w14:textId="77777777" w:rsidR="00EC0730" w:rsidRPr="00EC0730" w:rsidRDefault="00EC0730" w:rsidP="00EC073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C073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779B34FB" w14:textId="77777777" w:rsidR="00EC0730" w:rsidRPr="00EC0730" w:rsidRDefault="00EC0730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073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40</w:t>
            </w:r>
          </w:p>
        </w:tc>
      </w:tr>
    </w:tbl>
    <w:p w14:paraId="7ADACECB" w14:textId="77777777" w:rsidR="004A4B37" w:rsidRPr="004A4B37" w:rsidRDefault="004A4B37" w:rsidP="004A4B37">
      <w:pPr>
        <w:spacing w:after="0" w:line="240" w:lineRule="auto"/>
        <w:rPr>
          <w:rFonts w:ascii="TH SarabunIT๙" w:hAnsi="TH SarabunIT๙" w:cs="TH SarabunIT๙" w:hint="cs"/>
          <w:color w:val="2A2A2A"/>
          <w:sz w:val="32"/>
          <w:szCs w:val="32"/>
        </w:rPr>
      </w:pPr>
    </w:p>
    <w:p w14:paraId="66F035CF" w14:textId="77777777" w:rsidR="001F351F" w:rsidRPr="001F351F" w:rsidRDefault="001F351F" w:rsidP="001F351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7C37F7" w14:textId="0C468AC1" w:rsidR="00092C16" w:rsidRDefault="00092C16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7E7BD77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18AA527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D6AF915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A21F0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148E746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7AC811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1BFD92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3BD6B30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6BDAE70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4B4BA1B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83D818A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D4D9A5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F7297C9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251593A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6368D87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A3692B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485497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BDD2EC0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BAEF611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2DDC6C4" w14:textId="77777777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E113F65" w14:textId="0F97EAF3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21D321C" w14:textId="77777777" w:rsidR="00266413" w:rsidRDefault="00266413" w:rsidP="00EC0730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1A59E8F" w14:textId="77777777" w:rsidR="00266413" w:rsidRPr="001747AD" w:rsidRDefault="00266413" w:rsidP="002664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9C0912A" w14:textId="77777777" w:rsidR="00266413" w:rsidRPr="001747AD" w:rsidRDefault="00266413" w:rsidP="002664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266413" w:rsidRPr="001747AD" w14:paraId="3854C317" w14:textId="77777777" w:rsidTr="00403127">
        <w:tc>
          <w:tcPr>
            <w:tcW w:w="3823" w:type="dxa"/>
            <w:gridSpan w:val="2"/>
          </w:tcPr>
          <w:p w14:paraId="1B8DE176" w14:textId="25BC7DFD" w:rsidR="00266413" w:rsidRPr="001747AD" w:rsidRDefault="00266413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การสร้างสิ่งพิมพ์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2D0F203E" w14:textId="77777777" w:rsidR="00266413" w:rsidRPr="001747AD" w:rsidRDefault="00266413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266413" w:rsidRPr="001747AD" w14:paraId="097599B2" w14:textId="77777777" w:rsidTr="00403127">
        <w:tc>
          <w:tcPr>
            <w:tcW w:w="3402" w:type="dxa"/>
          </w:tcPr>
          <w:p w14:paraId="58FBAC62" w14:textId="1AF837BA" w:rsidR="00403127" w:rsidRDefault="00403127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26CD17A8" w14:textId="532F4F22" w:rsidR="00266413" w:rsidRDefault="00266413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25115AC1" w14:textId="77777777" w:rsidR="00266413" w:rsidRPr="001747AD" w:rsidRDefault="00266413" w:rsidP="00F10E86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25D365F9" w14:textId="77777777" w:rsidR="00266413" w:rsidRPr="001747AD" w:rsidRDefault="00266413" w:rsidP="00F10E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39FBBC5A" w14:textId="77777777" w:rsidR="00266413" w:rsidRPr="001747AD" w:rsidRDefault="00266413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B8FB4F3" w14:textId="41D8AFBF" w:rsidR="00EC0730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76B9B9C" w14:textId="4822FA56" w:rsidR="00D86953" w:rsidRDefault="00D86953" w:rsidP="00D8695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6953">
        <w:rPr>
          <w:rFonts w:ascii="TH SarabunIT๙" w:hAnsi="TH SarabunIT๙" w:cs="TH SarabunIT๙"/>
          <w:sz w:val="32"/>
          <w:szCs w:val="32"/>
          <w:cs/>
        </w:rPr>
        <w:t>ศึกษาเกี่ยวกับกระบวนการผลิตสื่อสิ่งพิมพ์ด้วยคอมพิวเตอร์ การใช้อุปกรณ์ที่เกี่ยวข้อง การใช้โปรแกรมผลิตสื่อสิ่งพิมพ์ การใช้โปรแกรมจัดหน้าสื่อสิ่งพิมพ์ การออกแบบสื่อสิ่งพิมพ์ การท าพาดหัวข้อ การจัดคอลัมน์ และการผสมภาพในสื่อสิ่งพิมพ์</w:t>
      </w:r>
    </w:p>
    <w:p w14:paraId="76436E76" w14:textId="77777777" w:rsidR="00BE4BAC" w:rsidRDefault="00D86953" w:rsidP="00BE4BA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6953">
        <w:rPr>
          <w:rFonts w:ascii="TH SarabunIT๙" w:hAnsi="TH SarabunIT๙" w:cs="TH SarabunIT๙"/>
          <w:sz w:val="32"/>
          <w:szCs w:val="32"/>
          <w:cs/>
        </w:rPr>
        <w:t>ฝึกปฏิบัติโดยใช้กระบวนการผลิตสื่อสิ่งพิมพ์ด้วยคอมพิวเตอร์ การใช้อุปกรณ์ที่เกี่ยวข้อง การใช้โปรแกรมผลิตสื่อสิ่งพิมพ์ การใช้โปรแกรมจัดหน้าสื่อสิ่งพิมพ์ การออกแบบสื่อสิ่งพิมพ์ การท</w:t>
      </w:r>
      <w:r w:rsidR="00BE4BA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6953">
        <w:rPr>
          <w:rFonts w:ascii="TH SarabunIT๙" w:hAnsi="TH SarabunIT๙" w:cs="TH SarabunIT๙"/>
          <w:sz w:val="32"/>
          <w:szCs w:val="32"/>
          <w:cs/>
        </w:rPr>
        <w:t xml:space="preserve">พาดหัวข้อ </w:t>
      </w:r>
      <w:r w:rsidR="00BE4BA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86953">
        <w:rPr>
          <w:rFonts w:ascii="TH SarabunIT๙" w:hAnsi="TH SarabunIT๙" w:cs="TH SarabunIT๙"/>
          <w:sz w:val="32"/>
          <w:szCs w:val="32"/>
          <w:cs/>
        </w:rPr>
        <w:t>การจัดคอลัมน์ และการผสมภาพในสื่อสิ่งพิมพ์เพื่อสร้างงานที่สร้างสรรค์และเกิดประโยชน์เพื่อให้เห็นคุณค่าของการใช้เทคโนโลยีสารสนเทศในการสร้างชิ้นงาน</w:t>
      </w:r>
    </w:p>
    <w:p w14:paraId="6A26B91D" w14:textId="259E6821" w:rsidR="00266413" w:rsidRDefault="00BE4BAC" w:rsidP="00BE4BA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51F">
        <w:rPr>
          <w:rFonts w:ascii="TH SarabunIT๙" w:hAnsi="TH SarabunIT๙" w:cs="TH SarabunIT๙"/>
          <w:sz w:val="32"/>
          <w:szCs w:val="32"/>
          <w:cs/>
        </w:rPr>
        <w:t xml:space="preserve">เพื่อให้มีความรู้ความเข้าใจและทักษะ ในการนำโปรแกรมคอมพิวเตอร์มาประยุกต์ใช้ในการทำงานด้านการออกแบบและผลิตผลงาน อย่างสร้างสรรค์  มีจิตสำนึก </w:t>
      </w: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>มีคุณธรรม</w:t>
      </w:r>
      <w:r w:rsidRPr="001F351F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จริยธรรมในการใช้เทคโนโลยีสารสนเทศ</w:t>
      </w:r>
      <w:r w:rsidRPr="001F351F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1F351F">
        <w:rPr>
          <w:rFonts w:ascii="TH SarabunIT๙" w:hAnsi="TH SarabunIT๙" w:cs="TH SarabunIT๙"/>
          <w:sz w:val="32"/>
          <w:szCs w:val="32"/>
          <w:cs/>
        </w:rPr>
        <w:t>และมีความรับผิดชอบ</w:t>
      </w:r>
      <w:r w:rsidRPr="001F351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ใช้ทรัพยากร และสิ่งแวดล้อมอย่างถูกวิธีและมีคุณค่า</w:t>
      </w:r>
      <w:r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EAB3488" w14:textId="30F99E85" w:rsidR="00BE4BAC" w:rsidRDefault="00BE4BAC" w:rsidP="00BE4BA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34313ED" w14:textId="613D0744" w:rsidR="00BE4BAC" w:rsidRDefault="00BE4BAC" w:rsidP="00BE4BA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14:paraId="7BFB2520" w14:textId="77777777" w:rsidR="00403127" w:rsidRDefault="00403127" w:rsidP="004031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03127">
        <w:rPr>
          <w:rFonts w:ascii="TH SarabunIT๙" w:hAnsi="TH SarabunIT๙" w:cs="TH SarabunIT๙"/>
          <w:sz w:val="32"/>
          <w:szCs w:val="32"/>
          <w:cs/>
        </w:rPr>
        <w:t>1. รู้จักประเภทของสื่อสิ่งพิมพ์มีความรู้ความเข้าใจเกี่ยวกับการผลิตสื่อสิ่งพิมพ์ด้วยคอมพิวเตอร์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122E101" w14:textId="01BE48CA" w:rsidR="00403127" w:rsidRPr="00403127" w:rsidRDefault="00403127" w:rsidP="00403127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(ง ๒.๑ ม. ๔</w:t>
      </w:r>
      <w:r>
        <w:rPr>
          <w:rFonts w:ascii="TH SarabunIT๙" w:hAnsi="TH SarabunIT๙" w:cs="TH SarabunIT๙"/>
          <w:sz w:val="32"/>
          <w:szCs w:val="32"/>
        </w:rPr>
        <w:t>-6/1)</w:t>
      </w:r>
    </w:p>
    <w:p w14:paraId="421EC4D8" w14:textId="1600F41C" w:rsidR="00403127" w:rsidRPr="00403127" w:rsidRDefault="00403127" w:rsidP="00403127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403127">
        <w:rPr>
          <w:rFonts w:ascii="TH SarabunIT๙" w:hAnsi="TH SarabunIT๙" w:cs="TH SarabunIT๙"/>
          <w:sz w:val="32"/>
          <w:szCs w:val="32"/>
          <w:cs/>
        </w:rPr>
        <w:t>2. เข้าใจกระบวนการผลิตสื่อสิ่งพิมพ์</w:t>
      </w:r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 ๑.๑ </w:t>
      </w:r>
      <w:r>
        <w:rPr>
          <w:rFonts w:ascii="TH SarabunIT๙" w:hAnsi="TH SarabunIT๙" w:cs="TH SarabunIT๙" w:hint="cs"/>
          <w:sz w:val="32"/>
          <w:szCs w:val="32"/>
          <w:cs/>
        </w:rPr>
        <w:t>ม. ๔</w:t>
      </w:r>
      <w:r>
        <w:rPr>
          <w:rFonts w:ascii="TH SarabunIT๙" w:hAnsi="TH SarabunIT๙" w:cs="TH SarabunIT๙"/>
          <w:sz w:val="32"/>
          <w:szCs w:val="32"/>
        </w:rPr>
        <w:t>-6/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)</w:t>
      </w:r>
    </w:p>
    <w:p w14:paraId="0F80AF8E" w14:textId="7F67F832" w:rsidR="00403127" w:rsidRPr="00403127" w:rsidRDefault="00403127" w:rsidP="004031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03127">
        <w:rPr>
          <w:rFonts w:ascii="TH SarabunIT๙" w:hAnsi="TH SarabunIT๙" w:cs="TH SarabunIT๙"/>
          <w:sz w:val="32"/>
          <w:szCs w:val="32"/>
          <w:cs/>
        </w:rPr>
        <w:t>3. มีทักษะในการออกแบบและจัดหน้าสื่อสิ่งพิมพ์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(ง ๒.๑ ม. ๔</w:t>
      </w:r>
      <w:r>
        <w:rPr>
          <w:rFonts w:ascii="TH SarabunIT๙" w:hAnsi="TH SarabunIT๙" w:cs="TH SarabunIT๙"/>
          <w:sz w:val="32"/>
          <w:szCs w:val="32"/>
        </w:rPr>
        <w:t>-6/</w:t>
      </w:r>
      <w:r w:rsidR="00CB182F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)</w:t>
      </w:r>
    </w:p>
    <w:p w14:paraId="3E2281CA" w14:textId="6412A5B3" w:rsidR="00403127" w:rsidRPr="00403127" w:rsidRDefault="00403127" w:rsidP="004031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03127">
        <w:rPr>
          <w:rFonts w:ascii="TH SarabunIT๙" w:hAnsi="TH SarabunIT๙" w:cs="TH SarabunIT๙"/>
          <w:sz w:val="32"/>
          <w:szCs w:val="32"/>
          <w:cs/>
        </w:rPr>
        <w:t>4. มีทักษะในการใช้โปรแกรมส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03127">
        <w:rPr>
          <w:rFonts w:ascii="TH SarabunIT๙" w:hAnsi="TH SarabunIT๙" w:cs="TH SarabunIT๙"/>
          <w:sz w:val="32"/>
          <w:szCs w:val="32"/>
          <w:cs/>
        </w:rPr>
        <w:t>เร็จรูปเพื่อผลิตสื่อสิ่งพิมพ์</w:t>
      </w:r>
      <w:r w:rsidR="00CB182F">
        <w:rPr>
          <w:rFonts w:ascii="TH SarabunIT๙" w:hAnsi="TH SarabunIT๙" w:cs="TH SarabunIT๙"/>
          <w:sz w:val="32"/>
          <w:szCs w:val="32"/>
        </w:rPr>
        <w:t xml:space="preserve"> </w:t>
      </w:r>
      <w:r w:rsidR="00CB182F">
        <w:rPr>
          <w:rFonts w:ascii="TH SarabunIT๙" w:hAnsi="TH SarabunIT๙" w:cs="TH SarabunIT๙" w:hint="cs"/>
          <w:sz w:val="32"/>
          <w:szCs w:val="32"/>
          <w:cs/>
        </w:rPr>
        <w:t xml:space="preserve">(ง </w:t>
      </w:r>
      <w:r w:rsidR="00CB182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CB182F">
        <w:rPr>
          <w:rFonts w:ascii="TH SarabunIT๙" w:hAnsi="TH SarabunIT๙" w:cs="TH SarabunIT๙" w:hint="cs"/>
          <w:sz w:val="32"/>
          <w:szCs w:val="32"/>
          <w:cs/>
        </w:rPr>
        <w:t>.๑ ม. ๔</w:t>
      </w:r>
      <w:r w:rsidR="00CB182F">
        <w:rPr>
          <w:rFonts w:ascii="TH SarabunIT๙" w:hAnsi="TH SarabunIT๙" w:cs="TH SarabunIT๙"/>
          <w:sz w:val="32"/>
          <w:szCs w:val="32"/>
        </w:rPr>
        <w:t>-6/</w:t>
      </w:r>
      <w:r w:rsidR="00CB182F">
        <w:rPr>
          <w:rFonts w:ascii="TH SarabunIT๙" w:hAnsi="TH SarabunIT๙" w:cs="TH SarabunIT๙"/>
          <w:sz w:val="32"/>
          <w:szCs w:val="32"/>
        </w:rPr>
        <w:t>5</w:t>
      </w:r>
      <w:r w:rsidR="00CB182F">
        <w:rPr>
          <w:rFonts w:ascii="TH SarabunIT๙" w:hAnsi="TH SarabunIT๙" w:cs="TH SarabunIT๙"/>
          <w:sz w:val="32"/>
          <w:szCs w:val="32"/>
        </w:rPr>
        <w:t>)</w:t>
      </w:r>
    </w:p>
    <w:p w14:paraId="0C7A990A" w14:textId="3612EE7E" w:rsidR="00266413" w:rsidRDefault="00266413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F542BEC" w14:textId="6A1FB086" w:rsidR="00266413" w:rsidRDefault="00266413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C3E410" w14:textId="002E3F5B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9412708" w14:textId="413F9C1B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549B9D" w14:textId="4894561D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DB85FE3" w14:textId="43999EDE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08E60" w14:textId="464D0650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3F7F984" w14:textId="7CDC6914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EB81B54" w14:textId="23C45A64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ECC7F53" w14:textId="33746270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2F12647" w14:textId="57D4A1C1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34E3B8A" w14:textId="24E601FC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6E6EBA0" w14:textId="58EC600E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F2DE0EF" w14:textId="2467FCD8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45BA00B" w14:textId="5066FC8E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9F3A1AA" w14:textId="66AAE00B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461F890" w14:textId="77777777" w:rsidR="00403127" w:rsidRDefault="00403127" w:rsidP="00EC0730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947F372" w14:textId="30291A67" w:rsidR="00403127" w:rsidRPr="001747AD" w:rsidRDefault="00403127" w:rsidP="004031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85327DE" w14:textId="77777777" w:rsidR="00403127" w:rsidRPr="001747AD" w:rsidRDefault="00403127" w:rsidP="004031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403127" w:rsidRPr="001747AD" w14:paraId="0C86EBF1" w14:textId="77777777" w:rsidTr="00F10E86">
        <w:tc>
          <w:tcPr>
            <w:tcW w:w="3823" w:type="dxa"/>
            <w:gridSpan w:val="2"/>
          </w:tcPr>
          <w:p w14:paraId="392D461E" w14:textId="77777777" w:rsidR="00403127" w:rsidRPr="001747AD" w:rsidRDefault="00403127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การสร้างสิ่งพิมพ์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18E7B7E8" w14:textId="77777777" w:rsidR="00403127" w:rsidRPr="001747AD" w:rsidRDefault="00403127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403127" w:rsidRPr="001747AD" w14:paraId="1613791E" w14:textId="77777777" w:rsidTr="00F10E86">
        <w:tc>
          <w:tcPr>
            <w:tcW w:w="3402" w:type="dxa"/>
          </w:tcPr>
          <w:p w14:paraId="7BDDBA2B" w14:textId="77777777" w:rsidR="00403127" w:rsidRDefault="00403127" w:rsidP="0040312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043BF13F" w14:textId="77777777" w:rsidR="00403127" w:rsidRDefault="00403127" w:rsidP="0040312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02B8BD26" w14:textId="0AA2A77A" w:rsidR="00403127" w:rsidRPr="001747AD" w:rsidRDefault="00403127" w:rsidP="00403127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043D06F1" w14:textId="77777777" w:rsidR="00403127" w:rsidRPr="001747AD" w:rsidRDefault="00403127" w:rsidP="00F10E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343FFE81" w14:textId="77777777" w:rsidR="00403127" w:rsidRPr="001747AD" w:rsidRDefault="00403127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EA17AE8" w14:textId="6A57F974" w:rsidR="00266413" w:rsidRDefault="00266413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CB182F" w:rsidRPr="001747AD" w14:paraId="0E97623B" w14:textId="77777777" w:rsidTr="00F10E86">
        <w:tc>
          <w:tcPr>
            <w:tcW w:w="1261" w:type="dxa"/>
          </w:tcPr>
          <w:p w14:paraId="5EF7E381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66DFBAC1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300C77B9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6959C67A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34202118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4FA26957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24AFFD5B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B182F" w:rsidRPr="001747AD" w14:paraId="346CBFDA" w14:textId="77777777" w:rsidTr="00F10E86">
        <w:tc>
          <w:tcPr>
            <w:tcW w:w="1261" w:type="dxa"/>
          </w:tcPr>
          <w:p w14:paraId="60A02090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5B1E4463" w14:textId="12AD9D62" w:rsidR="00CB182F" w:rsidRPr="001747AD" w:rsidRDefault="007258CD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ความรู้พื้นฐานของสื่อสิ่งพิมพ์</w:t>
            </w:r>
          </w:p>
        </w:tc>
        <w:tc>
          <w:tcPr>
            <w:tcW w:w="1186" w:type="dxa"/>
          </w:tcPr>
          <w:p w14:paraId="331F79FC" w14:textId="4EEB8230" w:rsidR="00CB182F" w:rsidRPr="001747AD" w:rsidRDefault="007258CD" w:rsidP="00F10E86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00816A37" w14:textId="5EFC13E3" w:rsidR="00CB182F" w:rsidRDefault="007258CD" w:rsidP="00F10E86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๒.๑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-6/1</w:t>
            </w:r>
          </w:p>
          <w:p w14:paraId="0087CDC5" w14:textId="64006107" w:rsidR="007258CD" w:rsidRPr="001747AD" w:rsidRDefault="007258CD" w:rsidP="007258CD">
            <w:pPr>
              <w:spacing w:after="0" w:line="240" w:lineRule="auto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-6/3</w:t>
            </w:r>
          </w:p>
        </w:tc>
        <w:tc>
          <w:tcPr>
            <w:tcW w:w="778" w:type="dxa"/>
          </w:tcPr>
          <w:p w14:paraId="74EDA1C8" w14:textId="39FF0B03" w:rsidR="00CB182F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5B645DBB" w14:textId="21EC0094" w:rsidR="00CB182F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B182F" w:rsidRPr="001747AD" w14:paraId="039C6937" w14:textId="77777777" w:rsidTr="00F10E86">
        <w:tc>
          <w:tcPr>
            <w:tcW w:w="1261" w:type="dxa"/>
          </w:tcPr>
          <w:p w14:paraId="4B08DDC5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5AD64FC8" w14:textId="5044A2FD" w:rsidR="00CB182F" w:rsidRPr="001747AD" w:rsidRDefault="007258CD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กระบวนการพิมพ์และหลักการออกแบบสื่อสิ่งพิมพ์</w:t>
            </w:r>
          </w:p>
        </w:tc>
        <w:tc>
          <w:tcPr>
            <w:tcW w:w="1186" w:type="dxa"/>
          </w:tcPr>
          <w:p w14:paraId="51685FB0" w14:textId="13BAB0E2" w:rsidR="00CB182F" w:rsidRPr="001747AD" w:rsidRDefault="005F02E6" w:rsidP="00F10E86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</w:p>
        </w:tc>
        <w:tc>
          <w:tcPr>
            <w:tcW w:w="1790" w:type="dxa"/>
          </w:tcPr>
          <w:p w14:paraId="66CEBE1D" w14:textId="5755BA59" w:rsidR="00CB182F" w:rsidRPr="001747AD" w:rsidRDefault="005F02E6" w:rsidP="00F10E86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-6/3</w:t>
            </w:r>
          </w:p>
        </w:tc>
        <w:tc>
          <w:tcPr>
            <w:tcW w:w="778" w:type="dxa"/>
          </w:tcPr>
          <w:p w14:paraId="24604989" w14:textId="1914AFAF" w:rsidR="00CB182F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1CF1CEEF" w14:textId="40F8E8BF" w:rsidR="00CB182F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B182F" w:rsidRPr="001747AD" w14:paraId="4D4352B9" w14:textId="77777777" w:rsidTr="00F10E86">
        <w:tc>
          <w:tcPr>
            <w:tcW w:w="1261" w:type="dxa"/>
          </w:tcPr>
          <w:p w14:paraId="227D13E9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4A766CFE" w14:textId="29F74559" w:rsidR="00CB182F" w:rsidRPr="007258CD" w:rsidRDefault="007258CD" w:rsidP="00F10E86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พื้นฐานการใช้โปรแกรม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ออกแบบสื่อสิ่งพิมพ์</w:t>
            </w:r>
          </w:p>
        </w:tc>
        <w:tc>
          <w:tcPr>
            <w:tcW w:w="1186" w:type="dxa"/>
          </w:tcPr>
          <w:p w14:paraId="3A50C46C" w14:textId="54E7417C" w:rsidR="00CB182F" w:rsidRPr="001747AD" w:rsidRDefault="005F02E6" w:rsidP="00F10E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2186DA45" w14:textId="77777777" w:rsidR="00CB182F" w:rsidRDefault="005F02E6" w:rsidP="00F10E8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-6/3</w:t>
            </w:r>
          </w:p>
          <w:p w14:paraId="66FF2DE2" w14:textId="218833EF" w:rsidR="005F02E6" w:rsidRPr="001747AD" w:rsidRDefault="005F02E6" w:rsidP="00F10E86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-6/5</w:t>
            </w:r>
          </w:p>
        </w:tc>
        <w:tc>
          <w:tcPr>
            <w:tcW w:w="778" w:type="dxa"/>
          </w:tcPr>
          <w:p w14:paraId="669013F0" w14:textId="021E748E" w:rsidR="00CB182F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4059BA0D" w14:textId="7C6EBDDA" w:rsidR="00CB182F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B182F" w:rsidRPr="001747AD" w14:paraId="78DF0F29" w14:textId="77777777" w:rsidTr="00F10E86">
        <w:tc>
          <w:tcPr>
            <w:tcW w:w="1261" w:type="dxa"/>
          </w:tcPr>
          <w:p w14:paraId="2AC9606B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04EEF51A" w14:textId="0450FF58" w:rsidR="00CB182F" w:rsidRPr="001747AD" w:rsidRDefault="007258CD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การสร้างและจัดการไฟล์งาน</w:t>
            </w:r>
          </w:p>
        </w:tc>
        <w:tc>
          <w:tcPr>
            <w:tcW w:w="1186" w:type="dxa"/>
          </w:tcPr>
          <w:p w14:paraId="23ECE8EF" w14:textId="6DD5BF76" w:rsidR="00CB182F" w:rsidRPr="001747AD" w:rsidRDefault="005F02E6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251F7E11" w14:textId="77777777" w:rsidR="005F02E6" w:rsidRDefault="005F02E6" w:rsidP="005F02E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-6/3</w:t>
            </w:r>
          </w:p>
          <w:p w14:paraId="5B434590" w14:textId="44341E3A" w:rsidR="00CB182F" w:rsidRPr="001747AD" w:rsidRDefault="005F02E6" w:rsidP="005F02E6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-6/5</w:t>
            </w:r>
          </w:p>
        </w:tc>
        <w:tc>
          <w:tcPr>
            <w:tcW w:w="778" w:type="dxa"/>
          </w:tcPr>
          <w:p w14:paraId="3ED096AE" w14:textId="3A022DEB" w:rsidR="00CB182F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6331643B" w14:textId="706AD02B" w:rsidR="00CB182F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7258CD" w:rsidRPr="001747AD" w14:paraId="4BA12AB9" w14:textId="77777777" w:rsidTr="00F10E86">
        <w:tc>
          <w:tcPr>
            <w:tcW w:w="1261" w:type="dxa"/>
          </w:tcPr>
          <w:p w14:paraId="35249C78" w14:textId="6E08E78D" w:rsidR="007258CD" w:rsidRPr="001747AD" w:rsidRDefault="007258CD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3007" w:type="dxa"/>
          </w:tcPr>
          <w:p w14:paraId="58936555" w14:textId="715AB651" w:rsidR="007258CD" w:rsidRPr="007258CD" w:rsidRDefault="007258CD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การทำงานกับข้อความ</w:t>
            </w:r>
          </w:p>
        </w:tc>
        <w:tc>
          <w:tcPr>
            <w:tcW w:w="1186" w:type="dxa"/>
          </w:tcPr>
          <w:p w14:paraId="29A3617F" w14:textId="4E628286" w:rsidR="007258CD" w:rsidRPr="001747AD" w:rsidRDefault="005F02E6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18202DF7" w14:textId="77777777" w:rsidR="005F02E6" w:rsidRDefault="005F02E6" w:rsidP="005F02E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-6/3</w:t>
            </w:r>
          </w:p>
          <w:p w14:paraId="7BE00306" w14:textId="259017B3" w:rsidR="007258CD" w:rsidRPr="001747AD" w:rsidRDefault="005F02E6" w:rsidP="005F02E6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-6/5</w:t>
            </w:r>
          </w:p>
        </w:tc>
        <w:tc>
          <w:tcPr>
            <w:tcW w:w="778" w:type="dxa"/>
          </w:tcPr>
          <w:p w14:paraId="5BE0FEBB" w14:textId="024548FA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61992805" w14:textId="1721239F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7258CD" w:rsidRPr="001747AD" w14:paraId="446FC397" w14:textId="77777777" w:rsidTr="00F10E86">
        <w:tc>
          <w:tcPr>
            <w:tcW w:w="1261" w:type="dxa"/>
          </w:tcPr>
          <w:p w14:paraId="6235EE7C" w14:textId="32E85EE6" w:rsidR="007258CD" w:rsidRPr="001747AD" w:rsidRDefault="007258CD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3007" w:type="dxa"/>
          </w:tcPr>
          <w:p w14:paraId="4A0AE2F0" w14:textId="4F3951A5" w:rsidR="007258CD" w:rsidRPr="007258CD" w:rsidRDefault="007258CD" w:rsidP="00F10E86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การปรับแต่งข้อความ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การสร้างตาราง</w:t>
            </w:r>
          </w:p>
        </w:tc>
        <w:tc>
          <w:tcPr>
            <w:tcW w:w="1186" w:type="dxa"/>
          </w:tcPr>
          <w:p w14:paraId="1EB0ED80" w14:textId="7775EB7D" w:rsidR="007258CD" w:rsidRPr="001747AD" w:rsidRDefault="005F02E6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4E5DC482" w14:textId="77777777" w:rsidR="005F02E6" w:rsidRDefault="005F02E6" w:rsidP="005F02E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-6/3</w:t>
            </w:r>
          </w:p>
          <w:p w14:paraId="049418F3" w14:textId="7E4892BA" w:rsidR="007258CD" w:rsidRPr="001747AD" w:rsidRDefault="005F02E6" w:rsidP="005F02E6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-6/5</w:t>
            </w:r>
          </w:p>
        </w:tc>
        <w:tc>
          <w:tcPr>
            <w:tcW w:w="778" w:type="dxa"/>
          </w:tcPr>
          <w:p w14:paraId="408DE6C3" w14:textId="4AC172E4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1EDAA16E" w14:textId="5B59DD1C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7258CD" w:rsidRPr="001747AD" w14:paraId="7F4486E1" w14:textId="77777777" w:rsidTr="00F10E86">
        <w:tc>
          <w:tcPr>
            <w:tcW w:w="1261" w:type="dxa"/>
          </w:tcPr>
          <w:p w14:paraId="3BF7C0CF" w14:textId="0996A5CB" w:rsidR="007258CD" w:rsidRPr="001747AD" w:rsidRDefault="007258CD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3007" w:type="dxa"/>
          </w:tcPr>
          <w:p w14:paraId="2AAC9021" w14:textId="20B83D28" w:rsidR="007258CD" w:rsidRPr="007258CD" w:rsidRDefault="007258CD" w:rsidP="00F10E86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การแทรกรูปภาพ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การวาดรูปทรง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การทำงานกับวัตถุ</w:t>
            </w:r>
          </w:p>
        </w:tc>
        <w:tc>
          <w:tcPr>
            <w:tcW w:w="1186" w:type="dxa"/>
          </w:tcPr>
          <w:p w14:paraId="39220E0B" w14:textId="42CA33DD" w:rsidR="007258CD" w:rsidRPr="001747AD" w:rsidRDefault="005F02E6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0F08DBCA" w14:textId="77777777" w:rsidR="005F02E6" w:rsidRDefault="005F02E6" w:rsidP="005F02E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-6/3</w:t>
            </w:r>
          </w:p>
          <w:p w14:paraId="6A817D7B" w14:textId="61E48649" w:rsidR="007258CD" w:rsidRPr="001747AD" w:rsidRDefault="005F02E6" w:rsidP="005F02E6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-6/5</w:t>
            </w:r>
          </w:p>
        </w:tc>
        <w:tc>
          <w:tcPr>
            <w:tcW w:w="778" w:type="dxa"/>
          </w:tcPr>
          <w:p w14:paraId="04B7CE73" w14:textId="6DD213F1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1A77C16F" w14:textId="491BE86D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7258CD" w:rsidRPr="001747AD" w14:paraId="5C1EBE66" w14:textId="77777777" w:rsidTr="00F10E86">
        <w:tc>
          <w:tcPr>
            <w:tcW w:w="1261" w:type="dxa"/>
          </w:tcPr>
          <w:p w14:paraId="68988921" w14:textId="671E3EB5" w:rsidR="007258CD" w:rsidRPr="001747AD" w:rsidRDefault="007258CD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3007" w:type="dxa"/>
          </w:tcPr>
          <w:p w14:paraId="3ED1A0A3" w14:textId="4463829C" w:rsidR="007258CD" w:rsidRPr="007258CD" w:rsidRDefault="007258CD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การสร้างไฟล์หนังสือ</w:t>
            </w:r>
          </w:p>
        </w:tc>
        <w:tc>
          <w:tcPr>
            <w:tcW w:w="1186" w:type="dxa"/>
          </w:tcPr>
          <w:p w14:paraId="0B0C6B67" w14:textId="341195F5" w:rsidR="007258CD" w:rsidRPr="001747AD" w:rsidRDefault="005F02E6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605A0167" w14:textId="77777777" w:rsidR="005F02E6" w:rsidRDefault="005F02E6" w:rsidP="005F02E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-6/3</w:t>
            </w:r>
          </w:p>
          <w:p w14:paraId="76810E41" w14:textId="77F4C7BF" w:rsidR="007258CD" w:rsidRPr="001747AD" w:rsidRDefault="005F02E6" w:rsidP="005F02E6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-6/5</w:t>
            </w:r>
          </w:p>
        </w:tc>
        <w:tc>
          <w:tcPr>
            <w:tcW w:w="778" w:type="dxa"/>
          </w:tcPr>
          <w:p w14:paraId="500CCA86" w14:textId="24D985AB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15C25AB6" w14:textId="528619E0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7258CD" w:rsidRPr="001747AD" w14:paraId="52BF14B8" w14:textId="77777777" w:rsidTr="00F10E86">
        <w:tc>
          <w:tcPr>
            <w:tcW w:w="1261" w:type="dxa"/>
          </w:tcPr>
          <w:p w14:paraId="41A82512" w14:textId="1287157E" w:rsidR="007258CD" w:rsidRPr="001747AD" w:rsidRDefault="007258CD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3007" w:type="dxa"/>
          </w:tcPr>
          <w:p w14:paraId="6AA30CA9" w14:textId="316A11D6" w:rsidR="007258CD" w:rsidRPr="007258CD" w:rsidRDefault="007258CD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าร </w:t>
            </w:r>
            <w:r w:rsidRPr="007258CD">
              <w:rPr>
                <w:rFonts w:ascii="TH SarabunIT๙" w:hAnsi="TH SarabunIT๙" w:cs="TH SarabunIT๙"/>
                <w:sz w:val="32"/>
                <w:szCs w:val="32"/>
              </w:rPr>
              <w:t xml:space="preserve">Export </w:t>
            </w:r>
            <w:r w:rsidRPr="007258CD">
              <w:rPr>
                <w:rFonts w:ascii="TH SarabunIT๙" w:hAnsi="TH SarabunIT๙" w:cs="TH SarabunIT๙"/>
                <w:sz w:val="32"/>
                <w:szCs w:val="32"/>
                <w:cs/>
              </w:rPr>
              <w:t>ไฟล์เอกสารและการสั่งพิมพ์</w:t>
            </w:r>
          </w:p>
        </w:tc>
        <w:tc>
          <w:tcPr>
            <w:tcW w:w="1186" w:type="dxa"/>
          </w:tcPr>
          <w:p w14:paraId="0C29A988" w14:textId="7DC05DFD" w:rsidR="007258CD" w:rsidRPr="001747AD" w:rsidRDefault="005F02E6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5786A12C" w14:textId="77777777" w:rsidR="005F02E6" w:rsidRDefault="005F02E6" w:rsidP="005F02E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-6/3</w:t>
            </w:r>
          </w:p>
          <w:p w14:paraId="35597CBB" w14:textId="62E1EBFA" w:rsidR="007258CD" w:rsidRPr="001747AD" w:rsidRDefault="005F02E6" w:rsidP="005F02E6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-6/5</w:t>
            </w:r>
          </w:p>
        </w:tc>
        <w:tc>
          <w:tcPr>
            <w:tcW w:w="778" w:type="dxa"/>
          </w:tcPr>
          <w:p w14:paraId="4512DFDC" w14:textId="33E0FCC4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0022D12B" w14:textId="1B396AAF" w:rsidR="007258CD" w:rsidRPr="001747AD" w:rsidRDefault="0096662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B182F" w:rsidRPr="001747AD" w14:paraId="37362F35" w14:textId="77777777" w:rsidTr="00F10E86">
        <w:tc>
          <w:tcPr>
            <w:tcW w:w="4268" w:type="dxa"/>
            <w:gridSpan w:val="2"/>
          </w:tcPr>
          <w:p w14:paraId="20558F08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0D5CF88E" w14:textId="20A5B90A" w:rsidR="00CB182F" w:rsidRPr="001747AD" w:rsidRDefault="007258CD" w:rsidP="00F10E86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42B82079" w14:textId="39658E1E" w:rsidR="00CB182F" w:rsidRPr="001747AD" w:rsidRDefault="007258CD" w:rsidP="00F10E86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78" w:type="dxa"/>
          </w:tcPr>
          <w:p w14:paraId="2CC2A756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429A5EDD" w14:textId="77777777" w:rsidR="00CB182F" w:rsidRPr="001747AD" w:rsidRDefault="00CB182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4C09CCED" w14:textId="794F13F7" w:rsidR="00266413" w:rsidRDefault="00266413" w:rsidP="00CB18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BDEE9A" w14:textId="6989F40C" w:rsidR="00266413" w:rsidRDefault="00266413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C6459C8" w14:textId="43098D7D" w:rsidR="00266413" w:rsidRDefault="00266413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85BA2B" w14:textId="1AE3216F" w:rsidR="00966621" w:rsidRDefault="00966621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6866815" w14:textId="230C65FE" w:rsidR="00966621" w:rsidRDefault="00966621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DB179B2" w14:textId="4FF305AC" w:rsidR="00966621" w:rsidRDefault="00966621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2D6AF5" w14:textId="73AE98D6" w:rsidR="00966621" w:rsidRDefault="00966621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C2A2DC6" w14:textId="77777777" w:rsidR="00966621" w:rsidRDefault="00966621" w:rsidP="00EC0730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FA7BB91" w14:textId="70DFFA3C" w:rsidR="00EC0730" w:rsidRPr="001747AD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50D37FFE" w14:textId="77777777" w:rsidR="00EC0730" w:rsidRPr="001747AD" w:rsidRDefault="00EC0730" w:rsidP="00EC07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EC0730" w:rsidRPr="001747AD" w14:paraId="23D733A6" w14:textId="77777777" w:rsidTr="0098483B">
        <w:tc>
          <w:tcPr>
            <w:tcW w:w="3823" w:type="dxa"/>
            <w:gridSpan w:val="2"/>
          </w:tcPr>
          <w:p w14:paraId="5CE216B4" w14:textId="745D60F2" w:rsidR="00EC0730" w:rsidRPr="001747AD" w:rsidRDefault="00EC0730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</w:t>
            </w:r>
            <w:r w:rsidR="00B460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B460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มัลติมีเดีย๒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688DD2A7" w14:textId="77777777" w:rsidR="00EC0730" w:rsidRPr="001747AD" w:rsidRDefault="00EC0730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EC0730" w:rsidRPr="001747AD" w14:paraId="75DDA9F0" w14:textId="77777777" w:rsidTr="0098483B">
        <w:tc>
          <w:tcPr>
            <w:tcW w:w="3402" w:type="dxa"/>
          </w:tcPr>
          <w:p w14:paraId="11E53F20" w14:textId="77777777" w:rsidR="00EC0730" w:rsidRDefault="00EC0730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22B35D9B" w14:textId="77777777" w:rsidR="00EC0730" w:rsidRPr="001747AD" w:rsidRDefault="00EC0730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561AD8E0" w14:textId="77777777" w:rsidR="00EC0730" w:rsidRPr="001747AD" w:rsidRDefault="00EC0730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5EFEF3D9" w14:textId="77777777" w:rsidR="00EC0730" w:rsidRPr="001747AD" w:rsidRDefault="00EC0730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945D753" w14:textId="13B55C39" w:rsidR="00EC0730" w:rsidRDefault="00EC0730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C95DB61" w14:textId="7B1CFA05" w:rsidR="00A3717C" w:rsidRPr="00A3717C" w:rsidRDefault="00A3717C" w:rsidP="00A3717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3717C">
        <w:rPr>
          <w:rFonts w:ascii="TH SarabunIT๙" w:hAnsi="TH SarabunIT๙" w:cs="TH SarabunIT๙"/>
          <w:sz w:val="32"/>
          <w:szCs w:val="32"/>
          <w:cs/>
        </w:rPr>
        <w:t>ศึกษาความรู้เบื้องต้นเกี่ยวกับการเขียนสตอรี่บอร์ด (</w:t>
      </w:r>
      <w:r w:rsidRPr="00A3717C">
        <w:rPr>
          <w:rFonts w:ascii="TH SarabunIT๙" w:hAnsi="TH SarabunIT๙" w:cs="TH SarabunIT๙"/>
          <w:sz w:val="32"/>
          <w:szCs w:val="32"/>
        </w:rPr>
        <w:t>Story Board</w:t>
      </w:r>
      <w:r w:rsidRPr="00A3717C">
        <w:rPr>
          <w:rFonts w:ascii="TH SarabunIT๙" w:hAnsi="TH SarabunIT๙" w:cs="TH SarabunIT๙"/>
          <w:sz w:val="32"/>
          <w:szCs w:val="32"/>
          <w:cs/>
        </w:rPr>
        <w:t xml:space="preserve">) หลักการถ่ายภาพและวิดีโอ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A3717C">
        <w:rPr>
          <w:rFonts w:ascii="TH SarabunIT๙" w:hAnsi="TH SarabunIT๙" w:cs="TH SarabunIT๙"/>
          <w:sz w:val="32"/>
          <w:szCs w:val="32"/>
          <w:cs/>
        </w:rPr>
        <w:t xml:space="preserve">การสร้างภาพเคลื่อนไหว </w:t>
      </w:r>
      <w:r w:rsidRPr="00A3717C">
        <w:rPr>
          <w:rFonts w:ascii="TH SarabunIT๙" w:hAnsi="TH SarabunIT๙" w:cs="TH SarabunIT๙"/>
          <w:sz w:val="32"/>
          <w:szCs w:val="32"/>
        </w:rPr>
        <w:t xml:space="preserve">Animation </w:t>
      </w:r>
      <w:r w:rsidRPr="00A3717C">
        <w:rPr>
          <w:rFonts w:ascii="TH SarabunIT๙" w:hAnsi="TH SarabunIT๙" w:cs="TH SarabunIT๙"/>
          <w:sz w:val="32"/>
          <w:szCs w:val="32"/>
          <w:cs/>
        </w:rPr>
        <w:t>ด้วยโปรแกรมคอมพิวเตอร์ ตลอดจนการเลือกใช้เทคโนโลยี  ออกแบบและผลิตสื่อมัลติมีเดียได้อย่างสร้างสรรค์</w:t>
      </w:r>
    </w:p>
    <w:p w14:paraId="3C0DCA71" w14:textId="22194FA1" w:rsidR="00A3717C" w:rsidRPr="00A3717C" w:rsidRDefault="00A3717C" w:rsidP="00A3717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3717C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ปฏิบัติการ</w:t>
      </w:r>
      <w:r w:rsidRPr="00A3717C">
        <w:rPr>
          <w:rFonts w:ascii="TH SarabunIT๙" w:hAnsi="TH SarabunIT๙" w:cs="TH SarabunIT๙"/>
          <w:sz w:val="32"/>
          <w:szCs w:val="32"/>
          <w:cs/>
        </w:rPr>
        <w:t>เขียนสตอรี่บอร์ด ถ่ายภาพและวิดีโอ</w:t>
      </w:r>
      <w:r w:rsidRPr="00A3717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A3717C">
        <w:rPr>
          <w:rFonts w:ascii="TH SarabunIT๙" w:hAnsi="TH SarabunIT๙" w:cs="TH SarabunIT๙"/>
          <w:sz w:val="32"/>
          <w:szCs w:val="32"/>
          <w:cs/>
        </w:rPr>
        <w:t xml:space="preserve">สร้างภาพเคลื่อนไหว </w:t>
      </w:r>
      <w:r w:rsidRPr="00A3717C">
        <w:rPr>
          <w:rFonts w:ascii="TH SarabunIT๙" w:hAnsi="TH SarabunIT๙" w:cs="TH SarabunIT๙"/>
          <w:sz w:val="32"/>
          <w:szCs w:val="32"/>
        </w:rPr>
        <w:t xml:space="preserve">Animation </w:t>
      </w:r>
      <w:r w:rsidRPr="00A3717C">
        <w:rPr>
          <w:rFonts w:ascii="TH SarabunIT๙" w:hAnsi="TH SarabunIT๙" w:cs="TH SarabunIT๙"/>
          <w:sz w:val="32"/>
          <w:szCs w:val="32"/>
          <w:cs/>
        </w:rPr>
        <w:t>ด้วยโปรแกรมคอมพิวเตอร์ และเลือกใช้เทคโนโลยี  ออกแบบและผลิตสื่อมัลติมีเดียได้อย่างสร้างสรรค์</w:t>
      </w:r>
      <w:r w:rsidRPr="00A3717C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โดยใช้กระบวนการสืบค้นข้อมูล  การฝึกปฏิบัติการ กระบวนการกลุ่ม การคิดวิเคราะห์ และการออกแบบงานต่างๆ  ตลอดจนการเสริมสร้างเจตคติ และคุณลักษณะอันพึงประสงค์ เพื่อให้ผู้เรียนเกิดความตระหนักและเห็นคุณค่า</w:t>
      </w:r>
      <w:r w:rsidRPr="00A3717C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A3717C">
        <w:rPr>
          <w:rFonts w:ascii="TH SarabunIT๙" w:hAnsi="TH SarabunIT๙" w:cs="TH SarabunIT๙"/>
          <w:color w:val="000000"/>
          <w:sz w:val="32"/>
          <w:szCs w:val="32"/>
          <w:cs/>
        </w:rPr>
        <w:t>มีทักษะในการสร้างชิ้นงาน</w:t>
      </w:r>
      <w:r w:rsidRPr="00A3717C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A3717C">
        <w:rPr>
          <w:rFonts w:ascii="TH SarabunIT๙" w:hAnsi="TH SarabunIT๙" w:cs="TH SarabunIT๙"/>
          <w:color w:val="000000"/>
          <w:sz w:val="32"/>
          <w:szCs w:val="32"/>
          <w:cs/>
        </w:rPr>
        <w:t>อย่างมีประสิทธิภาพประสิทธิผล</w:t>
      </w:r>
    </w:p>
    <w:p w14:paraId="416AC4FD" w14:textId="77777777" w:rsidR="00A3717C" w:rsidRDefault="00A3717C" w:rsidP="00A3717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717C">
        <w:rPr>
          <w:rFonts w:ascii="TH SarabunIT๙" w:hAnsi="TH SarabunIT๙" w:cs="TH SarabunIT๙"/>
          <w:sz w:val="32"/>
          <w:szCs w:val="32"/>
          <w:cs/>
        </w:rPr>
        <w:tab/>
        <w:t xml:space="preserve">เพื่อให้มีความรู้ความเข้าใจและทักษะ ในการนำโปรแกรมคอมพิวเตอร์มาประยุกต์ใช้ในการทำงานด้านการออกแบบและผลิตผลงาน อย่างสร้างสรรค์  มีจิตสำนึก </w:t>
      </w:r>
      <w:r w:rsidRPr="00A3717C">
        <w:rPr>
          <w:rFonts w:ascii="TH SarabunIT๙" w:hAnsi="TH SarabunIT๙" w:cs="TH SarabunIT๙"/>
          <w:color w:val="000000"/>
          <w:sz w:val="32"/>
          <w:szCs w:val="32"/>
          <w:cs/>
        </w:rPr>
        <w:t>มีคุณธรรม</w:t>
      </w:r>
      <w:r w:rsidRPr="00A3717C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A3717C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จริยธรรมในการใช้เทคโนโลยีสารสนเทศ</w:t>
      </w:r>
      <w:r w:rsidRPr="00A3717C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A3717C">
        <w:rPr>
          <w:rFonts w:ascii="TH SarabunIT๙" w:hAnsi="TH SarabunIT๙" w:cs="TH SarabunIT๙"/>
          <w:sz w:val="32"/>
          <w:szCs w:val="32"/>
          <w:cs/>
        </w:rPr>
        <w:t>และมีความรับผิดชอบ</w:t>
      </w:r>
      <w:r w:rsidRPr="00A3717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ใช้ทรัพยากร และสิ่งแวดล้อมอย่างถูกวิธีและมีคุณค่า</w:t>
      </w:r>
      <w:r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3813F92C" w14:textId="77777777" w:rsidR="00A3717C" w:rsidRDefault="00A3717C" w:rsidP="00A3717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4AEFF6" w14:textId="77777777" w:rsidR="00A3717C" w:rsidRDefault="00A3717C" w:rsidP="00A3717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3C62DA7E" w14:textId="77777777" w:rsidR="00A3717C" w:rsidRPr="00A3717C" w:rsidRDefault="00A3717C" w:rsidP="00A3717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717C">
        <w:rPr>
          <w:rFonts w:ascii="TH SarabunIT๙" w:hAnsi="TH SarabunIT๙" w:cs="TH SarabunIT๙"/>
          <w:sz w:val="32"/>
          <w:szCs w:val="32"/>
          <w:cs/>
        </w:rPr>
        <w:t xml:space="preserve">1. มีความรู้ความเข้าใจและสามารถเขียนสตอรี่บอร์ดได้ </w:t>
      </w:r>
    </w:p>
    <w:p w14:paraId="3764E0BA" w14:textId="77777777" w:rsidR="00A3717C" w:rsidRPr="00A3717C" w:rsidRDefault="00A3717C" w:rsidP="00A3717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717C">
        <w:rPr>
          <w:rFonts w:ascii="TH SarabunIT๙" w:hAnsi="TH SarabunIT๙" w:cs="TH SarabunIT๙"/>
          <w:sz w:val="32"/>
          <w:szCs w:val="32"/>
          <w:cs/>
        </w:rPr>
        <w:t xml:space="preserve">2. มีความรู้ความเข้าใจและมีทักษะการถ่ายภาพนิ่งเพื่อใช้ในการผลิตสื่อมัลติมีเดียได้ </w:t>
      </w:r>
    </w:p>
    <w:p w14:paraId="340E07F4" w14:textId="77777777" w:rsidR="00A3717C" w:rsidRPr="00A3717C" w:rsidRDefault="00A3717C" w:rsidP="00A3717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717C">
        <w:rPr>
          <w:rFonts w:ascii="TH SarabunIT๙" w:hAnsi="TH SarabunIT๙" w:cs="TH SarabunIT๙"/>
          <w:sz w:val="32"/>
          <w:szCs w:val="32"/>
          <w:cs/>
        </w:rPr>
        <w:t>3. มีความรู้ความเข้าใจและมีทักษะการถ่ายวิดีโอเพื่อใช้ในการผลิตสื่อมัลติมีเดียได้</w:t>
      </w:r>
    </w:p>
    <w:p w14:paraId="1953E0F4" w14:textId="77777777" w:rsidR="00A3717C" w:rsidRPr="00A3717C" w:rsidRDefault="00A3717C" w:rsidP="00A3717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717C">
        <w:rPr>
          <w:rFonts w:ascii="TH SarabunIT๙" w:hAnsi="TH SarabunIT๙" w:cs="TH SarabunIT๙"/>
          <w:sz w:val="32"/>
          <w:szCs w:val="32"/>
          <w:cs/>
        </w:rPr>
        <w:t xml:space="preserve">4. มีความรู้ความเข้าใจและมีทักษะการการสร้างภาพเคลื่อนไหว </w:t>
      </w:r>
      <w:r w:rsidRPr="00A3717C">
        <w:rPr>
          <w:rFonts w:ascii="TH SarabunIT๙" w:hAnsi="TH SarabunIT๙" w:cs="TH SarabunIT๙"/>
          <w:sz w:val="32"/>
          <w:szCs w:val="32"/>
        </w:rPr>
        <w:t xml:space="preserve">Animation </w:t>
      </w:r>
      <w:r w:rsidRPr="00A3717C">
        <w:rPr>
          <w:rFonts w:ascii="TH SarabunIT๙" w:hAnsi="TH SarabunIT๙" w:cs="TH SarabunIT๙"/>
          <w:sz w:val="32"/>
          <w:szCs w:val="32"/>
          <w:cs/>
        </w:rPr>
        <w:t>ได้</w:t>
      </w:r>
    </w:p>
    <w:p w14:paraId="68DE48D8" w14:textId="5177EEC5" w:rsidR="00A3717C" w:rsidRDefault="00A3717C" w:rsidP="00A3717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717C">
        <w:rPr>
          <w:rFonts w:ascii="TH SarabunIT๙" w:hAnsi="TH SarabunIT๙" w:cs="TH SarabunIT๙"/>
          <w:sz w:val="32"/>
          <w:szCs w:val="32"/>
        </w:rPr>
        <w:t>5</w:t>
      </w:r>
      <w:r w:rsidRPr="00A3717C">
        <w:rPr>
          <w:rFonts w:ascii="TH SarabunIT๙" w:hAnsi="TH SarabunIT๙" w:cs="TH SarabunIT๙"/>
          <w:sz w:val="32"/>
          <w:szCs w:val="32"/>
          <w:cs/>
        </w:rPr>
        <w:t>. สามารถเลือกใช้</w:t>
      </w:r>
      <w:r w:rsidRPr="00A3717C">
        <w:rPr>
          <w:rFonts w:ascii="TH SarabunIT๙" w:hAnsi="TH SarabunIT๙" w:cs="TH SarabunIT๙"/>
          <w:color w:val="000000"/>
          <w:sz w:val="32"/>
          <w:szCs w:val="32"/>
          <w:cs/>
        </w:rPr>
        <w:t>เทคโนโลยีออกแบบและผลิตสื่อมัลติมีเดีย</w:t>
      </w:r>
      <w:r w:rsidRPr="00A3717C">
        <w:rPr>
          <w:rFonts w:ascii="TH SarabunIT๙" w:hAnsi="TH SarabunIT๙" w:cs="TH SarabunIT๙"/>
          <w:sz w:val="32"/>
          <w:szCs w:val="32"/>
          <w:cs/>
        </w:rPr>
        <w:t xml:space="preserve">ได้อย่างสร้างสรรค์ </w:t>
      </w:r>
    </w:p>
    <w:p w14:paraId="2F9FA790" w14:textId="76151544" w:rsidR="00EC0730" w:rsidRDefault="00A3717C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 w:rsidRPr="00A3717C">
        <w:rPr>
          <w:rFonts w:ascii="TH SarabunIT๙" w:hAnsi="TH SarabunIT๙" w:cs="TH SarabunIT๙"/>
          <w:sz w:val="32"/>
          <w:szCs w:val="32"/>
          <w:cs/>
        </w:rPr>
        <w:t>นำเสนอและเผยแพร่ผลงานมัลติมีเดียได้อย่างเหมาะสม</w:t>
      </w:r>
    </w:p>
    <w:p w14:paraId="21DDD5E1" w14:textId="4E0E2A90" w:rsidR="00A3717C" w:rsidRDefault="00A3717C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083C656" w14:textId="7DC7E793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90BFF44" w14:textId="63F4B891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E597668" w14:textId="26381FE3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22BFDC9" w14:textId="2A9E9A9B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19DEF99" w14:textId="3CC2E37F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B9E5335" w14:textId="6575CCA7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3390CD7" w14:textId="1A4494DB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40F42D0" w14:textId="5A442A1D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4107FC4" w14:textId="5B0755E7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3776C50" w14:textId="70C48465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E18073C" w14:textId="1B2521FE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A95E04A" w14:textId="57726499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A8A1893" w14:textId="77777777" w:rsidR="00F816CF" w:rsidRDefault="00F816CF" w:rsidP="00A3717C">
      <w:pPr>
        <w:spacing w:after="0" w:line="240" w:lineRule="auto"/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60D1E48" w14:textId="02F71AEB" w:rsidR="00F816CF" w:rsidRPr="001747AD" w:rsidRDefault="00F816CF" w:rsidP="00F816C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04F69ED" w14:textId="77777777" w:rsidR="00F816CF" w:rsidRPr="001747AD" w:rsidRDefault="00F816CF" w:rsidP="00F816C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F816CF" w:rsidRPr="001747AD" w14:paraId="09210ECD" w14:textId="77777777" w:rsidTr="0098483B">
        <w:tc>
          <w:tcPr>
            <w:tcW w:w="3823" w:type="dxa"/>
            <w:gridSpan w:val="2"/>
          </w:tcPr>
          <w:p w14:paraId="619F84A9" w14:textId="77777777" w:rsidR="00F816CF" w:rsidRPr="001747AD" w:rsidRDefault="00F816CF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๒๔๒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มัลติมีเดีย๒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3FB11FE3" w14:textId="77777777" w:rsidR="00F816CF" w:rsidRPr="001747AD" w:rsidRDefault="00F816CF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F816CF" w:rsidRPr="001747AD" w14:paraId="3BD96432" w14:textId="77777777" w:rsidTr="0098483B">
        <w:tc>
          <w:tcPr>
            <w:tcW w:w="3402" w:type="dxa"/>
          </w:tcPr>
          <w:p w14:paraId="54417EF3" w14:textId="77777777" w:rsidR="00F816CF" w:rsidRDefault="00F816CF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6FB01E1F" w14:textId="77777777" w:rsidR="00F816CF" w:rsidRPr="001747AD" w:rsidRDefault="00F816CF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5280700A" w14:textId="77777777" w:rsidR="00F816CF" w:rsidRPr="001747AD" w:rsidRDefault="00F816CF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4571550" w14:textId="77777777" w:rsidR="00F816CF" w:rsidRPr="001747AD" w:rsidRDefault="00F816CF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63F0851" w14:textId="4517BBC2" w:rsidR="00A3717C" w:rsidRDefault="00A3717C" w:rsidP="00A3717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3429"/>
        <w:gridCol w:w="3321"/>
        <w:gridCol w:w="1170"/>
      </w:tblGrid>
      <w:tr w:rsidR="0098483B" w:rsidRPr="0098483B" w14:paraId="2199A4B9" w14:textId="77777777" w:rsidTr="0098483B">
        <w:tc>
          <w:tcPr>
            <w:tcW w:w="4077" w:type="dxa"/>
            <w:gridSpan w:val="2"/>
          </w:tcPr>
          <w:p w14:paraId="63E845CC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321" w:type="dxa"/>
          </w:tcPr>
          <w:p w14:paraId="60CA8D5B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170" w:type="dxa"/>
          </w:tcPr>
          <w:p w14:paraId="559DCBA0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98483B" w:rsidRPr="0098483B" w14:paraId="6204587F" w14:textId="77777777" w:rsidTr="0098483B">
        <w:tc>
          <w:tcPr>
            <w:tcW w:w="648" w:type="dxa"/>
          </w:tcPr>
          <w:p w14:paraId="1E5120C1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29" w:type="dxa"/>
          </w:tcPr>
          <w:p w14:paraId="296253E5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การเขียนสตอรี่บอร์ด (</w:t>
            </w:r>
            <w:r w:rsidRPr="0098483B">
              <w:rPr>
                <w:rFonts w:ascii="TH SarabunIT๙" w:hAnsi="TH SarabunIT๙" w:cs="TH SarabunIT๙"/>
                <w:sz w:val="32"/>
                <w:szCs w:val="32"/>
              </w:rPr>
              <w:t>Story Board</w:t>
            </w:r>
            <w:r w:rsidRPr="0098483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321" w:type="dxa"/>
          </w:tcPr>
          <w:p w14:paraId="3C39527B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</w:tcPr>
          <w:p w14:paraId="7E1E0DCC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</w:tr>
      <w:tr w:rsidR="0098483B" w:rsidRPr="0098483B" w14:paraId="0FF344F9" w14:textId="77777777" w:rsidTr="0098483B">
        <w:tc>
          <w:tcPr>
            <w:tcW w:w="648" w:type="dxa"/>
          </w:tcPr>
          <w:p w14:paraId="5BC3F70C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9" w:type="dxa"/>
          </w:tcPr>
          <w:p w14:paraId="07E96B51" w14:textId="77777777" w:rsidR="0098483B" w:rsidRPr="0098483B" w:rsidRDefault="0098483B" w:rsidP="0098483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การถ่ายภาพ</w:t>
            </w: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นิ่ง</w:t>
            </w:r>
          </w:p>
        </w:tc>
        <w:tc>
          <w:tcPr>
            <w:tcW w:w="3321" w:type="dxa"/>
          </w:tcPr>
          <w:p w14:paraId="20C6C1BE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170" w:type="dxa"/>
          </w:tcPr>
          <w:p w14:paraId="04035C29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98483B" w:rsidRPr="0098483B" w14:paraId="25FE9481" w14:textId="77777777" w:rsidTr="0098483B">
        <w:tc>
          <w:tcPr>
            <w:tcW w:w="648" w:type="dxa"/>
          </w:tcPr>
          <w:p w14:paraId="02A9C127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429" w:type="dxa"/>
          </w:tcPr>
          <w:p w14:paraId="4563AD97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การถ่ายวิดีโอ</w:t>
            </w:r>
          </w:p>
        </w:tc>
        <w:tc>
          <w:tcPr>
            <w:tcW w:w="3321" w:type="dxa"/>
          </w:tcPr>
          <w:p w14:paraId="1C074B15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70" w:type="dxa"/>
          </w:tcPr>
          <w:p w14:paraId="5ED82B36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98483B" w:rsidRPr="0098483B" w14:paraId="263B7A03" w14:textId="77777777" w:rsidTr="0098483B">
        <w:tc>
          <w:tcPr>
            <w:tcW w:w="648" w:type="dxa"/>
          </w:tcPr>
          <w:p w14:paraId="3293E331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429" w:type="dxa"/>
          </w:tcPr>
          <w:p w14:paraId="6E7FAFD5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การสร้างภาพเคลื่อนไหว </w:t>
            </w:r>
            <w:r w:rsidRPr="0098483B">
              <w:rPr>
                <w:rFonts w:ascii="TH SarabunIT๙" w:hAnsi="TH SarabunIT๙" w:cs="TH SarabunIT๙"/>
                <w:sz w:val="32"/>
                <w:szCs w:val="32"/>
              </w:rPr>
              <w:t>Animation</w:t>
            </w:r>
          </w:p>
        </w:tc>
        <w:tc>
          <w:tcPr>
            <w:tcW w:w="3321" w:type="dxa"/>
          </w:tcPr>
          <w:p w14:paraId="338960D6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</w:tcPr>
          <w:p w14:paraId="3854BF4B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98483B" w:rsidRPr="0098483B" w14:paraId="38A1E077" w14:textId="77777777" w:rsidTr="0098483B">
        <w:trPr>
          <w:trHeight w:val="150"/>
        </w:trPr>
        <w:tc>
          <w:tcPr>
            <w:tcW w:w="648" w:type="dxa"/>
          </w:tcPr>
          <w:p w14:paraId="52C48FCB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429" w:type="dxa"/>
          </w:tcPr>
          <w:p w14:paraId="59CD3C41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การผลิตสื่อมัลติมีเดีย</w:t>
            </w:r>
          </w:p>
        </w:tc>
        <w:tc>
          <w:tcPr>
            <w:tcW w:w="3321" w:type="dxa"/>
          </w:tcPr>
          <w:p w14:paraId="318D7DD4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1C20FD4B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</w:tr>
      <w:tr w:rsidR="0098483B" w:rsidRPr="0098483B" w14:paraId="0FC7E6DB" w14:textId="77777777" w:rsidTr="0098483B">
        <w:trPr>
          <w:trHeight w:val="150"/>
        </w:trPr>
        <w:tc>
          <w:tcPr>
            <w:tcW w:w="648" w:type="dxa"/>
          </w:tcPr>
          <w:p w14:paraId="352D143E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429" w:type="dxa"/>
          </w:tcPr>
          <w:p w14:paraId="1D6E4E4A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นำเสนอและเผยแพร่ผลงานมัลติมีเดีย</w:t>
            </w:r>
          </w:p>
        </w:tc>
        <w:tc>
          <w:tcPr>
            <w:tcW w:w="3321" w:type="dxa"/>
          </w:tcPr>
          <w:p w14:paraId="2BBE3677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</w:tcPr>
          <w:p w14:paraId="3B3C34F1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98483B" w:rsidRPr="0098483B" w14:paraId="606475CC" w14:textId="77777777" w:rsidTr="0098483B">
        <w:tc>
          <w:tcPr>
            <w:tcW w:w="4077" w:type="dxa"/>
            <w:gridSpan w:val="2"/>
          </w:tcPr>
          <w:p w14:paraId="02F02938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3321" w:type="dxa"/>
          </w:tcPr>
          <w:p w14:paraId="5269EBA9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483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</w:tcPr>
          <w:p w14:paraId="44829394" w14:textId="77777777" w:rsidR="0098483B" w:rsidRPr="0098483B" w:rsidRDefault="0098483B" w:rsidP="0098483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483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40</w:t>
            </w:r>
          </w:p>
        </w:tc>
      </w:tr>
    </w:tbl>
    <w:p w14:paraId="3A8AC7E9" w14:textId="77777777" w:rsidR="00F816CF" w:rsidRPr="00A3717C" w:rsidRDefault="00F816CF" w:rsidP="00A3717C">
      <w:pPr>
        <w:spacing w:after="0" w:line="240" w:lineRule="auto"/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52359F90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A3B7367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FB9E14A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2999C80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44E31E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66BA191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31A7A39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9F27C12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0AEA047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8F6A892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837C897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1669EE6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49F5B27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100E339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B729A8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FB33ECB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4DD084F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E656DD2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B0BEFE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5DB07DD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B8EE555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D3B7C9A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BA29FF7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3FE69B5" w14:textId="77777777" w:rsidR="00266413" w:rsidRDefault="00266413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283341A" w14:textId="4EB5EAD2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0E72BDE3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1747AD" w:rsidRPr="001747AD" w14:paraId="41F9AC02" w14:textId="77777777" w:rsidTr="0098483B">
        <w:tc>
          <w:tcPr>
            <w:tcW w:w="4678" w:type="dxa"/>
            <w:gridSpan w:val="2"/>
          </w:tcPr>
          <w:p w14:paraId="62EB6B47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๓๓๒๖๑ งานอาชีพธุรกิจขนมอบ</w:t>
            </w:r>
          </w:p>
        </w:tc>
        <w:tc>
          <w:tcPr>
            <w:tcW w:w="4338" w:type="dxa"/>
            <w:gridSpan w:val="2"/>
          </w:tcPr>
          <w:p w14:paraId="7C7F7D5F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747AD" w:rsidRPr="001747AD" w14:paraId="0B213700" w14:textId="77777777" w:rsidTr="0098483B">
        <w:tc>
          <w:tcPr>
            <w:tcW w:w="3686" w:type="dxa"/>
          </w:tcPr>
          <w:p w14:paraId="2248A45E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57D6633E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14:paraId="56AA2B19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5944354C" w14:textId="77777777" w:rsidR="001747AD" w:rsidRPr="001747AD" w:rsidRDefault="001747AD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28BD8EEF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447BC1E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087875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ศึกษาขนมอบประเภทต่าง ๆ</w:t>
      </w:r>
      <w:r w:rsidRPr="001747AD">
        <w:rPr>
          <w:rFonts w:ascii="TH SarabunIT๙" w:hAnsi="TH SarabunIT๙" w:cs="TH SarabunIT๙"/>
          <w:sz w:val="32"/>
          <w:szCs w:val="32"/>
        </w:rPr>
        <w:t xml:space="preserve">  </w:t>
      </w:r>
      <w:r w:rsidRPr="001747AD">
        <w:rPr>
          <w:rFonts w:ascii="TH SarabunIT๙" w:hAnsi="TH SarabunIT๙" w:cs="TH SarabunIT๙"/>
          <w:sz w:val="32"/>
          <w:szCs w:val="32"/>
          <w:cs/>
        </w:rPr>
        <w:t>การใช้เลือกซื้อ เลือกใช้ วัตถุดิบ-อุปกรณ์ และการเก็บรักษา การชั่ง ตวง การใช้เตาอบ การใช้เครื่องตีไข่ ปฏิบัติงานเตรียมวัตถุดิบ-อุปกรณ์ ในการอบขนม การสำรวจแหล่งวัสดุ ฝึกการชั่ง การตวง</w:t>
      </w:r>
      <w:r w:rsidRPr="001747AD">
        <w:rPr>
          <w:rFonts w:ascii="TH SarabunIT๙" w:hAnsi="TH SarabunIT๙" w:cs="TH SarabunIT๙"/>
          <w:sz w:val="32"/>
          <w:szCs w:val="32"/>
        </w:rPr>
        <w:t xml:space="preserve">   </w:t>
      </w:r>
      <w:r w:rsidRPr="001747AD">
        <w:rPr>
          <w:rFonts w:ascii="TH SarabunIT๙" w:hAnsi="TH SarabunIT๙" w:cs="TH SarabunIT๙"/>
          <w:sz w:val="32"/>
          <w:szCs w:val="32"/>
          <w:cs/>
        </w:rPr>
        <w:t>ปฏิบัติงานการทำขนมอบเพื่อจำหน่าย ประเภท</w:t>
      </w:r>
      <w:r w:rsidRPr="001747AD">
        <w:rPr>
          <w:rFonts w:ascii="TH SarabunIT๙" w:hAnsi="TH SarabunIT๙" w:cs="TH SarabunIT๙"/>
          <w:sz w:val="32"/>
          <w:szCs w:val="32"/>
        </w:rPr>
        <w:t xml:space="preserve">  </w:t>
      </w:r>
      <w:r w:rsidRPr="001747AD">
        <w:rPr>
          <w:rFonts w:ascii="TH SarabunIT๙" w:hAnsi="TH SarabunIT๙" w:cs="TH SarabunIT๙"/>
          <w:sz w:val="32"/>
          <w:szCs w:val="32"/>
          <w:cs/>
        </w:rPr>
        <w:t>ประเภท ต่างๆ เช่น คุกกี้  เค้ก  พายและขนมปังอย่างง่าย  เก็บรักษาและบรรจุภาชนะที่เหมาะสม คำนวณค่าใช้จ่าย  กำหนดราคาขายจัดจำหน่าย   จดบันทึกการปฏิบัติงาน  ทำบัญชีรายรับ – รายจ่าย และประเมินผล</w:t>
      </w:r>
    </w:p>
    <w:p w14:paraId="2301E4C4" w14:textId="77777777" w:rsidR="001747AD" w:rsidRPr="001747AD" w:rsidRDefault="001747AD" w:rsidP="001747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เพื่อให้มีความรู้ ความเข้าใจ และมีทักษะในการทำงานขนมอบ มีเจตคติที่ดีต่ออาชีพสุจริต</w:t>
      </w:r>
      <w:r w:rsidRPr="001747AD">
        <w:rPr>
          <w:rFonts w:ascii="TH SarabunIT๙" w:hAnsi="TH SarabunIT๙" w:cs="TH SarabunIT๙"/>
          <w:sz w:val="32"/>
          <w:szCs w:val="32"/>
        </w:rPr>
        <w:t> 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สามารถนำความรู้ไปประกอบอาชีพในอนาคตอย่างมีคุณธรรม จริยธรรม มีความรู้สึกที่ดีต่ออาชีพสุจริตมีคุณลักษณะด้านความรับผิดชอบ ตรงต่อเวลา ความขยัน ความประหยัด ความซื่อสัตย์ </w:t>
      </w:r>
      <w:r w:rsidRPr="001747A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1AB1F8E4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8A5F375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14:paraId="5179A4EC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. อธิบายความเป็นมาเกี่ยวกับขนมอบและบอกการเลือกซื้อและเลือกใช้ วัตถุดิบได้ (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ง ๔.๑ ม. ๔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  <w:r w:rsidRPr="001747AD">
        <w:rPr>
          <w:rFonts w:ascii="TH SarabunIT๙" w:hAnsi="TH SarabunIT๙" w:cs="TH SarabunIT๙"/>
          <w:sz w:val="32"/>
          <w:szCs w:val="32"/>
        </w:rPr>
        <w:br/>
        <w:t>2</w:t>
      </w:r>
      <w:r w:rsidRPr="001747AD">
        <w:rPr>
          <w:rFonts w:ascii="TH SarabunIT๙" w:hAnsi="TH SarabunIT๙" w:cs="TH SarabunIT๙"/>
          <w:sz w:val="32"/>
          <w:szCs w:val="32"/>
          <w:cs/>
        </w:rPr>
        <w:t>.  อธิบายการเลือกซื้อและเลือกใช้ อุปกรณ์เกี่ยวกับขนมอบได้ (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  <w:r w:rsidRPr="001747AD">
        <w:rPr>
          <w:rFonts w:ascii="TH SarabunIT๙" w:hAnsi="TH SarabunIT๙" w:cs="TH SarabunIT๙"/>
          <w:sz w:val="32"/>
          <w:szCs w:val="32"/>
        </w:rPr>
        <w:br/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. อธิบายความหมายของ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ขนมอบ</w:t>
      </w:r>
      <w:r w:rsidRPr="001747AD">
        <w:rPr>
          <w:rFonts w:ascii="TH SarabunIT๙" w:hAnsi="TH SarabunIT๙" w:cs="TH SarabunIT๙"/>
          <w:sz w:val="32"/>
          <w:szCs w:val="32"/>
          <w:cs/>
        </w:rPr>
        <w:t>แต่ละประเภทได้ และปฏิบัติ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ทำขนม</w:t>
      </w:r>
      <w:r w:rsidRPr="001747AD">
        <w:rPr>
          <w:rFonts w:ascii="TH SarabunIT๙" w:hAnsi="TH SarabunIT๙" w:cs="TH SarabunIT๙"/>
          <w:sz w:val="32"/>
          <w:szCs w:val="32"/>
          <w:cs/>
        </w:rPr>
        <w:t>แต่ละประเภทได้ (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ง ๔.๑ ม. ๔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  <w:r w:rsidRPr="001747AD">
        <w:rPr>
          <w:rFonts w:ascii="TH SarabunIT๙" w:hAnsi="TH SarabunIT๙" w:cs="TH SarabunIT๙"/>
          <w:sz w:val="32"/>
          <w:szCs w:val="32"/>
        </w:rPr>
        <w:br/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1747AD">
        <w:rPr>
          <w:rFonts w:ascii="TH SarabunIT๙" w:hAnsi="TH SarabunIT๙" w:cs="TH SarabunIT๙"/>
          <w:sz w:val="32"/>
          <w:szCs w:val="32"/>
          <w:cs/>
        </w:rPr>
        <w:t>. อธิบายความ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สำคัญ</w:t>
      </w:r>
      <w:r w:rsidRPr="001747AD">
        <w:rPr>
          <w:rFonts w:ascii="TH SarabunIT๙" w:hAnsi="TH SarabunIT๙" w:cs="TH SarabunIT๙"/>
          <w:sz w:val="32"/>
          <w:szCs w:val="32"/>
          <w:cs/>
        </w:rPr>
        <w:t>ของ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การทำ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บัญชี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การปฏิบัติ</w:t>
      </w:r>
      <w:r w:rsidRPr="001747AD">
        <w:rPr>
          <w:rFonts w:ascii="TH SarabunIT๙" w:hAnsi="TH SarabunIT๙" w:cs="TH SarabunIT๙"/>
          <w:sz w:val="32"/>
          <w:szCs w:val="32"/>
          <w:cs/>
        </w:rPr>
        <w:t>จัดทำบัญชี คำนวณต้นทุนการผลิตและกำหนดราคาขายได้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2B8CE45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(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 w:hint="cs"/>
          <w:sz w:val="32"/>
          <w:szCs w:val="32"/>
        </w:rPr>
        <w:t>,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 ง ๔.๑ ม. ๔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6CE136B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47AD">
        <w:rPr>
          <w:rFonts w:ascii="TH SarabunIT๙" w:hAnsi="TH SarabunIT๙" w:cs="TH SarabunIT๙"/>
          <w:sz w:val="32"/>
          <w:szCs w:val="32"/>
        </w:rPr>
        <w:t>5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. สามารถสืบค้นข้อมูลหาช่องทางปฏิบัติการจำหน่ายผลิตภัณฑ์สินค้าได้ (ง ๓.๑ ม. ๔</w:t>
      </w:r>
      <w:r w:rsidRPr="001747AD">
        <w:rPr>
          <w:rFonts w:ascii="TH SarabunIT๙" w:hAnsi="TH SarabunIT๙" w:cs="TH SarabunIT๙"/>
          <w:sz w:val="32"/>
          <w:szCs w:val="32"/>
          <w:cs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  <w:cs/>
        </w:rPr>
        <w:t>/</w:t>
      </w:r>
      <w:r w:rsidRPr="001747AD">
        <w:rPr>
          <w:rFonts w:ascii="TH SarabunIT๙" w:hAnsi="TH SarabunIT๙" w:cs="TH SarabunIT๙"/>
          <w:sz w:val="32"/>
          <w:szCs w:val="32"/>
        </w:rPr>
        <w:t>11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6ACBCE5A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7B854C6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598EFFE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73BC8BA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B905F2A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C9F8EB2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0322498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B2C492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B2BD75A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F1680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3056DD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814E67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FA99178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73E9071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63835CF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5754295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E8815AF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1747AD" w:rsidRPr="001747AD" w14:paraId="2ABB51F8" w14:textId="77777777" w:rsidTr="0098483B">
        <w:tc>
          <w:tcPr>
            <w:tcW w:w="4678" w:type="dxa"/>
            <w:gridSpan w:val="2"/>
          </w:tcPr>
          <w:p w14:paraId="55B4C652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๓๓๒๖๑ งานอาชีพธุรกิจขนมอบ</w:t>
            </w:r>
          </w:p>
        </w:tc>
        <w:tc>
          <w:tcPr>
            <w:tcW w:w="4338" w:type="dxa"/>
            <w:gridSpan w:val="2"/>
          </w:tcPr>
          <w:p w14:paraId="13291946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747AD" w:rsidRPr="001747AD" w14:paraId="2116D541" w14:textId="77777777" w:rsidTr="0098483B">
        <w:tc>
          <w:tcPr>
            <w:tcW w:w="3686" w:type="dxa"/>
          </w:tcPr>
          <w:p w14:paraId="6F447221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2FDB506E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14:paraId="0BA949EE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7885EB40" w14:textId="77777777" w:rsidR="001747AD" w:rsidRPr="001747AD" w:rsidRDefault="001747AD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449EF481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3FFD0AB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1747AD" w:rsidRPr="001747AD" w14:paraId="4F4B3EBB" w14:textId="77777777" w:rsidTr="0098483B">
        <w:tc>
          <w:tcPr>
            <w:tcW w:w="1261" w:type="dxa"/>
          </w:tcPr>
          <w:p w14:paraId="07F4F07D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5ABAA00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44995A3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4A261877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32856114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41E9F98F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4817ACC1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747AD" w:rsidRPr="001747AD" w14:paraId="52BF0287" w14:textId="77777777" w:rsidTr="0098483B">
        <w:tc>
          <w:tcPr>
            <w:tcW w:w="1261" w:type="dxa"/>
          </w:tcPr>
          <w:p w14:paraId="14B264E0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1AD4B028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ประวัติ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เป็นมาและความ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สำคัญ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ของขนมอบ</w:t>
            </w:r>
          </w:p>
          <w:p w14:paraId="6C76ACA5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 ความหมาย ลักษณะ หลักการจัดและประโยชน์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ขนมอบ</w:t>
            </w:r>
          </w:p>
          <w:p w14:paraId="1FCA2609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๑.๒ ขนม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ในกลุ่มประเทศ  </w:t>
            </w:r>
          </w:p>
          <w:p w14:paraId="2921F6EC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อาเซียน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และขนมอบสากล</w:t>
            </w:r>
          </w:p>
        </w:tc>
        <w:tc>
          <w:tcPr>
            <w:tcW w:w="1186" w:type="dxa"/>
          </w:tcPr>
          <w:p w14:paraId="170A726F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1,5</w:t>
            </w:r>
          </w:p>
          <w:p w14:paraId="06D4D6BB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2E3E8592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2F971060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14:paraId="515C00A6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778" w:type="dxa"/>
          </w:tcPr>
          <w:p w14:paraId="5191CEF9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61BE0B29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747AD" w:rsidRPr="001747AD" w14:paraId="50E89E4A" w14:textId="77777777" w:rsidTr="0098483B">
        <w:tc>
          <w:tcPr>
            <w:tcW w:w="1261" w:type="dxa"/>
          </w:tcPr>
          <w:p w14:paraId="04D0DEB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5BFC0A7C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ความรู้พื้นฐานการ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ทำขนมอบ</w:t>
            </w:r>
          </w:p>
          <w:p w14:paraId="6F2B1D3F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หลักการเลือกซื้อและเก็บรักษาส่วนผสม</w:t>
            </w:r>
          </w:p>
          <w:p w14:paraId="640DF0CC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๒.๒ อุปกรณ์พื้นฐานการทำ</w:t>
            </w:r>
          </w:p>
          <w:p w14:paraId="05DBA624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ขนมอบ</w:t>
            </w:r>
          </w:p>
          <w:p w14:paraId="5681795C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๒.๓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การดูแลและบำรุงรักษาอุปกรณ์เครื่องใช้</w:t>
            </w:r>
          </w:p>
          <w:p w14:paraId="4019A6CC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๒.๔ ความปลอดภัยและ</w:t>
            </w:r>
          </w:p>
          <w:p w14:paraId="3320BAEC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ชีวอนามัย</w:t>
            </w:r>
          </w:p>
          <w:p w14:paraId="09AFCF46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๒.๕ การทำขนมอบประเภทต่างๆ</w:t>
            </w:r>
          </w:p>
        </w:tc>
        <w:tc>
          <w:tcPr>
            <w:tcW w:w="1186" w:type="dxa"/>
          </w:tcPr>
          <w:p w14:paraId="38AF543F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14:paraId="393FC7FC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5EE7D2E1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7E91F4C0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14:paraId="406762FC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78" w:type="dxa"/>
          </w:tcPr>
          <w:p w14:paraId="594D337D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4" w:type="dxa"/>
          </w:tcPr>
          <w:p w14:paraId="01BD295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1747AD" w:rsidRPr="001747AD" w14:paraId="683A0AFD" w14:textId="77777777" w:rsidTr="0098483B">
        <w:tc>
          <w:tcPr>
            <w:tcW w:w="1261" w:type="dxa"/>
          </w:tcPr>
          <w:p w14:paraId="070D5DFF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26DBB357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การบรรจุผลิตภัณฑ์</w:t>
            </w:r>
          </w:p>
          <w:p w14:paraId="557BD0D1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 การเก็บรักษาขนมอบ</w:t>
            </w:r>
          </w:p>
          <w:p w14:paraId="0A06D552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๓.๒ การออกแบบและการบรรจุหีบห่อ</w:t>
            </w:r>
          </w:p>
        </w:tc>
        <w:tc>
          <w:tcPr>
            <w:tcW w:w="1186" w:type="dxa"/>
          </w:tcPr>
          <w:p w14:paraId="433253C6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14:paraId="7CC4BA7A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32DB93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0" w:type="dxa"/>
          </w:tcPr>
          <w:p w14:paraId="141E569E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14:paraId="6AEDB86C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3CC8FCF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94" w:type="dxa"/>
          </w:tcPr>
          <w:p w14:paraId="059CB78B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1747AD" w:rsidRPr="001747AD" w14:paraId="1B72A0C0" w14:textId="77777777" w:rsidTr="0098483B">
        <w:tc>
          <w:tcPr>
            <w:tcW w:w="1261" w:type="dxa"/>
          </w:tcPr>
          <w:p w14:paraId="15C46E4B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2BC7F9AE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การประกอบอาชีพ</w:t>
            </w:r>
          </w:p>
          <w:p w14:paraId="31C25829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๔.๑ แนวทางการประกอบอาชีพ</w:t>
            </w:r>
          </w:p>
          <w:p w14:paraId="07BCEF78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๔.๒ สังคมออนไลน์</w:t>
            </w:r>
          </w:p>
          <w:p w14:paraId="763B8883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๔.๓ การกำหนดราคาและการทำบัญชี</w:t>
            </w:r>
          </w:p>
        </w:tc>
        <w:tc>
          <w:tcPr>
            <w:tcW w:w="1186" w:type="dxa"/>
          </w:tcPr>
          <w:p w14:paraId="64F0F316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๑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14:paraId="0AAA899B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6DC764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4D871720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14:paraId="528F119F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14:paraId="55A3E949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0C397E46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14ADF45C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94" w:type="dxa"/>
          </w:tcPr>
          <w:p w14:paraId="70843859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1747AD" w:rsidRPr="001747AD" w14:paraId="327E8A1D" w14:textId="77777777" w:rsidTr="0098483B">
        <w:tc>
          <w:tcPr>
            <w:tcW w:w="4268" w:type="dxa"/>
            <w:gridSpan w:val="2"/>
          </w:tcPr>
          <w:p w14:paraId="178DA751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30587F6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90" w:type="dxa"/>
          </w:tcPr>
          <w:p w14:paraId="4E1D70DB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78" w:type="dxa"/>
          </w:tcPr>
          <w:p w14:paraId="5A7F6FD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65F2E66B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3B853BF3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59A2B6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6C3D3E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A4BF61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284E9A3F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1747AD" w:rsidRPr="001747AD" w14:paraId="5548AF7C" w14:textId="77777777" w:rsidTr="0098483B">
        <w:tc>
          <w:tcPr>
            <w:tcW w:w="4678" w:type="dxa"/>
            <w:gridSpan w:val="2"/>
          </w:tcPr>
          <w:p w14:paraId="6A802A98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๓๓๒๖๒ งานอาชีพช่างอุปกรณ์ไฟฟ้าเบื้องต้น</w:t>
            </w:r>
          </w:p>
        </w:tc>
        <w:tc>
          <w:tcPr>
            <w:tcW w:w="4338" w:type="dxa"/>
            <w:gridSpan w:val="2"/>
          </w:tcPr>
          <w:p w14:paraId="51EEE80A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747AD" w:rsidRPr="001747AD" w14:paraId="041F2D88" w14:textId="77777777" w:rsidTr="0098483B">
        <w:tc>
          <w:tcPr>
            <w:tcW w:w="3686" w:type="dxa"/>
          </w:tcPr>
          <w:p w14:paraId="6080F871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4EC8036E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6A3880E1" w14:textId="77777777" w:rsidR="001747AD" w:rsidRPr="001747AD" w:rsidRDefault="001747AD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14B5237D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B2279F2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4AD13F4" w14:textId="77777777" w:rsidR="001747AD" w:rsidRPr="001747AD" w:rsidRDefault="001747AD" w:rsidP="001747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ศึกษาหลักการและปฏิบัติการตรวจซ่อมอุปกรณ์ไฟฟ้าทั่วไป ศึกษาการซ่อมอุปกรณ์ไฟฟ้าภายในบ้าน ฝึกหัดซ่อมอุปกรณ์ไฟฟ้าภายในบ้าน ปฏิบัติการตรวจซ่อมอุปกรณ์ไฟฟ้าทั่วไป </w:t>
      </w:r>
      <w:r w:rsidRPr="001747AD">
        <w:rPr>
          <w:rFonts w:ascii="TH SarabunIT๙" w:hAnsi="TH SarabunIT๙" w:cs="TH SarabunIT๙"/>
          <w:sz w:val="30"/>
          <w:szCs w:val="30"/>
          <w:cs/>
        </w:rPr>
        <w:t>ศึกษาลักษณะ  ประเภท</w:t>
      </w:r>
      <w:r w:rsidRPr="001747AD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1747AD">
        <w:rPr>
          <w:rFonts w:ascii="TH SarabunIT๙" w:hAnsi="TH SarabunIT๙" w:cs="TH SarabunIT๙"/>
          <w:sz w:val="32"/>
          <w:szCs w:val="32"/>
          <w:cs/>
        </w:rPr>
        <w:t>หลักการทำงาน  ส่วนประกอบ  วิธีใช้  และการบำรุงรักษาเครื่องใช้ไฟฟ้า  วัสดุอุปกรณ์และเครื่องมือ  ความปลอดภัยในการ</w:t>
      </w:r>
      <w:proofErr w:type="spellStart"/>
      <w:r w:rsidRPr="001747AD">
        <w:rPr>
          <w:rFonts w:ascii="TH SarabunIT๙" w:hAnsi="TH SarabunIT๙" w:cs="TH SarabunIT๙"/>
          <w:sz w:val="32"/>
          <w:szCs w:val="32"/>
          <w:cs/>
        </w:rPr>
        <w:t>ปฎิบั</w:t>
      </w:r>
      <w:proofErr w:type="spellEnd"/>
      <w:r w:rsidRPr="001747AD">
        <w:rPr>
          <w:rFonts w:ascii="TH SarabunIT๙" w:hAnsi="TH SarabunIT๙" w:cs="TH SarabunIT๙"/>
          <w:sz w:val="32"/>
          <w:szCs w:val="32"/>
          <w:cs/>
        </w:rPr>
        <w:t xml:space="preserve">ติงาน   การตรวจสอบข้อบกพร่อง  การถอดประกอบการซ่อมเครื่องใช้ไฟฟ้าแต่ละชนิด </w:t>
      </w:r>
      <w:proofErr w:type="spellStart"/>
      <w:r w:rsidRPr="001747AD">
        <w:rPr>
          <w:rFonts w:ascii="TH SarabunIT๙" w:hAnsi="TH SarabunIT๙" w:cs="TH SarabunIT๙"/>
          <w:sz w:val="32"/>
          <w:szCs w:val="32"/>
          <w:cs/>
        </w:rPr>
        <w:t>ปฎิบั</w:t>
      </w:r>
      <w:proofErr w:type="spellEnd"/>
      <w:r w:rsidRPr="001747AD">
        <w:rPr>
          <w:rFonts w:ascii="TH SarabunIT๙" w:hAnsi="TH SarabunIT๙" w:cs="TH SarabunIT๙"/>
          <w:sz w:val="32"/>
          <w:szCs w:val="32"/>
          <w:cs/>
        </w:rPr>
        <w:t xml:space="preserve">ติงานฝึกทักษะในการถอดประกอบเครื่องใช้ไฟฟ้า  บัดกรี  อ่านค่าจากเครื่องวัดไฟฟ้าและอุปกรณ์บางชนิด  เช่น ตัวความต้านทาน  </w:t>
      </w:r>
      <w:proofErr w:type="spellStart"/>
      <w:r w:rsidRPr="001747AD">
        <w:rPr>
          <w:rFonts w:ascii="TH SarabunIT๙" w:hAnsi="TH SarabunIT๙" w:cs="TH SarabunIT๙"/>
          <w:sz w:val="32"/>
          <w:szCs w:val="32"/>
          <w:cs/>
        </w:rPr>
        <w:t>คอนเดนเซอร์</w:t>
      </w:r>
      <w:proofErr w:type="spellEnd"/>
      <w:r w:rsidRPr="001747AD">
        <w:rPr>
          <w:rFonts w:ascii="TH SarabunIT๙" w:hAnsi="TH SarabunIT๙" w:cs="TH SarabunIT๙"/>
          <w:sz w:val="32"/>
          <w:szCs w:val="32"/>
          <w:cs/>
        </w:rPr>
        <w:t xml:space="preserve"> ไดโอด ฯลฯ  ตรวจสอบหาข้อบกพร่อง  ให้บริการซ่อมเครื่องใช้ไฟฟ้าชนิด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1747AD">
        <w:rPr>
          <w:rFonts w:ascii="TH SarabunIT๙" w:hAnsi="TH SarabunIT๙" w:cs="TH SarabunIT๙"/>
          <w:sz w:val="32"/>
          <w:szCs w:val="32"/>
          <w:cs/>
        </w:rPr>
        <w:t>ต่าง ๆ  สำรวจแหล่งวัสดุ  และแหล่งบริการในท้องถิ่น  คำนวณค่าใช้จ่าย  กำหนดราคาบริการ  ทำบัญชีรายรับ-รายจ่าย</w:t>
      </w:r>
    </w:p>
    <w:p w14:paraId="6EE345B7" w14:textId="77777777" w:rsidR="001747AD" w:rsidRPr="001747AD" w:rsidRDefault="001747AD" w:rsidP="001747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เพื่อให้มีความรู้ ความเข้าใจ และมีทักษะในการทำงาน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ช่างอุปกรณ์ไฟฟ้าเบื้องต้น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 มีเจตคติที่ดีต่ออาชีพสุจริต</w:t>
      </w:r>
      <w:r w:rsidRPr="001747AD">
        <w:rPr>
          <w:rFonts w:ascii="TH SarabunIT๙" w:hAnsi="TH SarabunIT๙" w:cs="TH SarabunIT๙"/>
          <w:sz w:val="32"/>
          <w:szCs w:val="32"/>
        </w:rPr>
        <w:t> 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สามารถนำความรู้ไปประกอบอาชีพในอนาคตอย่างมีคุณธรรม จริยธรรม มีความรู้สึกที่ดีต่ออาชีพสุจริตมีคุณลักษณะด้านความรับผิดชอบ ตรงต่อเวลา ความขยัน ความประหยัด ความซื่อสัตย์ </w:t>
      </w:r>
      <w:r w:rsidRPr="001747A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1747AD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              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1FF661A9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A0D64B0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tbl>
      <w:tblPr>
        <w:tblW w:w="9060" w:type="dxa"/>
        <w:tblInd w:w="-106" w:type="dxa"/>
        <w:tblLook w:val="01E0" w:firstRow="1" w:lastRow="1" w:firstColumn="1" w:lastColumn="1" w:noHBand="0" w:noVBand="0"/>
      </w:tblPr>
      <w:tblGrid>
        <w:gridCol w:w="9060"/>
      </w:tblGrid>
      <w:tr w:rsidR="001747AD" w:rsidRPr="001747AD" w14:paraId="7034A612" w14:textId="77777777" w:rsidTr="0098483B">
        <w:tc>
          <w:tcPr>
            <w:tcW w:w="9060" w:type="dxa"/>
          </w:tcPr>
          <w:p w14:paraId="7EDC9B09" w14:textId="77777777" w:rsidR="001747AD" w:rsidRPr="001747AD" w:rsidRDefault="001747AD" w:rsidP="0098483B">
            <w:pPr>
              <w:widowControl w:val="0"/>
              <w:tabs>
                <w:tab w:val="left" w:pos="288"/>
              </w:tabs>
              <w:spacing w:after="0" w:line="240" w:lineRule="auto"/>
              <w:ind w:right="-88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1. สามารถแก้ปัญหาและป้องกันอุบัติเหตุจาก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การใช้อุปกรณ์ไฟฟ้าได้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 xml:space="preserve"> (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/4)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</w:tc>
      </w:tr>
      <w:tr w:rsidR="001747AD" w:rsidRPr="001747AD" w14:paraId="160ACC53" w14:textId="77777777" w:rsidTr="0098483B">
        <w:tc>
          <w:tcPr>
            <w:tcW w:w="9060" w:type="dxa"/>
          </w:tcPr>
          <w:p w14:paraId="2ED3FFD8" w14:textId="77777777" w:rsidR="001747AD" w:rsidRPr="001747AD" w:rsidRDefault="001747AD" w:rsidP="0098483B">
            <w:pPr>
              <w:widowControl w:val="0"/>
              <w:tabs>
                <w:tab w:val="left" w:pos="0"/>
              </w:tabs>
              <w:spacing w:after="0" w:line="240" w:lineRule="auto"/>
              <w:ind w:right="-88"/>
              <w:rPr>
                <w:rFonts w:ascii="TH SarabunIT๙" w:hAnsi="TH SarabunIT๙" w:cs="TH SarabunIT๙" w:hint="cs"/>
                <w:snapToGrid w:val="0"/>
                <w:sz w:val="32"/>
                <w:szCs w:val="32"/>
                <w:lang w:eastAsia="th-TH"/>
              </w:rPr>
            </w:pP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 xml:space="preserve">2. บอกความหมาย  ประโยชน์ในการใช้เครื่องมือช่างพื้นฐานได้ 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(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/5)</w:t>
            </w:r>
          </w:p>
        </w:tc>
      </w:tr>
      <w:tr w:rsidR="001747AD" w:rsidRPr="001747AD" w14:paraId="2C3256C5" w14:textId="77777777" w:rsidTr="0098483B">
        <w:tc>
          <w:tcPr>
            <w:tcW w:w="9060" w:type="dxa"/>
          </w:tcPr>
          <w:p w14:paraId="374D513D" w14:textId="77777777" w:rsidR="001747AD" w:rsidRPr="001747AD" w:rsidRDefault="001747AD" w:rsidP="0098483B">
            <w:pPr>
              <w:widowControl w:val="0"/>
              <w:tabs>
                <w:tab w:val="left" w:pos="0"/>
              </w:tabs>
              <w:spacing w:after="0" w:line="240" w:lineRule="auto"/>
              <w:ind w:right="-88"/>
              <w:rPr>
                <w:rFonts w:ascii="TH SarabunIT๙" w:hAnsi="TH SarabunIT๙" w:cs="TH SarabunIT๙" w:hint="cs"/>
                <w:snapToGrid w:val="0"/>
                <w:sz w:val="32"/>
                <w:szCs w:val="32"/>
                <w:lang w:eastAsia="th-TH"/>
              </w:rPr>
            </w:pP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3. มีทักษะในการทำงานในการใช้เครื่องมือช่างพื้นฐานได้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(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/2)</w:t>
            </w:r>
          </w:p>
        </w:tc>
      </w:tr>
      <w:tr w:rsidR="001747AD" w:rsidRPr="001747AD" w14:paraId="4925E165" w14:textId="77777777" w:rsidTr="0098483B">
        <w:tc>
          <w:tcPr>
            <w:tcW w:w="9060" w:type="dxa"/>
          </w:tcPr>
          <w:p w14:paraId="22379398" w14:textId="77777777" w:rsidR="001747AD" w:rsidRPr="001747AD" w:rsidRDefault="001747AD" w:rsidP="0098483B">
            <w:pPr>
              <w:widowControl w:val="0"/>
              <w:tabs>
                <w:tab w:val="left" w:pos="288"/>
              </w:tabs>
              <w:spacing w:after="0" w:line="240" w:lineRule="auto"/>
              <w:ind w:right="-88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. อ่านแบบวงจรไฟฟ้าได้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 xml:space="preserve"> (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/3)</w:t>
            </w:r>
          </w:p>
        </w:tc>
      </w:tr>
      <w:tr w:rsidR="001747AD" w:rsidRPr="001747AD" w14:paraId="60E78411" w14:textId="77777777" w:rsidTr="0098483B">
        <w:tc>
          <w:tcPr>
            <w:tcW w:w="9060" w:type="dxa"/>
          </w:tcPr>
          <w:p w14:paraId="4D44BBDA" w14:textId="77777777" w:rsidR="001747AD" w:rsidRPr="001747AD" w:rsidRDefault="001747AD" w:rsidP="0098483B">
            <w:pPr>
              <w:widowControl w:val="0"/>
              <w:tabs>
                <w:tab w:val="left" w:pos="288"/>
              </w:tabs>
              <w:spacing w:after="0" w:line="240" w:lineRule="auto"/>
              <w:ind w:right="-88"/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๕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 xml:space="preserve">. เลือกอุปกรณ์ได้เหมาะสมกับงาน 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(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/2)</w:t>
            </w:r>
          </w:p>
        </w:tc>
      </w:tr>
      <w:tr w:rsidR="001747AD" w:rsidRPr="001747AD" w14:paraId="3ACCD18B" w14:textId="77777777" w:rsidTr="0098483B">
        <w:tc>
          <w:tcPr>
            <w:tcW w:w="9060" w:type="dxa"/>
          </w:tcPr>
          <w:p w14:paraId="2CC27344" w14:textId="77777777" w:rsidR="001747AD" w:rsidRPr="001747AD" w:rsidRDefault="001747AD" w:rsidP="0098483B">
            <w:pPr>
              <w:widowControl w:val="0"/>
              <w:tabs>
                <w:tab w:val="left" w:pos="288"/>
              </w:tabs>
              <w:spacing w:after="0" w:line="240" w:lineRule="auto"/>
              <w:ind w:right="-88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. ป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ฏิ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บัติงาน และแก้ปัญหาที่เกิดใน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เ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ครื่องใช้ไฟฟ้า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 xml:space="preserve"> (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/3)</w:t>
            </w:r>
          </w:p>
        </w:tc>
      </w:tr>
      <w:tr w:rsidR="001747AD" w:rsidRPr="001747AD" w14:paraId="3972EB51" w14:textId="77777777" w:rsidTr="0098483B">
        <w:tc>
          <w:tcPr>
            <w:tcW w:w="9060" w:type="dxa"/>
          </w:tcPr>
          <w:p w14:paraId="5E8F932B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อธิบายความ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สำคัญ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การทำ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บัญชี 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ทำบัญชี คำนวณต้นทุนการผลิตและกำหนดราคาขายได้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450DB203" w14:textId="77777777" w:rsidR="001747AD" w:rsidRPr="001747AD" w:rsidRDefault="001747AD" w:rsidP="0098483B">
            <w:pPr>
              <w:widowControl w:val="0"/>
              <w:tabs>
                <w:tab w:val="left" w:pos="288"/>
              </w:tabs>
              <w:spacing w:after="0" w:line="240" w:lineRule="auto"/>
              <w:ind w:left="750" w:right="-88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</w:p>
        </w:tc>
      </w:tr>
    </w:tbl>
    <w:p w14:paraId="08BA4E2F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5606B0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br/>
      </w:r>
    </w:p>
    <w:p w14:paraId="754B6ED1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E742E2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7FDB4C9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B0D7750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EA6E7F2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41CE50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38A8379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53E29B90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1747AD" w:rsidRPr="001747AD" w14:paraId="0C4E2150" w14:textId="77777777" w:rsidTr="0098483B">
        <w:tc>
          <w:tcPr>
            <w:tcW w:w="4678" w:type="dxa"/>
            <w:gridSpan w:val="2"/>
          </w:tcPr>
          <w:p w14:paraId="3776BEA7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๓๓๒๖๒ งานอาชีพช่างอุปกรณ์ไฟฟ้าเบื้องต้น</w:t>
            </w:r>
          </w:p>
        </w:tc>
        <w:tc>
          <w:tcPr>
            <w:tcW w:w="4338" w:type="dxa"/>
            <w:gridSpan w:val="2"/>
          </w:tcPr>
          <w:p w14:paraId="617CD040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747AD" w:rsidRPr="001747AD" w14:paraId="3AC63D11" w14:textId="77777777" w:rsidTr="0098483B">
        <w:tc>
          <w:tcPr>
            <w:tcW w:w="3686" w:type="dxa"/>
          </w:tcPr>
          <w:p w14:paraId="2C60A96B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13503FEC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08B0F03E" w14:textId="77777777" w:rsidR="001747AD" w:rsidRPr="001747AD" w:rsidRDefault="001747AD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06FD3426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22195E8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1747AD" w:rsidRPr="001747AD" w14:paraId="6B97AB56" w14:textId="77777777" w:rsidTr="0098483B">
        <w:tc>
          <w:tcPr>
            <w:tcW w:w="1261" w:type="dxa"/>
          </w:tcPr>
          <w:p w14:paraId="3D80D23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120DD8F5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3848F955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629212E9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18EC571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3DD64DD9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617549A8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747AD" w:rsidRPr="001747AD" w14:paraId="692A1C75" w14:textId="77777777" w:rsidTr="0098483B">
        <w:tc>
          <w:tcPr>
            <w:tcW w:w="1261" w:type="dxa"/>
          </w:tcPr>
          <w:p w14:paraId="3495055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53FBBC31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ไฟฟ้าเบื้องต้น</w:t>
            </w:r>
          </w:p>
          <w:p w14:paraId="7B6F83DB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ประวัติและความเป็นมาของไฟฟ้า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๑.๒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ทฤษฎีอิเล็กตรอน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๑.๓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แหล่งกำเนิดของไฟฟ้า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๑.๔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ชนิดและประเภทของไฟฟ้า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๑.๕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หน่วยวัดไฟฟ้า </w:t>
            </w:r>
            <w:proofErr w:type="spellStart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กฏ</w:t>
            </w:r>
            <w:proofErr w:type="spellEnd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ของโอห์ม และการคำนวณ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๑.๖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การต่อวงจรไฟฟ้าแบบต่าง ๆ</w:t>
            </w:r>
          </w:p>
        </w:tc>
        <w:tc>
          <w:tcPr>
            <w:tcW w:w="1186" w:type="dxa"/>
          </w:tcPr>
          <w:p w14:paraId="00226385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42509BA4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/4</w:t>
            </w:r>
          </w:p>
          <w:p w14:paraId="296FB082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/5</w:t>
            </w:r>
          </w:p>
        </w:tc>
        <w:tc>
          <w:tcPr>
            <w:tcW w:w="778" w:type="dxa"/>
          </w:tcPr>
          <w:p w14:paraId="3CD3297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0BEB9E71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747AD" w:rsidRPr="001747AD" w14:paraId="6792CC0E" w14:textId="77777777" w:rsidTr="0098483B">
        <w:tc>
          <w:tcPr>
            <w:tcW w:w="1261" w:type="dxa"/>
          </w:tcPr>
          <w:p w14:paraId="0F929251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0503F0CA" w14:textId="77777777" w:rsidR="001747AD" w:rsidRPr="001747AD" w:rsidRDefault="001747AD" w:rsidP="0098483B">
            <w:pPr>
              <w:pStyle w:val="a7"/>
              <w:rPr>
                <w:rStyle w:val="af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ความปลอดภัยความปลอดภัยในการปฏิบัติงานและ</w:t>
            </w:r>
            <w:hyperlink r:id="rId8" w:history="1">
              <w:r w:rsidRPr="001747AD">
                <w:rPr>
                  <w:rStyle w:val="af3"/>
                  <w:rFonts w:ascii="TH SarabunIT๙" w:hAnsi="TH SarabunIT๙" w:cs="TH SarabunIT๙"/>
                  <w:b/>
                  <w:bCs/>
                  <w:color w:val="auto"/>
                  <w:sz w:val="32"/>
                  <w:szCs w:val="32"/>
                  <w:u w:val="none"/>
                  <w:cs/>
                </w:rPr>
                <w:t>การปฐมพยาบาล</w:t>
              </w:r>
            </w:hyperlink>
          </w:p>
          <w:p w14:paraId="0339342D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หลักความปลอดภัยในการปฏิบัติงาน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๒.๒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การปฐมพยาบาลผู้ได้รับอันตรายจากไฟฟ้า</w:t>
            </w:r>
          </w:p>
        </w:tc>
        <w:tc>
          <w:tcPr>
            <w:tcW w:w="1186" w:type="dxa"/>
          </w:tcPr>
          <w:p w14:paraId="44935E11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๑</w:t>
            </w:r>
          </w:p>
        </w:tc>
        <w:tc>
          <w:tcPr>
            <w:tcW w:w="1790" w:type="dxa"/>
          </w:tcPr>
          <w:p w14:paraId="648C8319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/4</w:t>
            </w:r>
          </w:p>
        </w:tc>
        <w:tc>
          <w:tcPr>
            <w:tcW w:w="778" w:type="dxa"/>
          </w:tcPr>
          <w:p w14:paraId="7D8E4D84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94" w:type="dxa"/>
          </w:tcPr>
          <w:p w14:paraId="5740AF5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747AD" w:rsidRPr="001747AD" w14:paraId="6D2075A0" w14:textId="77777777" w:rsidTr="0098483B">
        <w:tc>
          <w:tcPr>
            <w:tcW w:w="1261" w:type="dxa"/>
          </w:tcPr>
          <w:p w14:paraId="05AB2B2D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12A41B04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การอ่านแบบและเขียนแบบติดตั้งงานไฟฟ้า</w:t>
            </w:r>
          </w:p>
          <w:p w14:paraId="3CAD2EBD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เครื่องมือวัดในงานไฟฟ้า</w:t>
            </w:r>
          </w:p>
          <w:p w14:paraId="5AE6CAAC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๓.๒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วิธีใช้เครื่องมือ วัสดุ อุปกรณ์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 xml:space="preserve"> 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การบำรุงรักษา</w:t>
            </w:r>
          </w:p>
        </w:tc>
        <w:tc>
          <w:tcPr>
            <w:tcW w:w="1186" w:type="dxa"/>
          </w:tcPr>
          <w:p w14:paraId="62FA034C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790" w:type="dxa"/>
          </w:tcPr>
          <w:p w14:paraId="2C5D5A25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/2</w:t>
            </w:r>
          </w:p>
          <w:p w14:paraId="145807A0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/3</w:t>
            </w:r>
          </w:p>
        </w:tc>
        <w:tc>
          <w:tcPr>
            <w:tcW w:w="778" w:type="dxa"/>
          </w:tcPr>
          <w:p w14:paraId="102931DC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94" w:type="dxa"/>
          </w:tcPr>
          <w:p w14:paraId="176A894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1747AD" w:rsidRPr="001747AD" w14:paraId="691D36CB" w14:textId="77777777" w:rsidTr="0098483B">
        <w:tc>
          <w:tcPr>
            <w:tcW w:w="1261" w:type="dxa"/>
          </w:tcPr>
          <w:p w14:paraId="114D745D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6375C35D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สายไฟฟ้าและการต่อสายไฟฟ้า</w:t>
            </w:r>
          </w:p>
          <w:p w14:paraId="37D4ADBD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ประเภทของสายไฟฟ้า</w:t>
            </w:r>
          </w:p>
          <w:p w14:paraId="7519F529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๔.๒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วิธีการต่อสาย</w:t>
            </w:r>
          </w:p>
        </w:tc>
        <w:tc>
          <w:tcPr>
            <w:tcW w:w="1186" w:type="dxa"/>
          </w:tcPr>
          <w:p w14:paraId="7FDF2D5C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</w:p>
          <w:p w14:paraId="2FDC3236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14:paraId="2D7F0AF9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7DD4C5A0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/2</w:t>
            </w:r>
          </w:p>
          <w:p w14:paraId="66AE7CCA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/3</w:t>
            </w:r>
          </w:p>
        </w:tc>
        <w:tc>
          <w:tcPr>
            <w:tcW w:w="778" w:type="dxa"/>
          </w:tcPr>
          <w:p w14:paraId="4EF6405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994" w:type="dxa"/>
          </w:tcPr>
          <w:p w14:paraId="580F96E8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1747AD" w:rsidRPr="001747AD" w14:paraId="13B06CC9" w14:textId="77777777" w:rsidTr="0098483B">
        <w:tc>
          <w:tcPr>
            <w:tcW w:w="1261" w:type="dxa"/>
          </w:tcPr>
          <w:p w14:paraId="20CBF4E5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3007" w:type="dxa"/>
          </w:tcPr>
          <w:p w14:paraId="4B7EC54A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การเดินวงจรไฟฟ้า</w:t>
            </w:r>
          </w:p>
          <w:p w14:paraId="59638864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การเดินวงจรปลั๊กและแผงควบคุมไฟฟ้า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๕.๒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การเดินวงจร</w:t>
            </w:r>
            <w:proofErr w:type="spellStart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สวิทช์</w:t>
            </w:r>
            <w:proofErr w:type="spellEnd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ทางเดียวกับหลอดกลม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๕.๓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การเดินวงจร</w:t>
            </w:r>
            <w:proofErr w:type="spellStart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สวิทช์</w:t>
            </w:r>
            <w:proofErr w:type="spellEnd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ทาง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  <w:t>  </w:t>
            </w:r>
          </w:p>
        </w:tc>
        <w:tc>
          <w:tcPr>
            <w:tcW w:w="1186" w:type="dxa"/>
          </w:tcPr>
          <w:p w14:paraId="5A743C5E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</w:p>
          <w:p w14:paraId="383CCC66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14:paraId="0F7A2E43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5D4D8592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/2</w:t>
            </w:r>
          </w:p>
          <w:p w14:paraId="020A2BF4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/3</w:t>
            </w:r>
          </w:p>
        </w:tc>
        <w:tc>
          <w:tcPr>
            <w:tcW w:w="778" w:type="dxa"/>
          </w:tcPr>
          <w:p w14:paraId="5B44D10F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994" w:type="dxa"/>
          </w:tcPr>
          <w:p w14:paraId="7A1506BD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747AD" w:rsidRPr="001747AD" w14:paraId="2736FF53" w14:textId="77777777" w:rsidTr="0098483B">
        <w:tc>
          <w:tcPr>
            <w:tcW w:w="1261" w:type="dxa"/>
          </w:tcPr>
          <w:p w14:paraId="724A12B0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3007" w:type="dxa"/>
          </w:tcPr>
          <w:p w14:paraId="1EBBE892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29D5DB9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0C57072E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01BB2DD5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04D9E7C0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369C5A0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747AD" w:rsidRPr="001747AD" w14:paraId="336D363E" w14:textId="77777777" w:rsidTr="0098483B">
        <w:tc>
          <w:tcPr>
            <w:tcW w:w="1261" w:type="dxa"/>
          </w:tcPr>
          <w:p w14:paraId="03EDEB9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7" w:type="dxa"/>
          </w:tcPr>
          <w:p w14:paraId="59730067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เดียวกับหลอด 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F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L</w:t>
            </w:r>
          </w:p>
          <w:p w14:paraId="2BE34A62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๕.๔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การเดินวงจร</w:t>
            </w:r>
            <w:proofErr w:type="spellStart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สวิทช์</w:t>
            </w:r>
            <w:proofErr w:type="spellEnd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ทางกับหลอดไฟฟ้า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๕.๕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การประยุกต์วงจรไฟฟ้าต่างๆเข้าด้วยกัน</w:t>
            </w:r>
          </w:p>
        </w:tc>
        <w:tc>
          <w:tcPr>
            <w:tcW w:w="1186" w:type="dxa"/>
          </w:tcPr>
          <w:p w14:paraId="49A958B5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00BD000F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6DB7ECE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4" w:type="dxa"/>
          </w:tcPr>
          <w:p w14:paraId="44094A1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747AD" w:rsidRPr="001747AD" w14:paraId="65105ECB" w14:textId="77777777" w:rsidTr="0098483B">
        <w:tc>
          <w:tcPr>
            <w:tcW w:w="1261" w:type="dxa"/>
          </w:tcPr>
          <w:p w14:paraId="7FC6BE17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3007" w:type="dxa"/>
          </w:tcPr>
          <w:p w14:paraId="067762D5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fldChar w:fldCharType="begin"/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 xml:space="preserve"> HYPERLINK 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"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http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://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www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.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mwit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.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ac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.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th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/%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7Ephysicslab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/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content_01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/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electricitis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/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electric22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>.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instrText>htm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instrText xml:space="preserve">" </w:instrTex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fldChar w:fldCharType="separate"/>
            </w:r>
            <w:r w:rsidRPr="001747AD">
              <w:rPr>
                <w:rStyle w:val="af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  <w:cs/>
              </w:rPr>
              <w:t>การตรวจซ่อมอุปกรณ์และวงจรไฟฟ้าที่ชำรุด</w:t>
            </w:r>
            <w:r w:rsidRPr="001747AD">
              <w:rPr>
                <w:rStyle w:val="af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</w:rPr>
              <w:fldChar w:fldCharType="end"/>
            </w:r>
          </w:p>
          <w:p w14:paraId="2D173D34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การทดสอบการตรวจซ่อมอุปกรณ์และวงจรไฟฟ้าที่ชำรุด</w:t>
            </w:r>
          </w:p>
        </w:tc>
        <w:tc>
          <w:tcPr>
            <w:tcW w:w="1186" w:type="dxa"/>
          </w:tcPr>
          <w:p w14:paraId="6F93B3BA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๕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790" w:type="dxa"/>
          </w:tcPr>
          <w:p w14:paraId="1062DD7C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/2</w:t>
            </w:r>
          </w:p>
          <w:p w14:paraId="3BD79BB7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-</w:t>
            </w:r>
            <w:r w:rsidRPr="001747AD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1747A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/3</w:t>
            </w:r>
          </w:p>
        </w:tc>
        <w:tc>
          <w:tcPr>
            <w:tcW w:w="778" w:type="dxa"/>
          </w:tcPr>
          <w:p w14:paraId="597D81C3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</w:t>
            </w:r>
          </w:p>
        </w:tc>
        <w:tc>
          <w:tcPr>
            <w:tcW w:w="994" w:type="dxa"/>
          </w:tcPr>
          <w:p w14:paraId="3EE7FE37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</w:tr>
      <w:tr w:rsidR="001747AD" w:rsidRPr="001747AD" w14:paraId="0DE77AB0" w14:textId="77777777" w:rsidTr="0098483B">
        <w:tc>
          <w:tcPr>
            <w:tcW w:w="1261" w:type="dxa"/>
          </w:tcPr>
          <w:p w14:paraId="40117148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3007" w:type="dxa"/>
          </w:tcPr>
          <w:p w14:paraId="7833A155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การทำบัญชีรายรับ รายจ่าย</w:t>
            </w:r>
          </w:p>
          <w:p w14:paraId="6FC13356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๗.๑ จรรยา</w:t>
            </w:r>
            <w:proofErr w:type="spellStart"/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</w:t>
            </w:r>
            <w:proofErr w:type="spellEnd"/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ยาบรรณการประกอบวิชาชีพ</w:t>
            </w:r>
          </w:p>
          <w:p w14:paraId="61DB5503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๗.๒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การทำบัญชีรายรับ </w:t>
            </w:r>
          </w:p>
          <w:p w14:paraId="36594E26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๗.๓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การทำบัญชีรายจ่าย</w:t>
            </w:r>
          </w:p>
        </w:tc>
        <w:tc>
          <w:tcPr>
            <w:tcW w:w="1186" w:type="dxa"/>
          </w:tcPr>
          <w:p w14:paraId="1B17DD86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๗</w:t>
            </w:r>
          </w:p>
        </w:tc>
        <w:tc>
          <w:tcPr>
            <w:tcW w:w="1790" w:type="dxa"/>
          </w:tcPr>
          <w:p w14:paraId="7D9A2FB9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 </w:t>
            </w:r>
          </w:p>
          <w:p w14:paraId="1F25C871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078750D3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994" w:type="dxa"/>
          </w:tcPr>
          <w:p w14:paraId="6D3463D9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747AD" w:rsidRPr="001747AD" w14:paraId="59D33540" w14:textId="77777777" w:rsidTr="0098483B">
        <w:tc>
          <w:tcPr>
            <w:tcW w:w="4268" w:type="dxa"/>
            <w:gridSpan w:val="2"/>
          </w:tcPr>
          <w:p w14:paraId="045A7959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1DEE02C8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90" w:type="dxa"/>
          </w:tcPr>
          <w:p w14:paraId="4EED7604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78" w:type="dxa"/>
          </w:tcPr>
          <w:p w14:paraId="06D55C9C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424E8864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16AEB8B0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7EFE2A5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D6C24F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E93FE5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44FCF3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DA8B810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AA2A15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71D539A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1D0B0C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3D8582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7377DE8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6E5F12B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E61C7D3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83BD541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A70CBCB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44718E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2BD4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73BCC3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1D3D43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9C4048F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FEFDE41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02E4AA3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6AF24620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B791D94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1747AD" w:rsidRPr="001747AD" w14:paraId="3FA293F3" w14:textId="77777777" w:rsidTr="0098483B">
        <w:tc>
          <w:tcPr>
            <w:tcW w:w="4678" w:type="dxa"/>
            <w:gridSpan w:val="2"/>
          </w:tcPr>
          <w:p w14:paraId="20709C98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๓๓๒๖๓ งานอาชีพช่างเสริมสวย</w:t>
            </w:r>
          </w:p>
        </w:tc>
        <w:tc>
          <w:tcPr>
            <w:tcW w:w="4338" w:type="dxa"/>
            <w:gridSpan w:val="2"/>
          </w:tcPr>
          <w:p w14:paraId="1B34475E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747AD" w:rsidRPr="001747AD" w14:paraId="452F92EB" w14:textId="77777777" w:rsidTr="0098483B">
        <w:tc>
          <w:tcPr>
            <w:tcW w:w="3686" w:type="dxa"/>
          </w:tcPr>
          <w:p w14:paraId="5B12B0F6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771BA57B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7AA850E6" w14:textId="77777777" w:rsidR="001747AD" w:rsidRPr="001747AD" w:rsidRDefault="001747AD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26347314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D24143E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296450" w14:textId="77777777" w:rsidR="001747AD" w:rsidRPr="001747AD" w:rsidRDefault="001747AD" w:rsidP="001747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ศึกษาและปฏิบัติเกี่ยวกับความรู้พื้นฐานในการสระผม โครงสร้างของศีรษะ ลักษณะเส้นผมและหนังศีรษะ การบำรุงรักษาเส้นผม การป้องกันโรคเกี่ยวกับเส้นผมและหนังศีรษะ การเลือกใช้วัสดุเครื่องมือและอุปกรณ์และผลิตภัณฑ์ในการดูแลเส้นผม เทคนิคการตัดผมแบบต่างการ ความรู้พื้นฐานในการดูแลผิวหนัง เล็บมือเล็บเท้า ผลิตภัณฑ์และอุปกรณ์การบำรุงผิวหนังและเล็บมือเล็บเท้า โรคที่เกี่ยวข้องกับผิวหนังและเล็บมือเล็บเท้า </w:t>
      </w:r>
      <w:r w:rsidRPr="001747AD">
        <w:rPr>
          <w:rFonts w:ascii="TH SarabunIT๙" w:hAnsi="TH SarabunIT๙" w:cs="TH SarabunIT๙"/>
          <w:sz w:val="32"/>
          <w:szCs w:val="32"/>
          <w:cs/>
        </w:rPr>
        <w:t>คำนวณค่าใช้จ่าย  กำหนดราคาบริการ  ทำบัญชีรายรับ-รายจ่าย</w:t>
      </w:r>
    </w:p>
    <w:p w14:paraId="5AFA5070" w14:textId="77777777" w:rsidR="001747AD" w:rsidRPr="001747AD" w:rsidRDefault="001747AD" w:rsidP="001747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เพื่อให้มีความรู้ ความเข้าใจ และมีทักษะในการทำงาน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ช่างเสริมสวย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 มีเจตคติที่ดีต่ออาชีพสุจริต</w:t>
      </w:r>
      <w:r w:rsidRPr="001747AD">
        <w:rPr>
          <w:rFonts w:ascii="TH SarabunIT๙" w:hAnsi="TH SarabunIT๙" w:cs="TH SarabunIT๙"/>
          <w:sz w:val="32"/>
          <w:szCs w:val="32"/>
        </w:rPr>
        <w:t> 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สามารถนำความรู้ไปประกอบอาชีพในอนาคตอย่างมีคุณธรรม จริยธรรม มีความรู้สึกที่ดีต่ออาชีพสุจริตมีคุณลักษณะด้านความรับผิดชอบ ตรงต่อเวลา ความขยัน ความประหยัด ความซื่อสัตย์ </w:t>
      </w:r>
      <w:r w:rsidRPr="001747A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1747AD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              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4FECD0CC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B130278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14:paraId="33527FB3" w14:textId="77777777" w:rsidR="001747AD" w:rsidRPr="001747AD" w:rsidRDefault="001747AD" w:rsidP="001747AD">
      <w:pPr>
        <w:numPr>
          <w:ilvl w:val="0"/>
          <w:numId w:val="2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มีความรู้และทักษะในการประกอบอาชีพ สามารถสร้างรายได้ที่มั่นคง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/>
          <w:sz w:val="32"/>
          <w:szCs w:val="32"/>
          <w:cs/>
        </w:rPr>
        <w:t>มั่งคั่ง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๑)</w:t>
      </w:r>
    </w:p>
    <w:p w14:paraId="7EF9C227" w14:textId="77777777" w:rsidR="001747AD" w:rsidRPr="001747AD" w:rsidRDefault="001747AD" w:rsidP="001747AD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ตัดสินใจประกอบอาชีพให้สอดคล้องกับศักยภาพของตนเอง ชุมชน สังคม และสิ่งแวดล้อมอย่างมีคุณธรรมจริยธรรม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/1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E9A40FD" w14:textId="77777777" w:rsidR="001747AD" w:rsidRPr="001747AD" w:rsidRDefault="001747AD" w:rsidP="001747AD">
      <w:pPr>
        <w:numPr>
          <w:ilvl w:val="0"/>
          <w:numId w:val="2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มีเจตคติที่ดีในการประกอบอาชีพ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/4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EBBF644" w14:textId="77777777" w:rsidR="001747AD" w:rsidRPr="001747AD" w:rsidRDefault="001747AD" w:rsidP="001747AD">
      <w:pPr>
        <w:numPr>
          <w:ilvl w:val="0"/>
          <w:numId w:val="2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มีความรู้ความเข้าใจและฝึกทักษะการบริหารจัดการในอาชีพได้อย่างมีประสิทธิภาพ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BE345B3" w14:textId="77777777" w:rsidR="001747AD" w:rsidRPr="001747AD" w:rsidRDefault="001747AD" w:rsidP="001747AD">
      <w:pPr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14:paraId="38F5CA4E" w14:textId="77777777" w:rsidR="001747AD" w:rsidRPr="001747AD" w:rsidRDefault="001747AD" w:rsidP="001747AD">
      <w:pPr>
        <w:pStyle w:val="a5"/>
        <w:numPr>
          <w:ilvl w:val="0"/>
          <w:numId w:val="2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อธิบายความสำคัญของการทำบัญชี ปฏิบัติการทำบัญชี ในการประกอบอาชีพช่างเสริมสวยได้ </w:t>
      </w:r>
    </w:p>
    <w:p w14:paraId="485EE9DA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>(ง ๑.๑ ม. ๔-๖/๖</w:t>
      </w:r>
      <w:r w:rsidRPr="001747AD">
        <w:rPr>
          <w:rFonts w:ascii="TH SarabunIT๙" w:hAnsi="TH SarabunIT๙" w:cs="TH SarabunIT๙"/>
          <w:sz w:val="32"/>
          <w:szCs w:val="32"/>
        </w:rPr>
        <w:t>,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 ง ๔.๑ ม. ๔-๖/</w:t>
      </w:r>
      <w:r w:rsidRPr="001747AD">
        <w:rPr>
          <w:rFonts w:ascii="TH SarabunIT๙" w:hAnsi="TH SarabunIT๙" w:cs="TH SarabunIT๙"/>
          <w:sz w:val="32"/>
          <w:szCs w:val="32"/>
        </w:rPr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)</w:t>
      </w:r>
    </w:p>
    <w:p w14:paraId="7C3E3006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78C56298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47644A58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6D84E5D0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1E714038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79B96E4B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59C93E29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1862A21C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1AF1BF47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4743B59F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0B9B82C3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67F418D4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1A695A61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56BCFB27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2AFBDEB0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1747AD" w:rsidRPr="001747AD" w14:paraId="1B4A7A5B" w14:textId="77777777" w:rsidTr="0098483B">
        <w:tc>
          <w:tcPr>
            <w:tcW w:w="4678" w:type="dxa"/>
            <w:gridSpan w:val="2"/>
          </w:tcPr>
          <w:p w14:paraId="1B9ABF69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๓๓๒๖๓ งานอาชีพช่างเสริมสวย</w:t>
            </w:r>
          </w:p>
        </w:tc>
        <w:tc>
          <w:tcPr>
            <w:tcW w:w="4338" w:type="dxa"/>
            <w:gridSpan w:val="2"/>
          </w:tcPr>
          <w:p w14:paraId="1AADDED6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747AD" w:rsidRPr="001747AD" w14:paraId="00BF22F4" w14:textId="77777777" w:rsidTr="0098483B">
        <w:tc>
          <w:tcPr>
            <w:tcW w:w="3686" w:type="dxa"/>
          </w:tcPr>
          <w:p w14:paraId="1344BAE5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4EC2A1C2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1BC45CA8" w14:textId="77777777" w:rsidR="001747AD" w:rsidRPr="001747AD" w:rsidRDefault="001747AD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57234FF4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FAC9FEA" w14:textId="77777777" w:rsidR="001747AD" w:rsidRPr="001747AD" w:rsidRDefault="001747AD" w:rsidP="001747AD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5C7FB377" w14:textId="77777777" w:rsidR="001747AD" w:rsidRPr="001747AD" w:rsidRDefault="001747AD" w:rsidP="001747AD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1747AD" w:rsidRPr="001747AD" w14:paraId="6899B1C0" w14:textId="77777777" w:rsidTr="0098483B">
        <w:tc>
          <w:tcPr>
            <w:tcW w:w="1261" w:type="dxa"/>
          </w:tcPr>
          <w:p w14:paraId="2A14D145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7BAD1343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39C8F151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6CDE938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31CF9457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037A9ADC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1193A7D1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747AD" w:rsidRPr="001747AD" w14:paraId="3C51A4BF" w14:textId="77777777" w:rsidTr="0098483B">
        <w:tc>
          <w:tcPr>
            <w:tcW w:w="1261" w:type="dxa"/>
          </w:tcPr>
          <w:p w14:paraId="6B44EEC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4E888AC7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ช่องทางการประกอบอาชีพธุรกิจเสริมสวย </w:t>
            </w:r>
          </w:p>
          <w:p w14:paraId="6740C956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ความสำคัญในการเลือกประกอบอาชีพ</w:t>
            </w:r>
          </w:p>
          <w:p w14:paraId="3B78C84D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๑.๒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ความเป็นไปได้ในการประกอบอาชีพธุรกิจ</w:t>
            </w:r>
          </w:p>
          <w:p w14:paraId="23A90692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๑.๓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แหล่งเรียนรู้ในการประกอบอาชีพธุรกิจเสริมสวย</w:t>
            </w:r>
          </w:p>
          <w:p w14:paraId="266DC54A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๑.๔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ทิศทางการพัฒนาการประกอบอาชีพ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86" w:type="dxa"/>
          </w:tcPr>
          <w:p w14:paraId="5C366ED7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2F470878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78" w:type="dxa"/>
          </w:tcPr>
          <w:p w14:paraId="531CBFA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994" w:type="dxa"/>
          </w:tcPr>
          <w:p w14:paraId="10F2591F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747AD" w:rsidRPr="001747AD" w14:paraId="0DFB9E4B" w14:textId="77777777" w:rsidTr="0098483B">
        <w:tc>
          <w:tcPr>
            <w:tcW w:w="1261" w:type="dxa"/>
          </w:tcPr>
          <w:p w14:paraId="232A0CD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1F3BDC64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ทักษะการประกอบอาชีพธุรกิจเสริมสวย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5682AFF5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๒.๑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จรรยาบรรณการเป็นช่างเสริมสวยที่ดี</w:t>
            </w:r>
          </w:p>
          <w:p w14:paraId="6EA53CB7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๒.๒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ความรู้พื้นฐานและเทคนิคต่างๆของการทำผม</w:t>
            </w:r>
          </w:p>
          <w:p w14:paraId="54173C34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 xml:space="preserve">2.3 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วามรู้พื้นฐานและเทคนิคต่างๆของการแต่งหน้า</w:t>
            </w:r>
          </w:p>
          <w:p w14:paraId="1A6D7D52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๒.๔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ความรู้พื้นฐานและเทคนิคต่างๆของการบำรุงผิวพรรณ</w:t>
            </w:r>
          </w:p>
          <w:p w14:paraId="756D71E0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๒.๕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ความรู้พื้นฐานและเทคนิคต่างๆของการทำเล็บ</w:t>
            </w:r>
          </w:p>
          <w:p w14:paraId="02B69C55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 xml:space="preserve">2.6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ฝึกประสบการณ์บริหารธุรกิจการบริการร้านเสริมสวยและการเป็นช่างเสริมสวย</w:t>
            </w:r>
          </w:p>
        </w:tc>
        <w:tc>
          <w:tcPr>
            <w:tcW w:w="1186" w:type="dxa"/>
          </w:tcPr>
          <w:p w14:paraId="32982965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790" w:type="dxa"/>
          </w:tcPr>
          <w:p w14:paraId="1278CA3C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14:paraId="3EF30F4D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/4</w:t>
            </w:r>
          </w:p>
          <w:p w14:paraId="0D9EDCF6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228F70A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994" w:type="dxa"/>
          </w:tcPr>
          <w:p w14:paraId="73E0B138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</w:t>
            </w:r>
          </w:p>
        </w:tc>
      </w:tr>
      <w:tr w:rsidR="001747AD" w:rsidRPr="001747AD" w14:paraId="7AE950ED" w14:textId="77777777" w:rsidTr="0098483B">
        <w:tc>
          <w:tcPr>
            <w:tcW w:w="1261" w:type="dxa"/>
          </w:tcPr>
          <w:p w14:paraId="08F45AEC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2150C1A4" w14:textId="77777777" w:rsidR="001747AD" w:rsidRPr="001747AD" w:rsidRDefault="001747AD" w:rsidP="0098483B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การบริหารจัดการในการประกอบอาชีพธุรกิจเสริมสวย</w:t>
            </w:r>
          </w:p>
          <w:p w14:paraId="32216302" w14:textId="77777777" w:rsidR="001747AD" w:rsidRPr="001747AD" w:rsidRDefault="001747AD" w:rsidP="0098483B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๓.๑ </w:t>
            </w:r>
            <w:r w:rsidRPr="001747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การเลือกทำเลที่ตั้งร้าน</w:t>
            </w:r>
          </w:p>
          <w:p w14:paraId="45E00091" w14:textId="77777777" w:rsidR="001747AD" w:rsidRPr="001747AD" w:rsidRDefault="001747AD" w:rsidP="0098483B">
            <w:pPr>
              <w:spacing w:after="0" w:line="240" w:lineRule="auto"/>
              <w:jc w:val="both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186" w:type="dxa"/>
          </w:tcPr>
          <w:p w14:paraId="3D82A766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๑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790" w:type="dxa"/>
          </w:tcPr>
          <w:p w14:paraId="585CBD09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 ๔-๖/๖</w:t>
            </w:r>
          </w:p>
          <w:p w14:paraId="78CCD8F5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14:paraId="65AC3546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/4</w:t>
            </w:r>
          </w:p>
          <w:p w14:paraId="1A84AB74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6EB23FA1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994" w:type="dxa"/>
          </w:tcPr>
          <w:p w14:paraId="473FF00F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1747AD" w:rsidRPr="001747AD" w14:paraId="3658BB37" w14:textId="77777777" w:rsidTr="0098483B">
        <w:tc>
          <w:tcPr>
            <w:tcW w:w="1261" w:type="dxa"/>
          </w:tcPr>
          <w:p w14:paraId="63D2A05D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3007" w:type="dxa"/>
          </w:tcPr>
          <w:p w14:paraId="225EEAD3" w14:textId="77777777" w:rsidR="001747AD" w:rsidRPr="001747AD" w:rsidRDefault="001747AD" w:rsidP="0098483B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2E636EBB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379BB9C0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6C31CEF8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4DDDE03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53EFECB5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747AD" w:rsidRPr="001747AD" w14:paraId="6330ED6C" w14:textId="77777777" w:rsidTr="0098483B">
        <w:tc>
          <w:tcPr>
            <w:tcW w:w="1261" w:type="dxa"/>
          </w:tcPr>
          <w:p w14:paraId="0512F03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7" w:type="dxa"/>
          </w:tcPr>
          <w:p w14:paraId="42955F04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การจัดและตกแต่งหน้าร้าน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๓.๓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การคิดราคาต้นทุนและการวิเคราะห์จุดคุ้มทุน</w:t>
            </w:r>
          </w:p>
          <w:p w14:paraId="776B06C6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๓.๔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ประเภทและแหล่งความเสี่ยง</w:t>
            </w:r>
          </w:p>
          <w:p w14:paraId="5FEFD077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3.5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จิตบริการ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47A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การขาย</w:t>
            </w:r>
            <w:r w:rsidRPr="001747AD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/</w:t>
            </w:r>
            <w:r w:rsidRPr="001747A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การให้บริการ</w:t>
            </w:r>
          </w:p>
          <w:p w14:paraId="0E1D4CDC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3.6 </w:t>
            </w:r>
            <w:r w:rsidRPr="001747A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การส่งเสริมการขาย /การบริการ</w:t>
            </w:r>
          </w:p>
          <w:p w14:paraId="151A4F6B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3.7 </w:t>
            </w:r>
            <w:r w:rsidRPr="001747A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การทำบัญชีร้านค้าอย่าง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ง่าย</w:t>
            </w:r>
          </w:p>
        </w:tc>
        <w:tc>
          <w:tcPr>
            <w:tcW w:w="1186" w:type="dxa"/>
          </w:tcPr>
          <w:p w14:paraId="2D6577E4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28B52C43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496FD64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4" w:type="dxa"/>
          </w:tcPr>
          <w:p w14:paraId="627CA774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747AD" w:rsidRPr="001747AD" w14:paraId="74A5140A" w14:textId="77777777" w:rsidTr="0098483B">
        <w:tc>
          <w:tcPr>
            <w:tcW w:w="4268" w:type="dxa"/>
            <w:gridSpan w:val="2"/>
          </w:tcPr>
          <w:p w14:paraId="671131BB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19ADC98C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90" w:type="dxa"/>
          </w:tcPr>
          <w:p w14:paraId="3B19C7F1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67183859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27369955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7BFEAC61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428030A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14:paraId="3E0995F0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0C9E30B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17E215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49053D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5AC52F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44B759D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DEBE432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D9E3C0B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A721870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203B21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D8954E7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88AFBB0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E63347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4A084D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2D6630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B60EB7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E5F3CB2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A87E09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F80566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DF3E3A1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070A5EE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C9A5A7A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8DCAF1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2AF6A79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94858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2D2DF77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3ED388C9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1747AD" w:rsidRPr="001747AD" w14:paraId="77032639" w14:textId="77777777" w:rsidTr="0098483B">
        <w:tc>
          <w:tcPr>
            <w:tcW w:w="4678" w:type="dxa"/>
            <w:gridSpan w:val="2"/>
          </w:tcPr>
          <w:p w14:paraId="54335578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๓๓๒๖๔ งานอาชีพช่างเชื่อม</w:t>
            </w:r>
          </w:p>
        </w:tc>
        <w:tc>
          <w:tcPr>
            <w:tcW w:w="4338" w:type="dxa"/>
            <w:gridSpan w:val="2"/>
          </w:tcPr>
          <w:p w14:paraId="5062BD40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747AD" w:rsidRPr="001747AD" w14:paraId="4CA9D7D6" w14:textId="77777777" w:rsidTr="0098483B">
        <w:tc>
          <w:tcPr>
            <w:tcW w:w="3686" w:type="dxa"/>
          </w:tcPr>
          <w:p w14:paraId="4EDE6113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443F0638" w14:textId="77777777" w:rsidR="001747AD" w:rsidRPr="001747AD" w:rsidRDefault="001747AD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40DE76E6" w14:textId="77777777" w:rsidR="001747AD" w:rsidRPr="001747AD" w:rsidRDefault="001747AD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14:paraId="31842641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35BC5724" w14:textId="77777777" w:rsidR="001747AD" w:rsidRPr="001747AD" w:rsidRDefault="001747AD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1567DD84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2ACA002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2741EED" w14:textId="77777777" w:rsidR="001747AD" w:rsidRPr="001747AD" w:rsidRDefault="001747AD" w:rsidP="001747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ฝึกทักษะการทำงานตามหลักการ  วิธีการ  ขั้นตอน  โดยการบูรณาการสภาพปัญหาของท้องถิ่น 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1747AD">
        <w:rPr>
          <w:rFonts w:ascii="TH SarabunIT๙" w:hAnsi="TH SarabunIT๙" w:cs="TH SarabunIT๙"/>
          <w:sz w:val="32"/>
          <w:szCs w:val="32"/>
          <w:cs/>
        </w:rPr>
        <w:t>ในเรื่องต่อไปนี้ ศึกษาประวัติเครื่องมือและอุปกรณ์เครื่องเชื่อมไฟฟ้า   ชนิดของลวดเชื่อมไฟฟ้า  แบบของการเชื่อมโลหะ   การเดินลวดเชื่อมชนิดต่าง ๆ   ลักษณะการเชื่อมโลหะชนิดต่าง ๆด้วยลวดเชื่อมไฟฟ้าชนิดหุ้มฟลัก</w:t>
      </w:r>
      <w:proofErr w:type="spellStart"/>
      <w:r w:rsidRPr="001747AD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1747AD">
        <w:rPr>
          <w:rFonts w:ascii="TH SarabunIT๙" w:hAnsi="TH SarabunIT๙" w:cs="TH SarabunIT๙"/>
          <w:sz w:val="32"/>
          <w:szCs w:val="32"/>
          <w:cs/>
        </w:rPr>
        <w:t xml:space="preserve">   วิธีเชื่อมโลหะ  การทำราวตากผ้า  การทำตู้ใส่โทรทัศน์     การระวังรักษาเครื่องเชื่อมโลหะ   หลักความปลอดภัยในการทำงาน    การคิดค่าบริการ   การทำบัญชี รับ – จ่าย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47AD">
        <w:rPr>
          <w:rFonts w:ascii="TH SarabunIT๙" w:hAnsi="TH SarabunIT๙" w:cs="TH SarabunIT๙"/>
          <w:sz w:val="32"/>
          <w:szCs w:val="32"/>
          <w:cs/>
        </w:rPr>
        <w:t>การระวังรักษาเครื่องเชื่อมโลหะ   หลักความปลอดภัยในการทำงาน    การคิดค่าบริการ   การทำบัญชี รับ – จ่าย</w:t>
      </w:r>
    </w:p>
    <w:p w14:paraId="5BD3264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</w:r>
      <w:r w:rsidRPr="001747AD">
        <w:rPr>
          <w:rFonts w:ascii="TH SarabunIT๙" w:hAnsi="TH SarabunIT๙" w:cs="TH SarabunIT๙"/>
          <w:sz w:val="32"/>
          <w:szCs w:val="32"/>
          <w:cs/>
        </w:rPr>
        <w:t>ฝึกปฏิบัติการเชื่อมโลหะด้วยเครื่องเชื่อมโลหะ    กระบวนการแก้ปัญหา   กระบวนการความคิดสร้างสรรค์    การวิเคราะห์   การเปรียบเทียบ   การคำนวณ</w:t>
      </w:r>
    </w:p>
    <w:p w14:paraId="4E6FD312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1747A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1747AD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ความเอื้อเฟื้อ คุณธรรมในอาชีพ</w:t>
      </w:r>
      <w:r w:rsidRPr="001747A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3301479C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324FEFE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4D572F83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  <w:t>1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อธิบาย สืบค้นข้อมูล</w:t>
      </w:r>
      <w:r w:rsidRPr="001747AD">
        <w:rPr>
          <w:rFonts w:ascii="TH SarabunIT๙" w:hAnsi="TH SarabunIT๙" w:cs="TH SarabunIT๙"/>
          <w:sz w:val="32"/>
          <w:szCs w:val="32"/>
          <w:cs/>
        </w:rPr>
        <w:t>ประวัติของเครื่องเชื่อมไฟฟ้าได้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(ง ๓.๑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/9)</w:t>
      </w:r>
    </w:p>
    <w:p w14:paraId="24C69B3E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  <w:t>2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1747AD">
        <w:rPr>
          <w:rFonts w:ascii="TH SarabunIT๙" w:hAnsi="TH SarabunIT๙" w:cs="TH SarabunIT๙"/>
          <w:sz w:val="32"/>
          <w:szCs w:val="32"/>
          <w:cs/>
        </w:rPr>
        <w:t>จัดเก็บเครื่องมือ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47AD">
        <w:rPr>
          <w:rFonts w:ascii="TH SarabunIT๙" w:hAnsi="TH SarabunIT๙" w:cs="TH SarabunIT๙"/>
          <w:sz w:val="32"/>
          <w:szCs w:val="32"/>
          <w:cs/>
        </w:rPr>
        <w:t>อุปกรณ์เครื่องเชื่อมไฟฟ้าได้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/3)</w:t>
      </w:r>
    </w:p>
    <w:p w14:paraId="723E6D84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  <w:t>3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อธิบายและใช้</w:t>
      </w:r>
      <w:r w:rsidRPr="001747AD">
        <w:rPr>
          <w:rFonts w:ascii="TH SarabunIT๙" w:hAnsi="TH SarabunIT๙" w:cs="TH SarabunIT๙"/>
          <w:sz w:val="32"/>
          <w:szCs w:val="32"/>
          <w:cs/>
        </w:rPr>
        <w:t>ชนิดของลวดเชื่อมไฟฟ้าได้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/1)</w:t>
      </w:r>
    </w:p>
    <w:p w14:paraId="5FFC528B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  <w:t>4</w:t>
      </w:r>
      <w:r w:rsidRPr="001747AD">
        <w:rPr>
          <w:rFonts w:ascii="TH SarabunIT๙" w:hAnsi="TH SarabunIT๙" w:cs="TH SarabunIT๙"/>
          <w:sz w:val="32"/>
          <w:szCs w:val="32"/>
          <w:cs/>
        </w:rPr>
        <w:t>. ออกแบบของการเชื่อมโลหะและเชื่อมด้วยเครื่องเชื่อมโลหะไฟฟ้าได้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(ง ๒.๑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/4)</w:t>
      </w:r>
    </w:p>
    <w:p w14:paraId="6DF7866B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  <w:t>5</w:t>
      </w:r>
      <w:r w:rsidRPr="001747AD">
        <w:rPr>
          <w:rFonts w:ascii="TH SarabunIT๙" w:hAnsi="TH SarabunIT๙" w:cs="TH SarabunIT๙"/>
          <w:sz w:val="32"/>
          <w:szCs w:val="32"/>
          <w:cs/>
        </w:rPr>
        <w:t>. ปฏิบัติการเชื่อมโลหะด้วยลวดเชื่อมไฟฟ้าชนิดหุ้มด้วยฟลัก</w:t>
      </w:r>
      <w:proofErr w:type="spellStart"/>
      <w:r w:rsidRPr="001747AD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1747AD">
        <w:rPr>
          <w:rFonts w:ascii="TH SarabunIT๙" w:hAnsi="TH SarabunIT๙" w:cs="TH SarabunIT๙"/>
          <w:sz w:val="32"/>
          <w:szCs w:val="32"/>
          <w:cs/>
        </w:rPr>
        <w:t>ได้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/3)</w:t>
      </w:r>
    </w:p>
    <w:p w14:paraId="4BECB49A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  <w:t>6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อธิบายการ</w:t>
      </w:r>
      <w:r w:rsidRPr="001747AD">
        <w:rPr>
          <w:rFonts w:ascii="TH SarabunIT๙" w:hAnsi="TH SarabunIT๙" w:cs="TH SarabunIT๙"/>
          <w:sz w:val="32"/>
          <w:szCs w:val="32"/>
          <w:cs/>
        </w:rPr>
        <w:t>ระวังและรักษาเครื่องเชื่อมโลหะไฟฟ้าได้</w:t>
      </w:r>
      <w:r w:rsidRPr="001747AD">
        <w:rPr>
          <w:rFonts w:ascii="TH SarabunIT๙" w:hAnsi="TH SarabunIT๙" w:cs="TH SarabunIT๙"/>
          <w:sz w:val="32"/>
          <w:szCs w:val="32"/>
        </w:rPr>
        <w:t xml:space="preserve">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/2)</w:t>
      </w:r>
    </w:p>
    <w:p w14:paraId="52D949FE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  <w:t>7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อธิบายและปฏิบัติในเรื่อง</w:t>
      </w:r>
      <w:r w:rsidRPr="001747AD">
        <w:rPr>
          <w:rFonts w:ascii="TH SarabunIT๙" w:hAnsi="TH SarabunIT๙" w:cs="TH SarabunIT๙"/>
          <w:sz w:val="32"/>
          <w:szCs w:val="32"/>
          <w:cs/>
        </w:rPr>
        <w:t>หลักของความปลอดภัยในการใช้เครื่องไฟฟ้าได้</w:t>
      </w:r>
      <w:r w:rsidRPr="001747AD">
        <w:rPr>
          <w:rFonts w:ascii="TH SarabunIT๙" w:hAnsi="TH SarabunIT๙" w:cs="TH SarabunIT๙"/>
          <w:sz w:val="32"/>
          <w:szCs w:val="32"/>
        </w:rPr>
        <w:t xml:space="preserve"> (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/7)</w:t>
      </w:r>
    </w:p>
    <w:p w14:paraId="74F86B23" w14:textId="77777777" w:rsidR="001747AD" w:rsidRPr="001747AD" w:rsidRDefault="001747AD" w:rsidP="001747AD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1747AD">
        <w:rPr>
          <w:rFonts w:ascii="TH SarabunIT๙" w:hAnsi="TH SarabunIT๙" w:cs="TH SarabunIT๙"/>
          <w:sz w:val="32"/>
          <w:szCs w:val="32"/>
        </w:rPr>
        <w:tab/>
        <w:t>8</w:t>
      </w:r>
      <w:r w:rsidRPr="001747AD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1747AD">
        <w:rPr>
          <w:rFonts w:ascii="TH SarabunIT๙" w:hAnsi="TH SarabunIT๙" w:cs="TH SarabunIT๙"/>
          <w:sz w:val="32"/>
          <w:szCs w:val="32"/>
          <w:cs/>
        </w:rPr>
        <w:t>คิดค่าบริการ  และทำบัญชี</w:t>
      </w:r>
      <w:proofErr w:type="gramEnd"/>
      <w:r w:rsidRPr="001747AD">
        <w:rPr>
          <w:rFonts w:ascii="TH SarabunIT๙" w:hAnsi="TH SarabunIT๙" w:cs="TH SarabunIT๙"/>
          <w:sz w:val="32"/>
          <w:szCs w:val="32"/>
          <w:cs/>
        </w:rPr>
        <w:t xml:space="preserve"> รับ – จ่ายได้</w:t>
      </w:r>
      <w:r w:rsidRPr="001747AD">
        <w:rPr>
          <w:rFonts w:ascii="TH SarabunIT๙" w:hAnsi="TH SarabunIT๙" w:cs="TH SarabunIT๙"/>
          <w:sz w:val="32"/>
          <w:szCs w:val="32"/>
        </w:rPr>
        <w:t xml:space="preserve"> (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Pr="001747AD">
        <w:rPr>
          <w:rFonts w:ascii="TH SarabunIT๙" w:hAnsi="TH SarabunIT๙" w:cs="TH SarabunIT๙"/>
          <w:sz w:val="32"/>
          <w:szCs w:val="32"/>
        </w:rPr>
        <w:t>-</w:t>
      </w:r>
      <w:r w:rsidRPr="001747AD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47AD">
        <w:rPr>
          <w:rFonts w:ascii="TH SarabunIT๙" w:hAnsi="TH SarabunIT๙" w:cs="TH SarabunIT๙"/>
          <w:sz w:val="32"/>
          <w:szCs w:val="32"/>
        </w:rPr>
        <w:t>/3)</w:t>
      </w:r>
    </w:p>
    <w:p w14:paraId="7933240F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9FB478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F3545D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CF86394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010FEE7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0FD176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E38B4A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8634D2D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94B980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89D2A9C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78649C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7A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1747AD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15B88885" w14:textId="77777777" w:rsidR="001747AD" w:rsidRPr="001747AD" w:rsidRDefault="001747AD" w:rsidP="00174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1747AD" w:rsidRPr="001747AD" w14:paraId="043E4BF1" w14:textId="77777777" w:rsidTr="0098483B">
        <w:tc>
          <w:tcPr>
            <w:tcW w:w="4678" w:type="dxa"/>
            <w:gridSpan w:val="2"/>
          </w:tcPr>
          <w:p w14:paraId="635A139B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๓๓๒๖๔ งานอาชีพช่างเชื่อม</w:t>
            </w:r>
          </w:p>
        </w:tc>
        <w:tc>
          <w:tcPr>
            <w:tcW w:w="4338" w:type="dxa"/>
            <w:gridSpan w:val="2"/>
          </w:tcPr>
          <w:p w14:paraId="11AF117B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747AD" w:rsidRPr="001747AD" w14:paraId="35C94383" w14:textId="77777777" w:rsidTr="0098483B">
        <w:tc>
          <w:tcPr>
            <w:tcW w:w="3686" w:type="dxa"/>
          </w:tcPr>
          <w:p w14:paraId="64F40F20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01F52FC5" w14:textId="77777777" w:rsidR="001747AD" w:rsidRPr="001747AD" w:rsidRDefault="001747AD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363656AF" w14:textId="77777777" w:rsidR="001747AD" w:rsidRPr="001747AD" w:rsidRDefault="001747AD" w:rsidP="0098483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14:paraId="5DA8414E" w14:textId="77777777" w:rsidR="001747AD" w:rsidRPr="001747AD" w:rsidRDefault="001747AD" w:rsidP="009848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1ADE33FE" w14:textId="77777777" w:rsidR="001747AD" w:rsidRPr="001747AD" w:rsidRDefault="001747AD" w:rsidP="009848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597D44E7" w14:textId="77777777" w:rsidR="001747AD" w:rsidRPr="001747AD" w:rsidRDefault="001747AD" w:rsidP="009848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52FBA28" w14:textId="77777777" w:rsidR="001747AD" w:rsidRPr="001747AD" w:rsidRDefault="001747AD" w:rsidP="001747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1747AD" w:rsidRPr="001747AD" w14:paraId="2F56151C" w14:textId="77777777" w:rsidTr="0098483B">
        <w:tc>
          <w:tcPr>
            <w:tcW w:w="1261" w:type="dxa"/>
          </w:tcPr>
          <w:p w14:paraId="1305418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4BAFF6A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3896C60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0B38C8F4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1C81DF28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3D5AC2F2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5DF58758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747AD" w:rsidRPr="001747AD" w14:paraId="7573C0D6" w14:textId="77777777" w:rsidTr="0098483B">
        <w:tc>
          <w:tcPr>
            <w:tcW w:w="1261" w:type="dxa"/>
          </w:tcPr>
          <w:p w14:paraId="14749A5B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58525DF6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ช่องทางการประกอบอาชีพธุรกิจ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ช่างเชื่อม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86" w:type="dxa"/>
          </w:tcPr>
          <w:p w14:paraId="6AEB9C74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</w:p>
        </w:tc>
        <w:tc>
          <w:tcPr>
            <w:tcW w:w="1790" w:type="dxa"/>
          </w:tcPr>
          <w:p w14:paraId="6BDDF22B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/9</w:t>
            </w:r>
          </w:p>
        </w:tc>
        <w:tc>
          <w:tcPr>
            <w:tcW w:w="778" w:type="dxa"/>
          </w:tcPr>
          <w:p w14:paraId="3CA04858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6C042105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1747AD" w:rsidRPr="001747AD" w14:paraId="5EC7DD3D" w14:textId="77777777" w:rsidTr="0098483B">
        <w:tc>
          <w:tcPr>
            <w:tcW w:w="1261" w:type="dxa"/>
            <w:tcBorders>
              <w:bottom w:val="single" w:sz="4" w:space="0" w:color="auto"/>
            </w:tcBorders>
          </w:tcPr>
          <w:p w14:paraId="74B9D40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18087F0B" w14:textId="77777777" w:rsidR="001747AD" w:rsidRPr="001747AD" w:rsidRDefault="001747AD" w:rsidP="0098483B">
            <w:pPr>
              <w:pStyle w:val="af4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วัสดุอุปกรณ์และความปลอดภัย</w:t>
            </w: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ในงานโลหะแผ่น</w:t>
            </w:r>
          </w:p>
        </w:tc>
        <w:tc>
          <w:tcPr>
            <w:tcW w:w="1186" w:type="dxa"/>
          </w:tcPr>
          <w:p w14:paraId="18FE82C5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๒</w:t>
            </w: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1747AD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790" w:type="dxa"/>
          </w:tcPr>
          <w:p w14:paraId="76EB74C3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/3</w:t>
            </w:r>
          </w:p>
          <w:p w14:paraId="41EB5BB2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/2</w:t>
            </w:r>
          </w:p>
          <w:p w14:paraId="7D298311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/7</w:t>
            </w:r>
          </w:p>
        </w:tc>
        <w:tc>
          <w:tcPr>
            <w:tcW w:w="778" w:type="dxa"/>
          </w:tcPr>
          <w:p w14:paraId="3C96275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67706B0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747AD" w:rsidRPr="001747AD" w14:paraId="3EFDCD84" w14:textId="77777777" w:rsidTr="0098483B">
        <w:trPr>
          <w:trHeight w:val="4339"/>
        </w:trPr>
        <w:tc>
          <w:tcPr>
            <w:tcW w:w="1261" w:type="dxa"/>
            <w:tcBorders>
              <w:bottom w:val="single" w:sz="4" w:space="0" w:color="auto"/>
            </w:tcBorders>
          </w:tcPr>
          <w:p w14:paraId="347F4F3E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14:paraId="130FCE73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หลักการ กรรมวิธีการ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ทักษะและการปฏิบัติงานโลหะ</w:t>
            </w:r>
          </w:p>
          <w:p w14:paraId="606FCBD8" w14:textId="77777777" w:rsidR="001747AD" w:rsidRPr="001747AD" w:rsidRDefault="001747AD" w:rsidP="0098483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กรรมวิธีการเชื่อมโลหะด้วยแก๊สออกซี</w:t>
            </w:r>
            <w:proofErr w:type="spellStart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อะ</w:t>
            </w:r>
            <w:proofErr w:type="spellEnd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เซท</w:t>
            </w:r>
            <w:proofErr w:type="spellStart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ิลีน</w:t>
            </w:r>
            <w:proofErr w:type="spellEnd"/>
          </w:p>
          <w:p w14:paraId="3BEC14E8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เทคนิคการเชื่อมโลหะด้วยแก๊สออกซ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ิเจน</w:t>
            </w:r>
          </w:p>
          <w:p w14:paraId="6AEAD049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กรรมวิธีการเชื่อมโลหะด้วยหุ้ม</w:t>
            </w:r>
          </w:p>
          <w:p w14:paraId="4D456FB6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ฟลัก</w:t>
            </w:r>
            <w:proofErr w:type="spellStart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</w:p>
          <w:p w14:paraId="7BDB883C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เทคนิคการเชื่อมโลหะด้วยหุ้ม</w:t>
            </w:r>
          </w:p>
          <w:p w14:paraId="30064DF3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ฟลัก</w:t>
            </w:r>
            <w:proofErr w:type="spellStart"/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</w:p>
          <w:p w14:paraId="7CE92955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  <w:cs/>
              </w:rPr>
              <w:t>งานโลหะแผ่นและงานประกอบขึ้นรูปชิ้นงาน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7E39BB7" w14:textId="77777777" w:rsidR="001747AD" w:rsidRPr="001747AD" w:rsidRDefault="001747AD" w:rsidP="0098483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-7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11D97C72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/1</w:t>
            </w:r>
          </w:p>
          <w:p w14:paraId="5F87E765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/3</w:t>
            </w:r>
          </w:p>
          <w:p w14:paraId="7BC5008E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/7</w:t>
            </w:r>
          </w:p>
          <w:p w14:paraId="4FB332E2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๒.๑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/4</w:t>
            </w:r>
          </w:p>
          <w:p w14:paraId="28B3E623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/2</w:t>
            </w:r>
          </w:p>
          <w:p w14:paraId="1890A4FC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/3</w:t>
            </w:r>
          </w:p>
          <w:p w14:paraId="001609FA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688978A9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CE6D81D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</w:tr>
      <w:tr w:rsidR="001747AD" w:rsidRPr="001747AD" w14:paraId="600A9437" w14:textId="77777777" w:rsidTr="0098483B">
        <w:tc>
          <w:tcPr>
            <w:tcW w:w="1261" w:type="dxa"/>
          </w:tcPr>
          <w:p w14:paraId="29C219E5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166830F9" w14:textId="77777777" w:rsidR="001747AD" w:rsidRPr="001747AD" w:rsidRDefault="001747AD" w:rsidP="0098483B">
            <w:pPr>
              <w:pStyle w:val="a7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จรรยา</w:t>
            </w:r>
            <w:proofErr w:type="spellStart"/>
            <w:r w:rsidRPr="001747AD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บรร</w:t>
            </w:r>
            <w:proofErr w:type="spellEnd"/>
            <w:r w:rsidRPr="001747AD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อาชีพและ</w:t>
            </w:r>
            <w:r w:rsidRPr="001747AD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การทำบัญชีร้านค้าอย่าง</w:t>
            </w:r>
            <w:r w:rsidRPr="001747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1186" w:type="dxa"/>
          </w:tcPr>
          <w:p w14:paraId="362B7E93" w14:textId="77777777" w:rsidR="001747AD" w:rsidRPr="001747AD" w:rsidRDefault="001747AD" w:rsidP="009848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3DA39722" w14:textId="77777777" w:rsidR="001747AD" w:rsidRPr="001747AD" w:rsidRDefault="001747AD" w:rsidP="0098483B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/3</w:t>
            </w:r>
          </w:p>
        </w:tc>
        <w:tc>
          <w:tcPr>
            <w:tcW w:w="778" w:type="dxa"/>
          </w:tcPr>
          <w:p w14:paraId="47E9C300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994" w:type="dxa"/>
          </w:tcPr>
          <w:p w14:paraId="6DEAB40F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747AD" w:rsidRPr="001747AD" w14:paraId="094B56B9" w14:textId="77777777" w:rsidTr="0098483B">
        <w:tc>
          <w:tcPr>
            <w:tcW w:w="4268" w:type="dxa"/>
            <w:gridSpan w:val="2"/>
          </w:tcPr>
          <w:p w14:paraId="10E4EA0F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38F40064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90" w:type="dxa"/>
          </w:tcPr>
          <w:p w14:paraId="03BFC5FD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78" w:type="dxa"/>
          </w:tcPr>
          <w:p w14:paraId="6F1B1D3A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7E3D1B40" w14:textId="77777777" w:rsidR="001747AD" w:rsidRPr="001747AD" w:rsidRDefault="001747AD" w:rsidP="009848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47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2A4A9D0C" w14:textId="77777777" w:rsidR="001747AD" w:rsidRPr="001747AD" w:rsidRDefault="001747AD" w:rsidP="00966621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sectPr w:rsidR="001747AD" w:rsidRPr="001747AD" w:rsidSect="00F10884">
      <w:headerReference w:type="default" r:id="rId9"/>
      <w:pgSz w:w="11906" w:h="16838"/>
      <w:pgMar w:top="1080" w:right="1440" w:bottom="900" w:left="1440" w:header="708" w:footer="708" w:gutter="0"/>
      <w:pgNumType w:fmt="thaiNumbers"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D1DDA" w14:textId="77777777" w:rsidR="0098483B" w:rsidRDefault="0098483B" w:rsidP="00EA0481">
      <w:pPr>
        <w:spacing w:after="0" w:line="240" w:lineRule="auto"/>
      </w:pPr>
      <w:r>
        <w:separator/>
      </w:r>
    </w:p>
  </w:endnote>
  <w:endnote w:type="continuationSeparator" w:id="0">
    <w:p w14:paraId="4F70F530" w14:textId="77777777" w:rsidR="0098483B" w:rsidRDefault="0098483B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PSK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1123C" w14:textId="77777777" w:rsidR="0098483B" w:rsidRDefault="0098483B" w:rsidP="00EA0481">
      <w:pPr>
        <w:spacing w:after="0" w:line="240" w:lineRule="auto"/>
      </w:pPr>
      <w:r>
        <w:separator/>
      </w:r>
    </w:p>
  </w:footnote>
  <w:footnote w:type="continuationSeparator" w:id="0">
    <w:p w14:paraId="59E26629" w14:textId="77777777" w:rsidR="0098483B" w:rsidRDefault="0098483B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20650406"/>
      <w:docPartObj>
        <w:docPartGallery w:val="Page Numbers (Top of Page)"/>
        <w:docPartUnique/>
      </w:docPartObj>
    </w:sdtPr>
    <w:sdtContent>
      <w:p w14:paraId="360DC831" w14:textId="7A398B71" w:rsidR="0098483B" w:rsidRPr="00863737" w:rsidRDefault="0098483B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37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373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6373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6373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66621" w:rsidRPr="00966621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๑๖๑</w: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60DC832" w14:textId="77777777" w:rsidR="0098483B" w:rsidRPr="00863737" w:rsidRDefault="0098483B">
    <w:pPr>
      <w:pStyle w:val="ab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62174"/>
    <w:multiLevelType w:val="hybridMultilevel"/>
    <w:tmpl w:val="1EBC714A"/>
    <w:lvl w:ilvl="0" w:tplc="A2A6214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93552A"/>
    <w:multiLevelType w:val="multilevel"/>
    <w:tmpl w:val="0D80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837E71"/>
    <w:multiLevelType w:val="multilevel"/>
    <w:tmpl w:val="EFD2E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069D8"/>
    <w:multiLevelType w:val="hybridMultilevel"/>
    <w:tmpl w:val="BCDAAECC"/>
    <w:lvl w:ilvl="0" w:tplc="E6A6ED6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B57CFB"/>
    <w:multiLevelType w:val="hybridMultilevel"/>
    <w:tmpl w:val="E5466924"/>
    <w:lvl w:ilvl="0" w:tplc="65747932">
      <w:start w:val="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E8364B"/>
    <w:multiLevelType w:val="hybridMultilevel"/>
    <w:tmpl w:val="89C489BA"/>
    <w:lvl w:ilvl="0" w:tplc="E87A1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AC4699"/>
    <w:multiLevelType w:val="hybridMultilevel"/>
    <w:tmpl w:val="34F4ED68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9579ED"/>
    <w:multiLevelType w:val="hybridMultilevel"/>
    <w:tmpl w:val="1EBC714A"/>
    <w:lvl w:ilvl="0" w:tplc="A2A6214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C54C30"/>
    <w:multiLevelType w:val="hybridMultilevel"/>
    <w:tmpl w:val="4DDA25D2"/>
    <w:lvl w:ilvl="0" w:tplc="14BE3DA6">
      <w:start w:val="1"/>
      <w:numFmt w:val="thaiNumbers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9" w15:restartNumberingAfterBreak="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23" w15:restartNumberingAfterBreak="0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217662"/>
    <w:multiLevelType w:val="hybridMultilevel"/>
    <w:tmpl w:val="64E89680"/>
    <w:lvl w:ilvl="0" w:tplc="54163B82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E1771E"/>
    <w:multiLevelType w:val="hybridMultilevel"/>
    <w:tmpl w:val="6D5605AE"/>
    <w:lvl w:ilvl="0" w:tplc="2B2493B8">
      <w:start w:val="1"/>
      <w:numFmt w:val="thaiNumbers"/>
      <w:lvlText w:val="%1.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2"/>
  </w:num>
  <w:num w:numId="5">
    <w:abstractNumId w:val="22"/>
  </w:num>
  <w:num w:numId="6">
    <w:abstractNumId w:val="19"/>
  </w:num>
  <w:num w:numId="7">
    <w:abstractNumId w:val="9"/>
  </w:num>
  <w:num w:numId="8">
    <w:abstractNumId w:val="26"/>
  </w:num>
  <w:num w:numId="9">
    <w:abstractNumId w:val="23"/>
  </w:num>
  <w:num w:numId="10">
    <w:abstractNumId w:val="16"/>
  </w:num>
  <w:num w:numId="11">
    <w:abstractNumId w:val="1"/>
  </w:num>
  <w:num w:numId="12">
    <w:abstractNumId w:val="14"/>
  </w:num>
  <w:num w:numId="13">
    <w:abstractNumId w:val="11"/>
  </w:num>
  <w:num w:numId="14">
    <w:abstractNumId w:val="21"/>
  </w:num>
  <w:num w:numId="15">
    <w:abstractNumId w:val="6"/>
  </w:num>
  <w:num w:numId="16">
    <w:abstractNumId w:val="20"/>
  </w:num>
  <w:num w:numId="17">
    <w:abstractNumId w:val="0"/>
  </w:num>
  <w:num w:numId="18">
    <w:abstractNumId w:val="24"/>
  </w:num>
  <w:num w:numId="19">
    <w:abstractNumId w:val="17"/>
  </w:num>
  <w:num w:numId="20">
    <w:abstractNumId w:val="7"/>
  </w:num>
  <w:num w:numId="21">
    <w:abstractNumId w:val="13"/>
  </w:num>
  <w:num w:numId="22">
    <w:abstractNumId w:val="25"/>
  </w:num>
  <w:num w:numId="23">
    <w:abstractNumId w:val="12"/>
  </w:num>
  <w:num w:numId="24">
    <w:abstractNumId w:val="8"/>
  </w:num>
  <w:num w:numId="25">
    <w:abstractNumId w:val="10"/>
  </w:num>
  <w:num w:numId="26">
    <w:abstractNumId w:val="5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0A5E"/>
    <w:rsid w:val="0000213E"/>
    <w:rsid w:val="00004647"/>
    <w:rsid w:val="00007826"/>
    <w:rsid w:val="0001233F"/>
    <w:rsid w:val="000132B4"/>
    <w:rsid w:val="00013876"/>
    <w:rsid w:val="000214FD"/>
    <w:rsid w:val="0002322A"/>
    <w:rsid w:val="0002650A"/>
    <w:rsid w:val="000266A4"/>
    <w:rsid w:val="00036189"/>
    <w:rsid w:val="000364E9"/>
    <w:rsid w:val="0003659D"/>
    <w:rsid w:val="00041CBC"/>
    <w:rsid w:val="00042411"/>
    <w:rsid w:val="000431A5"/>
    <w:rsid w:val="00047FF6"/>
    <w:rsid w:val="00050D52"/>
    <w:rsid w:val="00055EAA"/>
    <w:rsid w:val="00056EAD"/>
    <w:rsid w:val="00060BEE"/>
    <w:rsid w:val="000637A7"/>
    <w:rsid w:val="0006609B"/>
    <w:rsid w:val="00075411"/>
    <w:rsid w:val="0007748E"/>
    <w:rsid w:val="00081D5C"/>
    <w:rsid w:val="00084486"/>
    <w:rsid w:val="00085765"/>
    <w:rsid w:val="00091478"/>
    <w:rsid w:val="00091A5C"/>
    <w:rsid w:val="00092C16"/>
    <w:rsid w:val="00093DA9"/>
    <w:rsid w:val="0009439D"/>
    <w:rsid w:val="00095801"/>
    <w:rsid w:val="00095E35"/>
    <w:rsid w:val="000A0952"/>
    <w:rsid w:val="000A2EAB"/>
    <w:rsid w:val="000A33E1"/>
    <w:rsid w:val="000A3FD5"/>
    <w:rsid w:val="000B5347"/>
    <w:rsid w:val="000B5577"/>
    <w:rsid w:val="000C31C1"/>
    <w:rsid w:val="000C55DA"/>
    <w:rsid w:val="000D08C0"/>
    <w:rsid w:val="000D4165"/>
    <w:rsid w:val="000E19E6"/>
    <w:rsid w:val="000E5DD8"/>
    <w:rsid w:val="000E618C"/>
    <w:rsid w:val="000E7F91"/>
    <w:rsid w:val="000F1DCA"/>
    <w:rsid w:val="000F25C2"/>
    <w:rsid w:val="00102163"/>
    <w:rsid w:val="00102ACB"/>
    <w:rsid w:val="00102F19"/>
    <w:rsid w:val="00111F00"/>
    <w:rsid w:val="00124508"/>
    <w:rsid w:val="001325A1"/>
    <w:rsid w:val="001369F3"/>
    <w:rsid w:val="001424D6"/>
    <w:rsid w:val="00142C1E"/>
    <w:rsid w:val="001500BC"/>
    <w:rsid w:val="0015283D"/>
    <w:rsid w:val="00154FAF"/>
    <w:rsid w:val="0015577B"/>
    <w:rsid w:val="00160211"/>
    <w:rsid w:val="00165F0F"/>
    <w:rsid w:val="00167107"/>
    <w:rsid w:val="0017162D"/>
    <w:rsid w:val="001741FC"/>
    <w:rsid w:val="001747AD"/>
    <w:rsid w:val="00176EE0"/>
    <w:rsid w:val="00187F3D"/>
    <w:rsid w:val="0019043A"/>
    <w:rsid w:val="001929DA"/>
    <w:rsid w:val="00194F30"/>
    <w:rsid w:val="00195EB8"/>
    <w:rsid w:val="00197713"/>
    <w:rsid w:val="001A231D"/>
    <w:rsid w:val="001A76A2"/>
    <w:rsid w:val="001B326F"/>
    <w:rsid w:val="001B55E9"/>
    <w:rsid w:val="001B59B6"/>
    <w:rsid w:val="001B7416"/>
    <w:rsid w:val="001B7D6F"/>
    <w:rsid w:val="001C68A2"/>
    <w:rsid w:val="001D2063"/>
    <w:rsid w:val="001D716E"/>
    <w:rsid w:val="001D7D1C"/>
    <w:rsid w:val="001E2732"/>
    <w:rsid w:val="001F351F"/>
    <w:rsid w:val="001F511B"/>
    <w:rsid w:val="001F6286"/>
    <w:rsid w:val="001F7513"/>
    <w:rsid w:val="00210067"/>
    <w:rsid w:val="00213DB1"/>
    <w:rsid w:val="002171B6"/>
    <w:rsid w:val="00217AB8"/>
    <w:rsid w:val="00224B5F"/>
    <w:rsid w:val="00226F6B"/>
    <w:rsid w:val="0023140D"/>
    <w:rsid w:val="002358B5"/>
    <w:rsid w:val="0023593A"/>
    <w:rsid w:val="00235DD4"/>
    <w:rsid w:val="00240F06"/>
    <w:rsid w:val="00241519"/>
    <w:rsid w:val="002517DB"/>
    <w:rsid w:val="0025450D"/>
    <w:rsid w:val="002548F9"/>
    <w:rsid w:val="0026485D"/>
    <w:rsid w:val="00266413"/>
    <w:rsid w:val="00266A0E"/>
    <w:rsid w:val="00272068"/>
    <w:rsid w:val="00273C6A"/>
    <w:rsid w:val="00274E3D"/>
    <w:rsid w:val="00276382"/>
    <w:rsid w:val="00281F8F"/>
    <w:rsid w:val="00282212"/>
    <w:rsid w:val="0028344F"/>
    <w:rsid w:val="002841F0"/>
    <w:rsid w:val="00284408"/>
    <w:rsid w:val="0029196A"/>
    <w:rsid w:val="00292CC5"/>
    <w:rsid w:val="00294139"/>
    <w:rsid w:val="00294E7F"/>
    <w:rsid w:val="00296B2E"/>
    <w:rsid w:val="002A0A56"/>
    <w:rsid w:val="002A3B5F"/>
    <w:rsid w:val="002A54ED"/>
    <w:rsid w:val="002A6F6E"/>
    <w:rsid w:val="002B4E9E"/>
    <w:rsid w:val="002C3DE5"/>
    <w:rsid w:val="002C4A6C"/>
    <w:rsid w:val="002D10BC"/>
    <w:rsid w:val="002D4A51"/>
    <w:rsid w:val="002D50D7"/>
    <w:rsid w:val="002D5C04"/>
    <w:rsid w:val="002D5F89"/>
    <w:rsid w:val="002D69EC"/>
    <w:rsid w:val="002D6D03"/>
    <w:rsid w:val="002E1574"/>
    <w:rsid w:val="002E3D6A"/>
    <w:rsid w:val="002E5929"/>
    <w:rsid w:val="002F355B"/>
    <w:rsid w:val="003024B0"/>
    <w:rsid w:val="003046FC"/>
    <w:rsid w:val="00311EDC"/>
    <w:rsid w:val="0031209F"/>
    <w:rsid w:val="0031683E"/>
    <w:rsid w:val="00322FC8"/>
    <w:rsid w:val="003250ED"/>
    <w:rsid w:val="00326D88"/>
    <w:rsid w:val="00331709"/>
    <w:rsid w:val="00336EC7"/>
    <w:rsid w:val="00341309"/>
    <w:rsid w:val="00341F2E"/>
    <w:rsid w:val="00344BF7"/>
    <w:rsid w:val="00353310"/>
    <w:rsid w:val="0035466C"/>
    <w:rsid w:val="00354EF5"/>
    <w:rsid w:val="00356D40"/>
    <w:rsid w:val="00361609"/>
    <w:rsid w:val="00363C25"/>
    <w:rsid w:val="00364283"/>
    <w:rsid w:val="00364689"/>
    <w:rsid w:val="003700DF"/>
    <w:rsid w:val="003709FB"/>
    <w:rsid w:val="00372146"/>
    <w:rsid w:val="00372582"/>
    <w:rsid w:val="0037383F"/>
    <w:rsid w:val="00374EE9"/>
    <w:rsid w:val="003807A7"/>
    <w:rsid w:val="003825C3"/>
    <w:rsid w:val="003875C9"/>
    <w:rsid w:val="003936BE"/>
    <w:rsid w:val="0039757D"/>
    <w:rsid w:val="003A03CA"/>
    <w:rsid w:val="003A7B91"/>
    <w:rsid w:val="003B02ED"/>
    <w:rsid w:val="003B0E3E"/>
    <w:rsid w:val="003B11CF"/>
    <w:rsid w:val="003B2563"/>
    <w:rsid w:val="003B4BFB"/>
    <w:rsid w:val="003B7617"/>
    <w:rsid w:val="003B79E3"/>
    <w:rsid w:val="003C41B1"/>
    <w:rsid w:val="003D2341"/>
    <w:rsid w:val="003D6B7E"/>
    <w:rsid w:val="003D78EC"/>
    <w:rsid w:val="003E0954"/>
    <w:rsid w:val="003E1738"/>
    <w:rsid w:val="003E229D"/>
    <w:rsid w:val="003E2302"/>
    <w:rsid w:val="003E3501"/>
    <w:rsid w:val="003E612A"/>
    <w:rsid w:val="003E6E3C"/>
    <w:rsid w:val="003F1C67"/>
    <w:rsid w:val="003F2340"/>
    <w:rsid w:val="003F2AD6"/>
    <w:rsid w:val="003F2F48"/>
    <w:rsid w:val="00401CA5"/>
    <w:rsid w:val="00401CD7"/>
    <w:rsid w:val="00403127"/>
    <w:rsid w:val="004031F4"/>
    <w:rsid w:val="00404BC0"/>
    <w:rsid w:val="00412A54"/>
    <w:rsid w:val="00412E28"/>
    <w:rsid w:val="00417917"/>
    <w:rsid w:val="004227C1"/>
    <w:rsid w:val="00424DCA"/>
    <w:rsid w:val="00430AF6"/>
    <w:rsid w:val="00434170"/>
    <w:rsid w:val="00435AB5"/>
    <w:rsid w:val="00435EB0"/>
    <w:rsid w:val="004402D1"/>
    <w:rsid w:val="0044073C"/>
    <w:rsid w:val="00441B0E"/>
    <w:rsid w:val="004457FC"/>
    <w:rsid w:val="00456F06"/>
    <w:rsid w:val="00464C29"/>
    <w:rsid w:val="004712EA"/>
    <w:rsid w:val="0047267D"/>
    <w:rsid w:val="00476935"/>
    <w:rsid w:val="004777A5"/>
    <w:rsid w:val="00480597"/>
    <w:rsid w:val="00496F6D"/>
    <w:rsid w:val="004A4201"/>
    <w:rsid w:val="004A4B37"/>
    <w:rsid w:val="004B16C1"/>
    <w:rsid w:val="004B1C0E"/>
    <w:rsid w:val="004B29ED"/>
    <w:rsid w:val="004B3FFB"/>
    <w:rsid w:val="004B6659"/>
    <w:rsid w:val="004C046C"/>
    <w:rsid w:val="004C0769"/>
    <w:rsid w:val="004D0267"/>
    <w:rsid w:val="004D26B0"/>
    <w:rsid w:val="004D43E1"/>
    <w:rsid w:val="004D5C97"/>
    <w:rsid w:val="004D6899"/>
    <w:rsid w:val="004E1640"/>
    <w:rsid w:val="004E4CC6"/>
    <w:rsid w:val="004F0228"/>
    <w:rsid w:val="004F068A"/>
    <w:rsid w:val="004F19F7"/>
    <w:rsid w:val="004F6F08"/>
    <w:rsid w:val="00500E97"/>
    <w:rsid w:val="00502B96"/>
    <w:rsid w:val="00504B8D"/>
    <w:rsid w:val="00506029"/>
    <w:rsid w:val="005112BF"/>
    <w:rsid w:val="00511CD0"/>
    <w:rsid w:val="005143BC"/>
    <w:rsid w:val="00516CB9"/>
    <w:rsid w:val="005175A3"/>
    <w:rsid w:val="005201A5"/>
    <w:rsid w:val="00531EB9"/>
    <w:rsid w:val="00532559"/>
    <w:rsid w:val="0053521A"/>
    <w:rsid w:val="00536A33"/>
    <w:rsid w:val="00537B0A"/>
    <w:rsid w:val="00540EB4"/>
    <w:rsid w:val="00540F42"/>
    <w:rsid w:val="0054283D"/>
    <w:rsid w:val="00543FC4"/>
    <w:rsid w:val="00544544"/>
    <w:rsid w:val="00547891"/>
    <w:rsid w:val="0055178C"/>
    <w:rsid w:val="0055240D"/>
    <w:rsid w:val="00554E48"/>
    <w:rsid w:val="00555457"/>
    <w:rsid w:val="005566A3"/>
    <w:rsid w:val="00563C04"/>
    <w:rsid w:val="00566436"/>
    <w:rsid w:val="00571C26"/>
    <w:rsid w:val="00572514"/>
    <w:rsid w:val="00574D8A"/>
    <w:rsid w:val="00576D8F"/>
    <w:rsid w:val="00593ADD"/>
    <w:rsid w:val="005A0942"/>
    <w:rsid w:val="005A1C69"/>
    <w:rsid w:val="005A33B7"/>
    <w:rsid w:val="005A4865"/>
    <w:rsid w:val="005A571A"/>
    <w:rsid w:val="005A5D52"/>
    <w:rsid w:val="005B679F"/>
    <w:rsid w:val="005B681F"/>
    <w:rsid w:val="005C222F"/>
    <w:rsid w:val="005C4B60"/>
    <w:rsid w:val="005D3256"/>
    <w:rsid w:val="005D346A"/>
    <w:rsid w:val="005D63D0"/>
    <w:rsid w:val="005D738A"/>
    <w:rsid w:val="005E7304"/>
    <w:rsid w:val="005F02E6"/>
    <w:rsid w:val="005F3A3F"/>
    <w:rsid w:val="005F520B"/>
    <w:rsid w:val="005F7738"/>
    <w:rsid w:val="00614C9B"/>
    <w:rsid w:val="00615C8C"/>
    <w:rsid w:val="00622C82"/>
    <w:rsid w:val="00624DD5"/>
    <w:rsid w:val="00627BF5"/>
    <w:rsid w:val="006454CA"/>
    <w:rsid w:val="00645EBB"/>
    <w:rsid w:val="00646DA0"/>
    <w:rsid w:val="00647DD1"/>
    <w:rsid w:val="0065325D"/>
    <w:rsid w:val="006558DC"/>
    <w:rsid w:val="00657138"/>
    <w:rsid w:val="006603DC"/>
    <w:rsid w:val="00660E20"/>
    <w:rsid w:val="006668C7"/>
    <w:rsid w:val="00666B06"/>
    <w:rsid w:val="0067143C"/>
    <w:rsid w:val="00671761"/>
    <w:rsid w:val="00671DC6"/>
    <w:rsid w:val="00672889"/>
    <w:rsid w:val="006835A1"/>
    <w:rsid w:val="00685363"/>
    <w:rsid w:val="006864C8"/>
    <w:rsid w:val="00695C39"/>
    <w:rsid w:val="006963FE"/>
    <w:rsid w:val="006A26E8"/>
    <w:rsid w:val="006A5BDB"/>
    <w:rsid w:val="006A7702"/>
    <w:rsid w:val="006B2FBC"/>
    <w:rsid w:val="006B68A8"/>
    <w:rsid w:val="006B74C5"/>
    <w:rsid w:val="006B7C90"/>
    <w:rsid w:val="006C6BFD"/>
    <w:rsid w:val="006D19CA"/>
    <w:rsid w:val="006D1D3B"/>
    <w:rsid w:val="006D6A99"/>
    <w:rsid w:val="006E2738"/>
    <w:rsid w:val="006E4F07"/>
    <w:rsid w:val="006E6066"/>
    <w:rsid w:val="006E7DF4"/>
    <w:rsid w:val="006F42BC"/>
    <w:rsid w:val="006F5036"/>
    <w:rsid w:val="006F5203"/>
    <w:rsid w:val="006F5594"/>
    <w:rsid w:val="00716E6A"/>
    <w:rsid w:val="007230D1"/>
    <w:rsid w:val="00725357"/>
    <w:rsid w:val="007258CD"/>
    <w:rsid w:val="00726B0D"/>
    <w:rsid w:val="00727882"/>
    <w:rsid w:val="00734E5F"/>
    <w:rsid w:val="00735BA2"/>
    <w:rsid w:val="00740F0F"/>
    <w:rsid w:val="007410E1"/>
    <w:rsid w:val="0074326B"/>
    <w:rsid w:val="00745C57"/>
    <w:rsid w:val="00746389"/>
    <w:rsid w:val="00746FEB"/>
    <w:rsid w:val="007526C2"/>
    <w:rsid w:val="00752EB8"/>
    <w:rsid w:val="0075328C"/>
    <w:rsid w:val="007671F9"/>
    <w:rsid w:val="00773FC0"/>
    <w:rsid w:val="00774FF4"/>
    <w:rsid w:val="007805C5"/>
    <w:rsid w:val="00780A77"/>
    <w:rsid w:val="00782ABB"/>
    <w:rsid w:val="007830C5"/>
    <w:rsid w:val="007922A3"/>
    <w:rsid w:val="007A1750"/>
    <w:rsid w:val="007A1958"/>
    <w:rsid w:val="007A1CCB"/>
    <w:rsid w:val="007A54D8"/>
    <w:rsid w:val="007B235D"/>
    <w:rsid w:val="007B23D4"/>
    <w:rsid w:val="007C2648"/>
    <w:rsid w:val="007C2F0A"/>
    <w:rsid w:val="007C332C"/>
    <w:rsid w:val="007C6341"/>
    <w:rsid w:val="007C6C91"/>
    <w:rsid w:val="007D1136"/>
    <w:rsid w:val="007E0969"/>
    <w:rsid w:val="007E19CE"/>
    <w:rsid w:val="007E2777"/>
    <w:rsid w:val="007E3812"/>
    <w:rsid w:val="007F189C"/>
    <w:rsid w:val="007F32BD"/>
    <w:rsid w:val="00802FDE"/>
    <w:rsid w:val="00811ED9"/>
    <w:rsid w:val="00816EEE"/>
    <w:rsid w:val="00817146"/>
    <w:rsid w:val="00817553"/>
    <w:rsid w:val="00825471"/>
    <w:rsid w:val="00826204"/>
    <w:rsid w:val="008334F6"/>
    <w:rsid w:val="00834D0A"/>
    <w:rsid w:val="008505BC"/>
    <w:rsid w:val="008549B6"/>
    <w:rsid w:val="00855821"/>
    <w:rsid w:val="008609D7"/>
    <w:rsid w:val="00862330"/>
    <w:rsid w:val="0086241B"/>
    <w:rsid w:val="00863737"/>
    <w:rsid w:val="00866827"/>
    <w:rsid w:val="00871E28"/>
    <w:rsid w:val="00876A16"/>
    <w:rsid w:val="00891C53"/>
    <w:rsid w:val="008937B2"/>
    <w:rsid w:val="008937C8"/>
    <w:rsid w:val="0089555F"/>
    <w:rsid w:val="008A2644"/>
    <w:rsid w:val="008A2E9B"/>
    <w:rsid w:val="008A4489"/>
    <w:rsid w:val="008A4E9A"/>
    <w:rsid w:val="008A722D"/>
    <w:rsid w:val="008B0E31"/>
    <w:rsid w:val="008B61BE"/>
    <w:rsid w:val="008B7D1E"/>
    <w:rsid w:val="008C0AC0"/>
    <w:rsid w:val="008C0D38"/>
    <w:rsid w:val="008C547B"/>
    <w:rsid w:val="008C665B"/>
    <w:rsid w:val="008D18C6"/>
    <w:rsid w:val="008D42A8"/>
    <w:rsid w:val="008D5D2E"/>
    <w:rsid w:val="008D5FA0"/>
    <w:rsid w:val="008E55ED"/>
    <w:rsid w:val="008E6898"/>
    <w:rsid w:val="008E7A94"/>
    <w:rsid w:val="008F028B"/>
    <w:rsid w:val="008F0C8D"/>
    <w:rsid w:val="008F26BA"/>
    <w:rsid w:val="008F3CB6"/>
    <w:rsid w:val="00901723"/>
    <w:rsid w:val="0090473D"/>
    <w:rsid w:val="00907ED5"/>
    <w:rsid w:val="009114CF"/>
    <w:rsid w:val="0091189B"/>
    <w:rsid w:val="009148B5"/>
    <w:rsid w:val="009178F5"/>
    <w:rsid w:val="00924EC4"/>
    <w:rsid w:val="0092574F"/>
    <w:rsid w:val="00926D05"/>
    <w:rsid w:val="00932145"/>
    <w:rsid w:val="009355CB"/>
    <w:rsid w:val="00943A8C"/>
    <w:rsid w:val="00943ABB"/>
    <w:rsid w:val="00947428"/>
    <w:rsid w:val="009506F9"/>
    <w:rsid w:val="00951FE2"/>
    <w:rsid w:val="00953001"/>
    <w:rsid w:val="0095401C"/>
    <w:rsid w:val="00954764"/>
    <w:rsid w:val="00956766"/>
    <w:rsid w:val="00956DA3"/>
    <w:rsid w:val="00966621"/>
    <w:rsid w:val="00971E62"/>
    <w:rsid w:val="009768C7"/>
    <w:rsid w:val="00976E83"/>
    <w:rsid w:val="00977BB4"/>
    <w:rsid w:val="0098483B"/>
    <w:rsid w:val="00984863"/>
    <w:rsid w:val="00985645"/>
    <w:rsid w:val="00986EC2"/>
    <w:rsid w:val="00987483"/>
    <w:rsid w:val="0099327A"/>
    <w:rsid w:val="009A02A3"/>
    <w:rsid w:val="009A091F"/>
    <w:rsid w:val="009A201D"/>
    <w:rsid w:val="009A2AB7"/>
    <w:rsid w:val="009A3608"/>
    <w:rsid w:val="009A53FC"/>
    <w:rsid w:val="009A79C0"/>
    <w:rsid w:val="009B274A"/>
    <w:rsid w:val="009B7255"/>
    <w:rsid w:val="009C15EA"/>
    <w:rsid w:val="009D2161"/>
    <w:rsid w:val="009E7C6C"/>
    <w:rsid w:val="009F2ECE"/>
    <w:rsid w:val="009F6785"/>
    <w:rsid w:val="00A02588"/>
    <w:rsid w:val="00A0285C"/>
    <w:rsid w:val="00A1238E"/>
    <w:rsid w:val="00A123D7"/>
    <w:rsid w:val="00A157E5"/>
    <w:rsid w:val="00A16C7E"/>
    <w:rsid w:val="00A27D0D"/>
    <w:rsid w:val="00A32BE2"/>
    <w:rsid w:val="00A32F2F"/>
    <w:rsid w:val="00A36AC1"/>
    <w:rsid w:val="00A3717C"/>
    <w:rsid w:val="00A43960"/>
    <w:rsid w:val="00A43CF8"/>
    <w:rsid w:val="00A43D77"/>
    <w:rsid w:val="00A475D1"/>
    <w:rsid w:val="00A50E15"/>
    <w:rsid w:val="00A56661"/>
    <w:rsid w:val="00A57230"/>
    <w:rsid w:val="00A604C2"/>
    <w:rsid w:val="00A8561D"/>
    <w:rsid w:val="00A9226D"/>
    <w:rsid w:val="00A9373E"/>
    <w:rsid w:val="00AA4CF0"/>
    <w:rsid w:val="00AA7993"/>
    <w:rsid w:val="00AB11CD"/>
    <w:rsid w:val="00AB440C"/>
    <w:rsid w:val="00AB71E5"/>
    <w:rsid w:val="00AB77C1"/>
    <w:rsid w:val="00AC201C"/>
    <w:rsid w:val="00AC24EE"/>
    <w:rsid w:val="00AC4908"/>
    <w:rsid w:val="00AC4FCA"/>
    <w:rsid w:val="00AC6979"/>
    <w:rsid w:val="00AD245C"/>
    <w:rsid w:val="00AD325F"/>
    <w:rsid w:val="00AD329F"/>
    <w:rsid w:val="00AD3B94"/>
    <w:rsid w:val="00AD4FC5"/>
    <w:rsid w:val="00AD5915"/>
    <w:rsid w:val="00AE00FD"/>
    <w:rsid w:val="00AE0C37"/>
    <w:rsid w:val="00AE2813"/>
    <w:rsid w:val="00AE2ED5"/>
    <w:rsid w:val="00AE7CB8"/>
    <w:rsid w:val="00AF1F18"/>
    <w:rsid w:val="00AF2AAC"/>
    <w:rsid w:val="00AF32C9"/>
    <w:rsid w:val="00AF6D38"/>
    <w:rsid w:val="00AF6DAD"/>
    <w:rsid w:val="00B04AA4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7F"/>
    <w:rsid w:val="00B306EB"/>
    <w:rsid w:val="00B30CC0"/>
    <w:rsid w:val="00B369EA"/>
    <w:rsid w:val="00B376F9"/>
    <w:rsid w:val="00B46029"/>
    <w:rsid w:val="00B46145"/>
    <w:rsid w:val="00B46A4E"/>
    <w:rsid w:val="00B517A5"/>
    <w:rsid w:val="00B51C80"/>
    <w:rsid w:val="00B5218F"/>
    <w:rsid w:val="00B54029"/>
    <w:rsid w:val="00B6050D"/>
    <w:rsid w:val="00B60D79"/>
    <w:rsid w:val="00B623C6"/>
    <w:rsid w:val="00B65351"/>
    <w:rsid w:val="00B671CB"/>
    <w:rsid w:val="00B67646"/>
    <w:rsid w:val="00B67A32"/>
    <w:rsid w:val="00B70245"/>
    <w:rsid w:val="00B75C5E"/>
    <w:rsid w:val="00B77503"/>
    <w:rsid w:val="00B8036F"/>
    <w:rsid w:val="00B8179C"/>
    <w:rsid w:val="00B83EE9"/>
    <w:rsid w:val="00B878B0"/>
    <w:rsid w:val="00B95D74"/>
    <w:rsid w:val="00B96777"/>
    <w:rsid w:val="00B96AD6"/>
    <w:rsid w:val="00BA29B9"/>
    <w:rsid w:val="00BA42B1"/>
    <w:rsid w:val="00BA705B"/>
    <w:rsid w:val="00BB137E"/>
    <w:rsid w:val="00BB31B1"/>
    <w:rsid w:val="00BC4DA8"/>
    <w:rsid w:val="00BC54BB"/>
    <w:rsid w:val="00BC5A9E"/>
    <w:rsid w:val="00BC5ADA"/>
    <w:rsid w:val="00BC7F6F"/>
    <w:rsid w:val="00BD029F"/>
    <w:rsid w:val="00BD0CB4"/>
    <w:rsid w:val="00BD1739"/>
    <w:rsid w:val="00BD322E"/>
    <w:rsid w:val="00BD5215"/>
    <w:rsid w:val="00BD5D22"/>
    <w:rsid w:val="00BD6698"/>
    <w:rsid w:val="00BD7F45"/>
    <w:rsid w:val="00BE10C7"/>
    <w:rsid w:val="00BE15FB"/>
    <w:rsid w:val="00BE2E54"/>
    <w:rsid w:val="00BE3F71"/>
    <w:rsid w:val="00BE43FA"/>
    <w:rsid w:val="00BE4BAC"/>
    <w:rsid w:val="00BF5E3D"/>
    <w:rsid w:val="00C02C39"/>
    <w:rsid w:val="00C03841"/>
    <w:rsid w:val="00C03CB7"/>
    <w:rsid w:val="00C0472C"/>
    <w:rsid w:val="00C05847"/>
    <w:rsid w:val="00C064FB"/>
    <w:rsid w:val="00C07C58"/>
    <w:rsid w:val="00C148E9"/>
    <w:rsid w:val="00C1770B"/>
    <w:rsid w:val="00C17C68"/>
    <w:rsid w:val="00C213FB"/>
    <w:rsid w:val="00C21E78"/>
    <w:rsid w:val="00C251B9"/>
    <w:rsid w:val="00C27573"/>
    <w:rsid w:val="00C31569"/>
    <w:rsid w:val="00C417FF"/>
    <w:rsid w:val="00C43905"/>
    <w:rsid w:val="00C47053"/>
    <w:rsid w:val="00C475D4"/>
    <w:rsid w:val="00C54B67"/>
    <w:rsid w:val="00C55A34"/>
    <w:rsid w:val="00C55A70"/>
    <w:rsid w:val="00C57936"/>
    <w:rsid w:val="00C63A07"/>
    <w:rsid w:val="00C65173"/>
    <w:rsid w:val="00C70F0A"/>
    <w:rsid w:val="00C71D86"/>
    <w:rsid w:val="00C76DA0"/>
    <w:rsid w:val="00C7770B"/>
    <w:rsid w:val="00C802C4"/>
    <w:rsid w:val="00C81847"/>
    <w:rsid w:val="00C83AD8"/>
    <w:rsid w:val="00C8726C"/>
    <w:rsid w:val="00C9161F"/>
    <w:rsid w:val="00C9295B"/>
    <w:rsid w:val="00C931DD"/>
    <w:rsid w:val="00C934C1"/>
    <w:rsid w:val="00CA4D93"/>
    <w:rsid w:val="00CA6B28"/>
    <w:rsid w:val="00CB182F"/>
    <w:rsid w:val="00CB37B8"/>
    <w:rsid w:val="00CB470E"/>
    <w:rsid w:val="00CB63AE"/>
    <w:rsid w:val="00CB653B"/>
    <w:rsid w:val="00CB6DDA"/>
    <w:rsid w:val="00CC0D1C"/>
    <w:rsid w:val="00CC1603"/>
    <w:rsid w:val="00CC771D"/>
    <w:rsid w:val="00CD1E97"/>
    <w:rsid w:val="00CD2012"/>
    <w:rsid w:val="00CE2D26"/>
    <w:rsid w:val="00CE4180"/>
    <w:rsid w:val="00CE56F2"/>
    <w:rsid w:val="00CE5C88"/>
    <w:rsid w:val="00CE5C96"/>
    <w:rsid w:val="00CE6923"/>
    <w:rsid w:val="00CF0D70"/>
    <w:rsid w:val="00CF378B"/>
    <w:rsid w:val="00D14E71"/>
    <w:rsid w:val="00D16216"/>
    <w:rsid w:val="00D21170"/>
    <w:rsid w:val="00D22855"/>
    <w:rsid w:val="00D2294E"/>
    <w:rsid w:val="00D24E73"/>
    <w:rsid w:val="00D32953"/>
    <w:rsid w:val="00D32C75"/>
    <w:rsid w:val="00D34337"/>
    <w:rsid w:val="00D37D89"/>
    <w:rsid w:val="00D42CFD"/>
    <w:rsid w:val="00D42E34"/>
    <w:rsid w:val="00D50281"/>
    <w:rsid w:val="00D52404"/>
    <w:rsid w:val="00D5247B"/>
    <w:rsid w:val="00D5763F"/>
    <w:rsid w:val="00D73D00"/>
    <w:rsid w:val="00D74F34"/>
    <w:rsid w:val="00D86953"/>
    <w:rsid w:val="00D86FCE"/>
    <w:rsid w:val="00D92025"/>
    <w:rsid w:val="00DA1A78"/>
    <w:rsid w:val="00DA41B1"/>
    <w:rsid w:val="00DA6E1A"/>
    <w:rsid w:val="00DB5E40"/>
    <w:rsid w:val="00DB7590"/>
    <w:rsid w:val="00DC0E52"/>
    <w:rsid w:val="00DC1BE5"/>
    <w:rsid w:val="00DC25B7"/>
    <w:rsid w:val="00DD4237"/>
    <w:rsid w:val="00DD44E1"/>
    <w:rsid w:val="00DD5EC4"/>
    <w:rsid w:val="00DD60C2"/>
    <w:rsid w:val="00DD7958"/>
    <w:rsid w:val="00DD7AA9"/>
    <w:rsid w:val="00DE0E3B"/>
    <w:rsid w:val="00DE3512"/>
    <w:rsid w:val="00DE54CE"/>
    <w:rsid w:val="00DE5702"/>
    <w:rsid w:val="00DF4268"/>
    <w:rsid w:val="00E004D4"/>
    <w:rsid w:val="00E00D96"/>
    <w:rsid w:val="00E01283"/>
    <w:rsid w:val="00E03485"/>
    <w:rsid w:val="00E03F13"/>
    <w:rsid w:val="00E0590B"/>
    <w:rsid w:val="00E06781"/>
    <w:rsid w:val="00E077D7"/>
    <w:rsid w:val="00E207D9"/>
    <w:rsid w:val="00E23A1F"/>
    <w:rsid w:val="00E273A2"/>
    <w:rsid w:val="00E3058F"/>
    <w:rsid w:val="00E320B5"/>
    <w:rsid w:val="00E372CF"/>
    <w:rsid w:val="00E54BAC"/>
    <w:rsid w:val="00E54E25"/>
    <w:rsid w:val="00E5563E"/>
    <w:rsid w:val="00E57B49"/>
    <w:rsid w:val="00E65533"/>
    <w:rsid w:val="00E65E43"/>
    <w:rsid w:val="00E7081D"/>
    <w:rsid w:val="00E7158D"/>
    <w:rsid w:val="00E76D39"/>
    <w:rsid w:val="00E80F70"/>
    <w:rsid w:val="00E833C3"/>
    <w:rsid w:val="00E837F3"/>
    <w:rsid w:val="00E847E5"/>
    <w:rsid w:val="00E95691"/>
    <w:rsid w:val="00E97C1E"/>
    <w:rsid w:val="00EA0481"/>
    <w:rsid w:val="00EA6CB1"/>
    <w:rsid w:val="00EB001A"/>
    <w:rsid w:val="00EB2E40"/>
    <w:rsid w:val="00EB53E8"/>
    <w:rsid w:val="00EB7FC2"/>
    <w:rsid w:val="00EC0730"/>
    <w:rsid w:val="00EC0BD4"/>
    <w:rsid w:val="00EC137F"/>
    <w:rsid w:val="00EC25D6"/>
    <w:rsid w:val="00EC42EE"/>
    <w:rsid w:val="00ED1C1C"/>
    <w:rsid w:val="00ED304B"/>
    <w:rsid w:val="00ED70EC"/>
    <w:rsid w:val="00ED7478"/>
    <w:rsid w:val="00EE00B2"/>
    <w:rsid w:val="00EE1A92"/>
    <w:rsid w:val="00EE3705"/>
    <w:rsid w:val="00EE43E7"/>
    <w:rsid w:val="00EE7A44"/>
    <w:rsid w:val="00EE7CB7"/>
    <w:rsid w:val="00EF2BD8"/>
    <w:rsid w:val="00EF3D01"/>
    <w:rsid w:val="00EF466E"/>
    <w:rsid w:val="00EF5B24"/>
    <w:rsid w:val="00EF66C1"/>
    <w:rsid w:val="00F06F63"/>
    <w:rsid w:val="00F10884"/>
    <w:rsid w:val="00F10A5B"/>
    <w:rsid w:val="00F161FB"/>
    <w:rsid w:val="00F21E9B"/>
    <w:rsid w:val="00F2578F"/>
    <w:rsid w:val="00F25D97"/>
    <w:rsid w:val="00F33460"/>
    <w:rsid w:val="00F34875"/>
    <w:rsid w:val="00F34A87"/>
    <w:rsid w:val="00F351EC"/>
    <w:rsid w:val="00F360FA"/>
    <w:rsid w:val="00F36484"/>
    <w:rsid w:val="00F41FC9"/>
    <w:rsid w:val="00F436A1"/>
    <w:rsid w:val="00F44E97"/>
    <w:rsid w:val="00F51119"/>
    <w:rsid w:val="00F5129F"/>
    <w:rsid w:val="00F52974"/>
    <w:rsid w:val="00F55664"/>
    <w:rsid w:val="00F56395"/>
    <w:rsid w:val="00F633AE"/>
    <w:rsid w:val="00F63B7D"/>
    <w:rsid w:val="00F65357"/>
    <w:rsid w:val="00F72230"/>
    <w:rsid w:val="00F7302A"/>
    <w:rsid w:val="00F75CD5"/>
    <w:rsid w:val="00F76F0A"/>
    <w:rsid w:val="00F771CB"/>
    <w:rsid w:val="00F801A8"/>
    <w:rsid w:val="00F816CF"/>
    <w:rsid w:val="00F85522"/>
    <w:rsid w:val="00F943EC"/>
    <w:rsid w:val="00F95CA0"/>
    <w:rsid w:val="00FA00A0"/>
    <w:rsid w:val="00FA1F1D"/>
    <w:rsid w:val="00FB0FB7"/>
    <w:rsid w:val="00FB5862"/>
    <w:rsid w:val="00FB5FC7"/>
    <w:rsid w:val="00FC1B82"/>
    <w:rsid w:val="00FC309F"/>
    <w:rsid w:val="00FC7BD8"/>
    <w:rsid w:val="00FD32F4"/>
    <w:rsid w:val="00FE3B8C"/>
    <w:rsid w:val="00FE50CC"/>
    <w:rsid w:val="00FF0D53"/>
    <w:rsid w:val="00FF18C6"/>
    <w:rsid w:val="00FF1CC7"/>
    <w:rsid w:val="00FF50CF"/>
    <w:rsid w:val="00FF5EFC"/>
    <w:rsid w:val="00FF6136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DC62F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9">
    <w:name w:val="Subtitle"/>
    <w:basedOn w:val="a"/>
    <w:link w:val="aa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a">
    <w:name w:val="ชื่อเรื่องรอง อักขระ"/>
    <w:basedOn w:val="a0"/>
    <w:link w:val="a9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b">
    <w:name w:val="header"/>
    <w:basedOn w:val="a"/>
    <w:link w:val="ac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EA0481"/>
  </w:style>
  <w:style w:type="paragraph" w:styleId="ad">
    <w:name w:val="footer"/>
    <w:basedOn w:val="a"/>
    <w:link w:val="ae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f">
    <w:name w:val="Body Text"/>
    <w:basedOn w:val="a"/>
    <w:link w:val="af0"/>
    <w:uiPriority w:val="99"/>
    <w:unhideWhenUsed/>
    <w:rsid w:val="00B60D79"/>
    <w:pPr>
      <w:spacing w:after="120"/>
    </w:pPr>
  </w:style>
  <w:style w:type="character" w:customStyle="1" w:styleId="af0">
    <w:name w:val="เนื้อความ อักขระ"/>
    <w:basedOn w:val="a0"/>
    <w:link w:val="af"/>
    <w:uiPriority w:val="99"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1">
    <w:name w:val="Title"/>
    <w:basedOn w:val="a"/>
    <w:link w:val="af2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2">
    <w:name w:val="ชื่อเรื่อง อักขระ"/>
    <w:basedOn w:val="a0"/>
    <w:link w:val="af1"/>
    <w:rsid w:val="00476935"/>
    <w:rPr>
      <w:rFonts w:ascii="Cordia New" w:eastAsia="Cordia New" w:hAnsi="Cordia New" w:cs="AngsanaUPC"/>
      <w:b/>
      <w:bCs/>
      <w:sz w:val="40"/>
      <w:szCs w:val="40"/>
    </w:rPr>
  </w:style>
  <w:style w:type="paragraph" w:customStyle="1" w:styleId="NormalH2">
    <w:name w:val="Normal H2"/>
    <w:basedOn w:val="a"/>
    <w:rsid w:val="00EF2BD8"/>
    <w:pPr>
      <w:tabs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right" w:pos="7880"/>
      </w:tabs>
      <w:spacing w:after="0" w:line="440" w:lineRule="atLeast"/>
      <w:jc w:val="both"/>
    </w:pPr>
    <w:rPr>
      <w:rFonts w:ascii="CordiaUPC" w:eastAsia="Cordia New" w:hAnsi="CordiaUPC" w:cs="CordiaUPC"/>
      <w:snapToGrid w:val="0"/>
      <w:sz w:val="32"/>
      <w:szCs w:val="32"/>
      <w:lang w:eastAsia="th-TH"/>
    </w:rPr>
  </w:style>
  <w:style w:type="character" w:customStyle="1" w:styleId="a8">
    <w:name w:val="ไม่มีการเว้นระยะห่าง อักขระ"/>
    <w:basedOn w:val="a0"/>
    <w:link w:val="a7"/>
    <w:uiPriority w:val="1"/>
    <w:rsid w:val="001747AD"/>
    <w:rPr>
      <w:rFonts w:ascii="Calibri" w:eastAsia="Calibri" w:hAnsi="Calibri" w:cs="Cordia New"/>
    </w:rPr>
  </w:style>
  <w:style w:type="character" w:customStyle="1" w:styleId="af3">
    <w:name w:val="การเชื่อมโยงหลายมิติ"/>
    <w:basedOn w:val="a0"/>
    <w:rsid w:val="001747AD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1747A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style-span">
    <w:name w:val="apple-style-span"/>
    <w:rsid w:val="0091189B"/>
  </w:style>
  <w:style w:type="character" w:styleId="af5">
    <w:name w:val="Hyperlink"/>
    <w:basedOn w:val="a0"/>
    <w:uiPriority w:val="99"/>
    <w:semiHidden/>
    <w:unhideWhenUsed/>
    <w:rsid w:val="007258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wit.ac.th/%7Ephysicslab/content_01/electricitis/electric1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76B67-6CA1-4E1C-B33F-8E43307C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20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23853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24</cp:revision>
  <dcterms:created xsi:type="dcterms:W3CDTF">2017-12-21T06:29:00Z</dcterms:created>
  <dcterms:modified xsi:type="dcterms:W3CDTF">2017-12-21T08:24:00Z</dcterms:modified>
</cp:coreProperties>
</file>